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3"/>
        <w:gridCol w:w="2572"/>
        <w:gridCol w:w="2948"/>
        <w:gridCol w:w="1807"/>
        <w:gridCol w:w="1870"/>
      </w:tblGrid>
      <w:tr w:rsidR="001A41EC" w14:paraId="3223E60D" w14:textId="77777777" w:rsidTr="00007726">
        <w:tc>
          <w:tcPr>
            <w:tcW w:w="4225" w:type="dxa"/>
          </w:tcPr>
          <w:p w14:paraId="47F10217" w14:textId="03EA0FDD" w:rsidR="00C54CAA" w:rsidRDefault="0091467E">
            <w:pPr>
              <w:rPr>
                <w:b/>
                <w:sz w:val="24"/>
                <w:szCs w:val="24"/>
              </w:rPr>
            </w:pPr>
            <w:r w:rsidRPr="00586288">
              <w:rPr>
                <w:b/>
                <w:sz w:val="24"/>
                <w:szCs w:val="24"/>
              </w:rPr>
              <w:t>SEAB Work Plan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="00C54CAA" w:rsidRPr="00917163">
              <w:rPr>
                <w:b/>
                <w:sz w:val="24"/>
                <w:szCs w:val="24"/>
              </w:rPr>
              <w:t>Topic</w:t>
            </w:r>
            <w:r>
              <w:rPr>
                <w:b/>
                <w:sz w:val="24"/>
                <w:szCs w:val="24"/>
              </w:rPr>
              <w:t xml:space="preserve">s </w:t>
            </w:r>
            <w:r w:rsidR="00586288">
              <w:rPr>
                <w:b/>
                <w:sz w:val="24"/>
                <w:szCs w:val="24"/>
              </w:rPr>
              <w:t xml:space="preserve"> for 2019</w:t>
            </w:r>
          </w:p>
          <w:p w14:paraId="57E9BBDF" w14:textId="456F4D27" w:rsidR="00586288" w:rsidRPr="00917163" w:rsidRDefault="005862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Adopted February 14, 2019</w:t>
            </w:r>
          </w:p>
        </w:tc>
        <w:tc>
          <w:tcPr>
            <w:tcW w:w="2340" w:type="dxa"/>
          </w:tcPr>
          <w:p w14:paraId="3CD94FCD" w14:textId="77777777" w:rsidR="00C54CAA" w:rsidRPr="00917163" w:rsidRDefault="00C54CAA">
            <w:pPr>
              <w:rPr>
                <w:b/>
                <w:sz w:val="24"/>
                <w:szCs w:val="24"/>
              </w:rPr>
            </w:pPr>
            <w:r w:rsidRPr="00917163">
              <w:rPr>
                <w:b/>
                <w:sz w:val="24"/>
                <w:szCs w:val="24"/>
              </w:rPr>
              <w:t>Presentation to SEAB/Discussion</w:t>
            </w:r>
          </w:p>
        </w:tc>
        <w:tc>
          <w:tcPr>
            <w:tcW w:w="2250" w:type="dxa"/>
          </w:tcPr>
          <w:p w14:paraId="77D733A0" w14:textId="77777777" w:rsidR="00C54CAA" w:rsidRPr="00917163" w:rsidRDefault="00C54CAA">
            <w:pPr>
              <w:rPr>
                <w:b/>
                <w:sz w:val="24"/>
                <w:szCs w:val="24"/>
              </w:rPr>
            </w:pPr>
            <w:r w:rsidRPr="00917163">
              <w:rPr>
                <w:b/>
                <w:sz w:val="24"/>
                <w:szCs w:val="24"/>
              </w:rPr>
              <w:t>SEAB Work Product, if any</w:t>
            </w:r>
          </w:p>
        </w:tc>
        <w:tc>
          <w:tcPr>
            <w:tcW w:w="1980" w:type="dxa"/>
          </w:tcPr>
          <w:p w14:paraId="2996301C" w14:textId="77777777" w:rsidR="00C54CAA" w:rsidRDefault="00C54CAA">
            <w:pPr>
              <w:rPr>
                <w:b/>
                <w:sz w:val="24"/>
                <w:szCs w:val="24"/>
              </w:rPr>
            </w:pPr>
            <w:r w:rsidRPr="00917163">
              <w:rPr>
                <w:b/>
                <w:sz w:val="24"/>
                <w:szCs w:val="24"/>
              </w:rPr>
              <w:t>Date Needed</w:t>
            </w:r>
            <w:r w:rsidR="00ED63B9" w:rsidRPr="00917163">
              <w:rPr>
                <w:b/>
                <w:sz w:val="24"/>
                <w:szCs w:val="24"/>
              </w:rPr>
              <w:t xml:space="preserve"> (Priority)</w:t>
            </w:r>
          </w:p>
          <w:p w14:paraId="15E47E42" w14:textId="01C05D4B" w:rsidR="00031D70" w:rsidRPr="00031D70" w:rsidRDefault="00031D7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(Note dates are best estimates)</w:t>
            </w:r>
          </w:p>
        </w:tc>
        <w:tc>
          <w:tcPr>
            <w:tcW w:w="2070" w:type="dxa"/>
          </w:tcPr>
          <w:p w14:paraId="79CC6AA3" w14:textId="75051E71" w:rsidR="00C54CAA" w:rsidRPr="00917163" w:rsidRDefault="00C54CAA">
            <w:pPr>
              <w:rPr>
                <w:b/>
                <w:sz w:val="24"/>
                <w:szCs w:val="24"/>
              </w:rPr>
            </w:pPr>
            <w:r w:rsidRPr="00917163">
              <w:rPr>
                <w:b/>
                <w:sz w:val="24"/>
                <w:szCs w:val="24"/>
              </w:rPr>
              <w:t># meetings required for discussion</w:t>
            </w:r>
            <w:r w:rsidR="00917163" w:rsidRPr="00917163">
              <w:rPr>
                <w:b/>
                <w:sz w:val="24"/>
                <w:szCs w:val="24"/>
              </w:rPr>
              <w:t xml:space="preserve"> </w:t>
            </w:r>
            <w:r w:rsidR="00917163">
              <w:rPr>
                <w:b/>
                <w:sz w:val="24"/>
                <w:szCs w:val="24"/>
              </w:rPr>
              <w:t>/ action</w:t>
            </w:r>
          </w:p>
        </w:tc>
      </w:tr>
      <w:tr w:rsidR="001A41EC" w14:paraId="621E0C46" w14:textId="77777777" w:rsidTr="00007726">
        <w:tc>
          <w:tcPr>
            <w:tcW w:w="4225" w:type="dxa"/>
          </w:tcPr>
          <w:p w14:paraId="60D490FC" w14:textId="77777777" w:rsidR="00FD32BE" w:rsidRPr="00502C13" w:rsidRDefault="00592190" w:rsidP="00E03AAB">
            <w:pPr>
              <w:rPr>
                <w:rFonts w:eastAsia="Times New Roman"/>
                <w:b/>
              </w:rPr>
            </w:pPr>
            <w:r w:rsidRPr="00502C13">
              <w:rPr>
                <w:rFonts w:eastAsia="Times New Roman"/>
                <w:b/>
              </w:rPr>
              <w:t>LONG TERM</w:t>
            </w:r>
            <w:r w:rsidR="00FD32BE" w:rsidRPr="00502C13">
              <w:rPr>
                <w:rFonts w:eastAsia="Times New Roman"/>
                <w:b/>
              </w:rPr>
              <w:t xml:space="preserve"> WORK </w:t>
            </w:r>
            <w:r w:rsidRPr="00502C13">
              <w:rPr>
                <w:rFonts w:eastAsia="Times New Roman"/>
                <w:b/>
              </w:rPr>
              <w:t xml:space="preserve"> PRIORITY</w:t>
            </w:r>
            <w:r w:rsidR="00FD32BE" w:rsidRPr="00502C13">
              <w:rPr>
                <w:rFonts w:eastAsia="Times New Roman"/>
                <w:b/>
              </w:rPr>
              <w:t xml:space="preserve"> (LTWP) </w:t>
            </w:r>
          </w:p>
          <w:p w14:paraId="28CB7988" w14:textId="7B668DE0" w:rsidR="00592190" w:rsidRPr="00502C13" w:rsidRDefault="00524136" w:rsidP="00E03AAB">
            <w:pPr>
              <w:rPr>
                <w:rFonts w:eastAsia="Times New Roman"/>
                <w:b/>
              </w:rPr>
            </w:pPr>
            <w:r w:rsidRPr="00502C13">
              <w:rPr>
                <w:rFonts w:eastAsia="Times New Roman"/>
                <w:b/>
              </w:rPr>
              <w:t>And/</w:t>
            </w:r>
            <w:r w:rsidR="00FD32BE" w:rsidRPr="00502C13">
              <w:rPr>
                <w:rFonts w:eastAsia="Times New Roman"/>
                <w:b/>
              </w:rPr>
              <w:t xml:space="preserve">or CAP </w:t>
            </w:r>
            <w:r w:rsidR="00A1184C" w:rsidRPr="00502C13">
              <w:rPr>
                <w:rFonts w:eastAsia="Times New Roman"/>
                <w:b/>
              </w:rPr>
              <w:t xml:space="preserve">ENERGY </w:t>
            </w:r>
            <w:r w:rsidR="00592190" w:rsidRPr="00502C13">
              <w:rPr>
                <w:rFonts w:eastAsia="Times New Roman"/>
                <w:b/>
              </w:rPr>
              <w:t>GOAL AREA</w:t>
            </w:r>
          </w:p>
          <w:p w14:paraId="6448F25C" w14:textId="77777777" w:rsidR="00592190" w:rsidRDefault="00592190" w:rsidP="00E03AAB">
            <w:pPr>
              <w:rPr>
                <w:rFonts w:eastAsia="Times New Roman"/>
                <w:u w:val="single"/>
              </w:rPr>
            </w:pPr>
          </w:p>
          <w:p w14:paraId="21021785" w14:textId="5AC08D25" w:rsidR="00592190" w:rsidRPr="00502C13" w:rsidRDefault="00592190" w:rsidP="00E03AAB">
            <w:pPr>
              <w:rPr>
                <w:rFonts w:eastAsia="Times New Roman"/>
                <w:b/>
              </w:rPr>
            </w:pPr>
            <w:r w:rsidRPr="00502C13">
              <w:rPr>
                <w:rFonts w:eastAsia="Times New Roman"/>
                <w:b/>
              </w:rPr>
              <w:t>1</w:t>
            </w:r>
            <w:r w:rsidR="00B0652A">
              <w:rPr>
                <w:rFonts w:eastAsia="Times New Roman"/>
                <w:b/>
              </w:rPr>
              <w:t>.</w:t>
            </w:r>
            <w:r w:rsidR="00FD32BE" w:rsidRPr="00502C13">
              <w:rPr>
                <w:rFonts w:eastAsia="Times New Roman"/>
                <w:b/>
              </w:rPr>
              <w:t xml:space="preserve">  LTWP 1. and CAP GOAL</w:t>
            </w:r>
            <w:r w:rsidRPr="00502C13">
              <w:rPr>
                <w:rFonts w:eastAsia="Times New Roman"/>
                <w:b/>
              </w:rPr>
              <w:t xml:space="preserve">.  Develop Strategies for Achieving 100% Renewable Energy </w:t>
            </w:r>
          </w:p>
          <w:p w14:paraId="684D1D3C" w14:textId="77777777" w:rsidR="00592190" w:rsidRDefault="00592190" w:rsidP="00E03AAB">
            <w:pPr>
              <w:rPr>
                <w:rFonts w:eastAsia="Times New Roman"/>
              </w:rPr>
            </w:pPr>
          </w:p>
          <w:p w14:paraId="6EDD0373" w14:textId="2FDA41F9" w:rsidR="00C06C72" w:rsidRPr="002D3D13" w:rsidRDefault="00C06C72" w:rsidP="00E03AAB">
            <w:pPr>
              <w:rPr>
                <w:rFonts w:eastAsia="Times New Roman"/>
              </w:rPr>
            </w:pPr>
            <w:r w:rsidRPr="002D3D13">
              <w:rPr>
                <w:rFonts w:eastAsia="Times New Roman"/>
              </w:rPr>
              <w:t>A.</w:t>
            </w:r>
            <w:r w:rsidRPr="00A32878">
              <w:rPr>
                <w:rFonts w:eastAsia="Times New Roman"/>
              </w:rPr>
              <w:t xml:space="preserve">   </w:t>
            </w:r>
            <w:r w:rsidRPr="002D3D13">
              <w:rPr>
                <w:rFonts w:eastAsia="Times New Roman"/>
              </w:rPr>
              <w:t xml:space="preserve">Define/ascertain SEAB role in </w:t>
            </w:r>
            <w:r w:rsidRPr="00A32878">
              <w:rPr>
                <w:rFonts w:eastAsia="Times New Roman"/>
                <w:b/>
              </w:rPr>
              <w:t xml:space="preserve">implementation </w:t>
            </w:r>
            <w:r w:rsidRPr="002D3D13">
              <w:rPr>
                <w:rFonts w:eastAsia="Times New Roman"/>
                <w:b/>
              </w:rPr>
              <w:t>of CCA resolution to form JPA</w:t>
            </w:r>
            <w:r w:rsidRPr="002D3D13">
              <w:rPr>
                <w:rFonts w:eastAsia="Times New Roman"/>
              </w:rPr>
              <w:t xml:space="preserve"> if/when adopted by City Council.</w:t>
            </w:r>
          </w:p>
          <w:p w14:paraId="6321B636" w14:textId="77777777" w:rsidR="00C06C72" w:rsidRPr="00C06C72" w:rsidRDefault="00C06C72" w:rsidP="00E03AAB">
            <w:pPr>
              <w:rPr>
                <w:rFonts w:eastAsia="Times New Roman"/>
                <w:u w:val="single"/>
              </w:rPr>
            </w:pPr>
          </w:p>
          <w:p w14:paraId="0714132C" w14:textId="5BFF473B" w:rsidR="00592190" w:rsidRPr="002D3D13" w:rsidRDefault="000E4C91" w:rsidP="00E03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B.    </w:t>
            </w:r>
            <w:r w:rsidRPr="002D3D13">
              <w:rPr>
                <w:rFonts w:eastAsia="Times New Roman"/>
                <w:b/>
              </w:rPr>
              <w:t xml:space="preserve">Review </w:t>
            </w:r>
            <w:r w:rsidR="0040401B" w:rsidRPr="002D3D13">
              <w:rPr>
                <w:rFonts w:eastAsia="Times New Roman"/>
                <w:b/>
              </w:rPr>
              <w:t xml:space="preserve">Renewable </w:t>
            </w:r>
            <w:r w:rsidRPr="002D3D13">
              <w:rPr>
                <w:rFonts w:eastAsia="Times New Roman"/>
                <w:b/>
              </w:rPr>
              <w:t>Resources</w:t>
            </w:r>
            <w:r w:rsidRPr="000E4C91">
              <w:rPr>
                <w:rFonts w:eastAsia="Times New Roman"/>
                <w:u w:val="single"/>
              </w:rPr>
              <w:t xml:space="preserve"> </w:t>
            </w:r>
            <w:r w:rsidR="0040401B" w:rsidRPr="002D3D13">
              <w:rPr>
                <w:rFonts w:eastAsia="Times New Roman"/>
              </w:rPr>
              <w:t>that may be</w:t>
            </w:r>
            <w:r w:rsidRPr="002D3D13">
              <w:rPr>
                <w:rFonts w:eastAsia="Times New Roman"/>
              </w:rPr>
              <w:t xml:space="preserve"> avai</w:t>
            </w:r>
            <w:r w:rsidR="009F3991" w:rsidRPr="002D3D13">
              <w:rPr>
                <w:rFonts w:eastAsia="Times New Roman"/>
              </w:rPr>
              <w:t>lable to City and/or JPA CCA in near and longer term</w:t>
            </w:r>
          </w:p>
          <w:p w14:paraId="07F15668" w14:textId="77777777" w:rsidR="00917163" w:rsidRDefault="00917163" w:rsidP="00E03AAB">
            <w:pPr>
              <w:rPr>
                <w:rFonts w:eastAsia="Times New Roman"/>
              </w:rPr>
            </w:pPr>
          </w:p>
          <w:p w14:paraId="0B704BA2" w14:textId="77777777" w:rsidR="009F3991" w:rsidRDefault="009F3991" w:rsidP="00E03AAB">
            <w:pPr>
              <w:rPr>
                <w:rFonts w:eastAsia="Times New Roman"/>
              </w:rPr>
            </w:pPr>
          </w:p>
          <w:p w14:paraId="508C80F6" w14:textId="77777777" w:rsidR="00917163" w:rsidRDefault="00917163" w:rsidP="00E03AAB">
            <w:pPr>
              <w:rPr>
                <w:rFonts w:eastAsia="Times New Roman"/>
              </w:rPr>
            </w:pPr>
          </w:p>
          <w:p w14:paraId="61907D6F" w14:textId="77777777" w:rsidR="009F3991" w:rsidRDefault="009F3991" w:rsidP="00E03AAB">
            <w:pPr>
              <w:rPr>
                <w:rFonts w:eastAsia="Times New Roman"/>
              </w:rPr>
            </w:pPr>
          </w:p>
          <w:p w14:paraId="7F28EB01" w14:textId="77777777" w:rsidR="009F3991" w:rsidRDefault="009F3991" w:rsidP="00E03AAB">
            <w:pPr>
              <w:rPr>
                <w:rFonts w:eastAsia="Times New Roman"/>
              </w:rPr>
            </w:pPr>
          </w:p>
          <w:p w14:paraId="5FCC83D7" w14:textId="77777777" w:rsidR="009F3991" w:rsidRDefault="009F3991" w:rsidP="00E03AAB">
            <w:pPr>
              <w:rPr>
                <w:rFonts w:eastAsia="Times New Roman"/>
              </w:rPr>
            </w:pPr>
          </w:p>
          <w:p w14:paraId="43EAC052" w14:textId="77777777" w:rsidR="009F3991" w:rsidRDefault="009F3991" w:rsidP="00E03AAB">
            <w:pPr>
              <w:rPr>
                <w:rFonts w:eastAsia="Times New Roman"/>
              </w:rPr>
            </w:pPr>
          </w:p>
          <w:p w14:paraId="348DE853" w14:textId="77777777" w:rsidR="009D7ED0" w:rsidRDefault="009D7ED0" w:rsidP="00E03AAB">
            <w:pPr>
              <w:rPr>
                <w:rFonts w:eastAsia="Times New Roman"/>
              </w:rPr>
            </w:pPr>
          </w:p>
          <w:p w14:paraId="4316997C" w14:textId="77777777" w:rsidR="009D7ED0" w:rsidRDefault="009D7ED0" w:rsidP="00E03AAB">
            <w:pPr>
              <w:rPr>
                <w:rFonts w:eastAsia="Times New Roman"/>
              </w:rPr>
            </w:pPr>
          </w:p>
          <w:p w14:paraId="550B0203" w14:textId="77777777" w:rsidR="009D7ED0" w:rsidRDefault="009D7ED0" w:rsidP="00E03AAB">
            <w:pPr>
              <w:rPr>
                <w:rFonts w:eastAsia="Times New Roman"/>
              </w:rPr>
            </w:pPr>
          </w:p>
          <w:p w14:paraId="2259105F" w14:textId="77777777" w:rsidR="009D7ED0" w:rsidRDefault="009D7ED0" w:rsidP="00E03AAB">
            <w:pPr>
              <w:rPr>
                <w:rFonts w:eastAsia="Times New Roman"/>
              </w:rPr>
            </w:pPr>
          </w:p>
          <w:p w14:paraId="4D28374B" w14:textId="77777777" w:rsidR="009D7ED0" w:rsidRDefault="009D7ED0" w:rsidP="00E03AAB">
            <w:pPr>
              <w:rPr>
                <w:rFonts w:eastAsia="Times New Roman"/>
              </w:rPr>
            </w:pPr>
          </w:p>
          <w:p w14:paraId="1ADE1E87" w14:textId="77777777" w:rsidR="009D7ED0" w:rsidRDefault="009D7ED0" w:rsidP="00E03AAB">
            <w:pPr>
              <w:rPr>
                <w:rFonts w:eastAsia="Times New Roman"/>
              </w:rPr>
            </w:pPr>
          </w:p>
          <w:p w14:paraId="4432D3D7" w14:textId="77777777" w:rsidR="00E06DF3" w:rsidRDefault="00E06DF3" w:rsidP="00E03AAB">
            <w:pPr>
              <w:rPr>
                <w:rFonts w:eastAsia="Times New Roman"/>
              </w:rPr>
            </w:pPr>
          </w:p>
          <w:p w14:paraId="6CF5A95B" w14:textId="77777777" w:rsidR="00E06DF3" w:rsidRDefault="00E06DF3" w:rsidP="00E03AAB">
            <w:pPr>
              <w:rPr>
                <w:rFonts w:eastAsia="Times New Roman"/>
              </w:rPr>
            </w:pPr>
          </w:p>
          <w:p w14:paraId="276F087D" w14:textId="4508FF44" w:rsidR="00E06DF3" w:rsidRDefault="002F0041" w:rsidP="00E03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 </w:t>
            </w:r>
          </w:p>
          <w:p w14:paraId="449C8E39" w14:textId="7B20FD07" w:rsidR="002F0041" w:rsidRDefault="002F0041" w:rsidP="00E03AAB">
            <w:pPr>
              <w:rPr>
                <w:rFonts w:eastAsia="Times New Roman"/>
              </w:rPr>
            </w:pPr>
            <w:r w:rsidRPr="00B646E4">
              <w:rPr>
                <w:rFonts w:eastAsia="Times New Roman"/>
                <w:b/>
              </w:rPr>
              <w:t xml:space="preserve">1.B. </w:t>
            </w:r>
            <w:r w:rsidR="00B646E4" w:rsidRPr="00B646E4">
              <w:rPr>
                <w:rFonts w:eastAsia="Times New Roman"/>
                <w:b/>
              </w:rPr>
              <w:t>Renewable Resources Review</w:t>
            </w:r>
            <w:r w:rsidR="00B646E4">
              <w:rPr>
                <w:rFonts w:eastAsia="Times New Roman"/>
              </w:rPr>
              <w:t xml:space="preserve"> (</w:t>
            </w:r>
            <w:r>
              <w:rPr>
                <w:rFonts w:eastAsia="Times New Roman"/>
              </w:rPr>
              <w:t>Continued)</w:t>
            </w:r>
          </w:p>
          <w:p w14:paraId="0D5D71CD" w14:textId="77777777" w:rsidR="00E06DF3" w:rsidRDefault="00E06DF3" w:rsidP="00E03AAB">
            <w:pPr>
              <w:rPr>
                <w:rFonts w:eastAsia="Times New Roman"/>
              </w:rPr>
            </w:pPr>
          </w:p>
          <w:p w14:paraId="54E38131" w14:textId="77777777" w:rsidR="00E06DF3" w:rsidRDefault="00E06DF3" w:rsidP="00E03AAB">
            <w:pPr>
              <w:rPr>
                <w:rFonts w:eastAsia="Times New Roman"/>
              </w:rPr>
            </w:pPr>
          </w:p>
          <w:p w14:paraId="36E005B9" w14:textId="77777777" w:rsidR="00E06DF3" w:rsidRDefault="00E06DF3" w:rsidP="00E03AAB">
            <w:pPr>
              <w:rPr>
                <w:rFonts w:eastAsia="Times New Roman"/>
              </w:rPr>
            </w:pPr>
          </w:p>
          <w:p w14:paraId="4B486AA4" w14:textId="77777777" w:rsidR="00E06DF3" w:rsidRDefault="00E06DF3" w:rsidP="00E03AAB">
            <w:pPr>
              <w:rPr>
                <w:rFonts w:eastAsia="Times New Roman"/>
              </w:rPr>
            </w:pPr>
          </w:p>
          <w:p w14:paraId="342FE6A7" w14:textId="77777777" w:rsidR="00E06DF3" w:rsidRDefault="00E06DF3" w:rsidP="00E03AAB">
            <w:pPr>
              <w:rPr>
                <w:rFonts w:eastAsia="Times New Roman"/>
              </w:rPr>
            </w:pPr>
          </w:p>
          <w:p w14:paraId="3FC5AA80" w14:textId="77777777" w:rsidR="00E24F7F" w:rsidRDefault="00E24F7F" w:rsidP="00E03AAB">
            <w:pPr>
              <w:rPr>
                <w:rFonts w:eastAsia="Times New Roman"/>
              </w:rPr>
            </w:pPr>
          </w:p>
          <w:p w14:paraId="283028DF" w14:textId="2D0200FA" w:rsidR="00592190" w:rsidRPr="0015429A" w:rsidRDefault="00592190" w:rsidP="00E03AAB">
            <w:pPr>
              <w:rPr>
                <w:rFonts w:eastAsia="Times New Roman"/>
                <w:u w:val="single"/>
              </w:rPr>
            </w:pPr>
            <w:r>
              <w:rPr>
                <w:rFonts w:eastAsia="Times New Roman"/>
              </w:rPr>
              <w:t>C</w:t>
            </w:r>
            <w:r w:rsidR="005D3840">
              <w:rPr>
                <w:rFonts w:eastAsia="Times New Roman"/>
              </w:rPr>
              <w:t xml:space="preserve">. </w:t>
            </w:r>
            <w:r w:rsidRPr="005C39DB">
              <w:rPr>
                <w:rFonts w:eastAsia="Times New Roman"/>
                <w:b/>
              </w:rPr>
              <w:t xml:space="preserve">Review </w:t>
            </w:r>
            <w:r w:rsidR="0015429A" w:rsidRPr="005C39DB">
              <w:rPr>
                <w:rFonts w:eastAsia="Times New Roman"/>
                <w:b/>
              </w:rPr>
              <w:t xml:space="preserve">CCA </w:t>
            </w:r>
            <w:r w:rsidR="0053256D" w:rsidRPr="005C39DB">
              <w:rPr>
                <w:rFonts w:eastAsia="Times New Roman"/>
                <w:b/>
              </w:rPr>
              <w:t>Implementation</w:t>
            </w:r>
            <w:r w:rsidR="00204733" w:rsidRPr="005C39DB">
              <w:rPr>
                <w:rFonts w:eastAsia="Times New Roman"/>
                <w:b/>
              </w:rPr>
              <w:t xml:space="preserve"> Plan</w:t>
            </w:r>
            <w:r w:rsidR="00204733">
              <w:rPr>
                <w:rFonts w:eastAsia="Times New Roman"/>
                <w:u w:val="single"/>
              </w:rPr>
              <w:t xml:space="preserve"> </w:t>
            </w:r>
          </w:p>
          <w:p w14:paraId="5A9CBB17" w14:textId="77777777" w:rsidR="00592190" w:rsidRDefault="00592190" w:rsidP="00E03AAB">
            <w:pPr>
              <w:rPr>
                <w:rFonts w:eastAsia="Times New Roman"/>
              </w:rPr>
            </w:pPr>
          </w:p>
          <w:p w14:paraId="313A1AC9" w14:textId="77777777" w:rsidR="00133BB0" w:rsidRDefault="00133BB0" w:rsidP="00E03AAB">
            <w:pPr>
              <w:rPr>
                <w:rFonts w:eastAsia="Times New Roman"/>
              </w:rPr>
            </w:pPr>
          </w:p>
          <w:p w14:paraId="7CF46F1F" w14:textId="1D2266E4" w:rsidR="00204733" w:rsidRDefault="00204733" w:rsidP="00E03AAB">
            <w:pPr>
              <w:rPr>
                <w:rFonts w:eastAsia="Times New Roman"/>
              </w:rPr>
            </w:pPr>
          </w:p>
          <w:p w14:paraId="76C7DE62" w14:textId="77777777" w:rsidR="0049155E" w:rsidRDefault="0049155E" w:rsidP="00E03AAB">
            <w:pPr>
              <w:rPr>
                <w:rFonts w:eastAsia="Times New Roman"/>
              </w:rPr>
            </w:pPr>
          </w:p>
          <w:p w14:paraId="6CAB52F4" w14:textId="77777777" w:rsidR="0049155E" w:rsidRDefault="0049155E" w:rsidP="00E03AAB">
            <w:pPr>
              <w:rPr>
                <w:rFonts w:eastAsia="Times New Roman"/>
              </w:rPr>
            </w:pPr>
          </w:p>
          <w:p w14:paraId="31DD2FB8" w14:textId="77777777" w:rsidR="00A14326" w:rsidRDefault="00A14326" w:rsidP="00E03AAB">
            <w:pPr>
              <w:rPr>
                <w:rFonts w:eastAsia="Times New Roman"/>
                <w:u w:val="single"/>
              </w:rPr>
            </w:pPr>
          </w:p>
          <w:p w14:paraId="211D1E1D" w14:textId="77777777" w:rsidR="00186396" w:rsidRDefault="00186396" w:rsidP="00E03AAB">
            <w:pPr>
              <w:rPr>
                <w:rFonts w:eastAsia="Times New Roman"/>
                <w:u w:val="single"/>
              </w:rPr>
            </w:pPr>
          </w:p>
          <w:p w14:paraId="22845C05" w14:textId="77777777" w:rsidR="00186396" w:rsidRDefault="00186396" w:rsidP="00E03AAB">
            <w:pPr>
              <w:rPr>
                <w:rFonts w:eastAsia="Times New Roman"/>
                <w:u w:val="single"/>
              </w:rPr>
            </w:pPr>
          </w:p>
          <w:p w14:paraId="4ACAF5B2" w14:textId="77777777" w:rsidR="00186396" w:rsidRDefault="00186396" w:rsidP="00E03AAB">
            <w:pPr>
              <w:rPr>
                <w:rFonts w:eastAsia="Times New Roman"/>
                <w:u w:val="single"/>
              </w:rPr>
            </w:pPr>
          </w:p>
          <w:p w14:paraId="53B19021" w14:textId="77777777" w:rsidR="00917163" w:rsidRDefault="00917163" w:rsidP="00E03AAB">
            <w:pPr>
              <w:rPr>
                <w:rFonts w:eastAsia="Times New Roman"/>
                <w:u w:val="single"/>
              </w:rPr>
            </w:pPr>
          </w:p>
          <w:p w14:paraId="263D5DDC" w14:textId="0A1A2C7C" w:rsidR="00917163" w:rsidRPr="004C3D96" w:rsidRDefault="00917163" w:rsidP="00E03AAB">
            <w:pPr>
              <w:rPr>
                <w:rFonts w:eastAsia="Times New Roman"/>
                <w:u w:val="single"/>
              </w:rPr>
            </w:pPr>
          </w:p>
        </w:tc>
        <w:tc>
          <w:tcPr>
            <w:tcW w:w="2340" w:type="dxa"/>
          </w:tcPr>
          <w:p w14:paraId="774DC244" w14:textId="77777777" w:rsidR="00592190" w:rsidRDefault="00592190" w:rsidP="00E03AAB"/>
          <w:p w14:paraId="7D22965F" w14:textId="77777777" w:rsidR="00592190" w:rsidRDefault="00592190" w:rsidP="00E03AAB"/>
          <w:p w14:paraId="32EFBB77" w14:textId="77777777" w:rsidR="00592190" w:rsidRDefault="00592190" w:rsidP="00E03AAB"/>
          <w:p w14:paraId="31F78EEF" w14:textId="77777777" w:rsidR="00592190" w:rsidRDefault="00592190" w:rsidP="00E03AAB"/>
          <w:p w14:paraId="01334457" w14:textId="77777777" w:rsidR="00592190" w:rsidRDefault="00592190" w:rsidP="00E03AAB"/>
          <w:p w14:paraId="30EA6C2D" w14:textId="77777777" w:rsidR="00524136" w:rsidRDefault="00524136" w:rsidP="00E03AAB"/>
          <w:p w14:paraId="2C44BC49" w14:textId="77777777" w:rsidR="00524136" w:rsidRDefault="00524136" w:rsidP="00E03AAB"/>
          <w:p w14:paraId="31CD1350" w14:textId="0EB4D18D" w:rsidR="00917163" w:rsidRPr="002D3D13" w:rsidRDefault="009F3991" w:rsidP="00E03AAB">
            <w:r w:rsidRPr="002D3D13">
              <w:t xml:space="preserve">City Staff and Environment </w:t>
            </w:r>
            <w:proofErr w:type="spellStart"/>
            <w:r w:rsidRPr="002D3D13">
              <w:t>Comm</w:t>
            </w:r>
            <w:proofErr w:type="spellEnd"/>
            <w:r w:rsidRPr="002D3D13">
              <w:t xml:space="preserve"> </w:t>
            </w:r>
          </w:p>
          <w:p w14:paraId="1F581DC5" w14:textId="77777777" w:rsidR="00C06C72" w:rsidRDefault="00C06C72" w:rsidP="00E03AAB"/>
          <w:p w14:paraId="127AD47A" w14:textId="77777777" w:rsidR="00C06C72" w:rsidRDefault="00C06C72" w:rsidP="00E03AAB"/>
          <w:p w14:paraId="0D3611DB" w14:textId="77777777" w:rsidR="00C06C72" w:rsidRDefault="00C06C72" w:rsidP="00E03AAB"/>
          <w:p w14:paraId="60B3373A" w14:textId="4AF21595" w:rsidR="000E4C91" w:rsidRPr="002D3D13" w:rsidRDefault="009F3991" w:rsidP="00E03AAB">
            <w:r w:rsidRPr="002D3D13">
              <w:t>SDGE briefing on resources cont</w:t>
            </w:r>
            <w:r w:rsidR="005567D8" w:rsidRPr="002D3D13">
              <w:t>r</w:t>
            </w:r>
            <w:r w:rsidRPr="002D3D13">
              <w:t>olled by SDGE and future plans regarding electricity commodity procurement</w:t>
            </w:r>
            <w:r w:rsidR="00E06DF3" w:rsidRPr="002D3D13">
              <w:t xml:space="preserve">, disposition of generation resources or contracts </w:t>
            </w:r>
            <w:r w:rsidR="009D7ED0" w:rsidRPr="002D3D13">
              <w:t>and request for State legislative action</w:t>
            </w:r>
            <w:r w:rsidRPr="002D3D13">
              <w:t>.</w:t>
            </w:r>
          </w:p>
          <w:p w14:paraId="565A8C6D" w14:textId="77777777" w:rsidR="000E4C91" w:rsidRDefault="000E4C91" w:rsidP="00E03AAB"/>
          <w:p w14:paraId="6ACA2210" w14:textId="54F802A3" w:rsidR="000E4C91" w:rsidRPr="002D3D13" w:rsidRDefault="009D7ED0" w:rsidP="00E03AAB">
            <w:r w:rsidRPr="002D3D13">
              <w:t>City Staff and City Attorney presentation on PCIA</w:t>
            </w:r>
            <w:r w:rsidR="00065ACF" w:rsidRPr="002D3D13">
              <w:t xml:space="preserve"> issues, State</w:t>
            </w:r>
            <w:r w:rsidRPr="002D3D13">
              <w:t xml:space="preserve"> Legislation, CPUC actions</w:t>
            </w:r>
            <w:r w:rsidR="00065ACF" w:rsidRPr="002D3D13">
              <w:t xml:space="preserve"> related to ability of City to achieve 100% renewable energy goals through CCA.</w:t>
            </w:r>
          </w:p>
          <w:p w14:paraId="6CFDF594" w14:textId="77777777" w:rsidR="00E06DF3" w:rsidRDefault="00E06DF3" w:rsidP="00E03AAB">
            <w:pPr>
              <w:rPr>
                <w:u w:val="single"/>
              </w:rPr>
            </w:pPr>
          </w:p>
          <w:p w14:paraId="3B97E988" w14:textId="77777777" w:rsidR="00B646E4" w:rsidRDefault="00B646E4" w:rsidP="00E03AAB">
            <w:pPr>
              <w:rPr>
                <w:u w:val="single"/>
              </w:rPr>
            </w:pPr>
          </w:p>
          <w:p w14:paraId="1376789D" w14:textId="77777777" w:rsidR="00E24F7F" w:rsidRDefault="00E24F7F" w:rsidP="00E03AAB">
            <w:pPr>
              <w:rPr>
                <w:u w:val="single"/>
              </w:rPr>
            </w:pPr>
          </w:p>
          <w:p w14:paraId="65C332F0" w14:textId="2862F3B1" w:rsidR="00E06DF3" w:rsidRPr="00E24F7F" w:rsidRDefault="00E06DF3" w:rsidP="00E03AAB">
            <w:r w:rsidRPr="00E24F7F">
              <w:t xml:space="preserve">Other presentations to </w:t>
            </w:r>
            <w:r w:rsidR="002F0041" w:rsidRPr="00FA11C7">
              <w:rPr>
                <w:i/>
                <w:u w:val="single"/>
              </w:rPr>
              <w:t>inform on</w:t>
            </w:r>
            <w:r w:rsidR="002F0041" w:rsidRPr="00E24F7F">
              <w:t xml:space="preserve"> </w:t>
            </w:r>
            <w:r w:rsidRPr="00E24F7F">
              <w:t>renewable energy options available to CCA.</w:t>
            </w:r>
          </w:p>
          <w:p w14:paraId="6789B24D" w14:textId="77777777" w:rsidR="000E4C91" w:rsidRDefault="000E4C91" w:rsidP="00E03AAB"/>
          <w:p w14:paraId="6B5C8736" w14:textId="77777777" w:rsidR="0040401B" w:rsidRDefault="0040401B" w:rsidP="00E03AAB"/>
          <w:p w14:paraId="3BFCB3A9" w14:textId="5F0E67FC" w:rsidR="00186396" w:rsidRPr="00E24F7F" w:rsidRDefault="0015429A" w:rsidP="00E03AAB">
            <w:r w:rsidRPr="00502C13">
              <w:t xml:space="preserve">City Staff </w:t>
            </w:r>
            <w:r w:rsidR="00133BB0" w:rsidRPr="00502C13">
              <w:t xml:space="preserve">present </w:t>
            </w:r>
            <w:r w:rsidR="0053256D" w:rsidRPr="00E24F7F">
              <w:t xml:space="preserve">updates and drafts </w:t>
            </w:r>
          </w:p>
          <w:p w14:paraId="5734EA5C" w14:textId="77777777" w:rsidR="00186396" w:rsidRDefault="00186396" w:rsidP="00E03AAB">
            <w:pPr>
              <w:rPr>
                <w:u w:val="single"/>
              </w:rPr>
            </w:pPr>
          </w:p>
          <w:p w14:paraId="240FA556" w14:textId="77777777" w:rsidR="00186396" w:rsidRDefault="00186396" w:rsidP="00E03AAB">
            <w:pPr>
              <w:rPr>
                <w:u w:val="single"/>
              </w:rPr>
            </w:pPr>
          </w:p>
          <w:p w14:paraId="4BD1F273" w14:textId="1653C62E" w:rsidR="0015429A" w:rsidRPr="00E24F7F" w:rsidRDefault="00186396" w:rsidP="00E03AAB">
            <w:r w:rsidRPr="00E24F7F">
              <w:t xml:space="preserve">City Staff present CCA </w:t>
            </w:r>
            <w:r w:rsidR="009B4CF2" w:rsidRPr="00E24F7F">
              <w:t xml:space="preserve">                                                                                                </w:t>
            </w:r>
            <w:r w:rsidRPr="00E24F7F">
              <w:t xml:space="preserve">implementation </w:t>
            </w:r>
            <w:r w:rsidR="0053256D" w:rsidRPr="00E24F7F">
              <w:t xml:space="preserve">plan proposed for City Council approval </w:t>
            </w:r>
          </w:p>
          <w:p w14:paraId="504EF367" w14:textId="77777777" w:rsidR="00133BB0" w:rsidRDefault="00133BB0" w:rsidP="00E03AAB">
            <w:pPr>
              <w:rPr>
                <w:u w:val="single"/>
              </w:rPr>
            </w:pPr>
          </w:p>
          <w:p w14:paraId="47BE3EDE" w14:textId="77777777" w:rsidR="004A3965" w:rsidRDefault="004A3965" w:rsidP="00E03AAB"/>
          <w:p w14:paraId="2B3CB0C2" w14:textId="77777777" w:rsidR="00D218E5" w:rsidRDefault="00D218E5" w:rsidP="00E03AAB">
            <w:pPr>
              <w:rPr>
                <w:u w:val="single"/>
              </w:rPr>
            </w:pPr>
          </w:p>
          <w:p w14:paraId="1B46924C" w14:textId="7FDC9726" w:rsidR="00133BB0" w:rsidRPr="0015429A" w:rsidRDefault="00133BB0" w:rsidP="00E03AAB">
            <w:pPr>
              <w:rPr>
                <w:u w:val="single"/>
              </w:rPr>
            </w:pPr>
          </w:p>
        </w:tc>
        <w:tc>
          <w:tcPr>
            <w:tcW w:w="2250" w:type="dxa"/>
          </w:tcPr>
          <w:p w14:paraId="26D16518" w14:textId="77777777" w:rsidR="00592190" w:rsidRDefault="00592190" w:rsidP="00E03AAB"/>
          <w:p w14:paraId="4A2018FE" w14:textId="77777777" w:rsidR="00592190" w:rsidRDefault="00592190" w:rsidP="00E03AAB"/>
          <w:p w14:paraId="4C6BB45B" w14:textId="77777777" w:rsidR="00592190" w:rsidRDefault="00592190" w:rsidP="00E03AAB"/>
          <w:p w14:paraId="5AF2F4C1" w14:textId="77777777" w:rsidR="00592190" w:rsidRDefault="00592190" w:rsidP="00E03AAB"/>
          <w:p w14:paraId="35A466F5" w14:textId="77777777" w:rsidR="00592190" w:rsidRDefault="00592190" w:rsidP="00E03AAB"/>
          <w:p w14:paraId="63F8105D" w14:textId="09075B21" w:rsidR="00524136" w:rsidRDefault="00524136" w:rsidP="00E03AAB"/>
          <w:p w14:paraId="00C2EFDC" w14:textId="77777777" w:rsidR="00524136" w:rsidRDefault="00524136" w:rsidP="00E03AAB"/>
          <w:p w14:paraId="236AA541" w14:textId="1D8D0585" w:rsidR="00917163" w:rsidRPr="002D3D13" w:rsidRDefault="005567D8" w:rsidP="00E03AAB">
            <w:r w:rsidRPr="002D3D13">
              <w:t>Incorporate in Work Plan</w:t>
            </w:r>
          </w:p>
          <w:p w14:paraId="3891AFB2" w14:textId="77777777" w:rsidR="00C06C72" w:rsidRDefault="00C06C72" w:rsidP="00E03AAB"/>
          <w:p w14:paraId="480E1B9A" w14:textId="77777777" w:rsidR="00C06C72" w:rsidRDefault="00C06C72" w:rsidP="00E03AAB"/>
          <w:p w14:paraId="6045B7EA" w14:textId="77777777" w:rsidR="00C06C72" w:rsidRDefault="00C06C72" w:rsidP="00E03AAB"/>
          <w:p w14:paraId="6DAD6518" w14:textId="77777777" w:rsidR="00C06C72" w:rsidRDefault="00C06C72" w:rsidP="00E03AAB"/>
          <w:p w14:paraId="5929BAE1" w14:textId="0928BD4D" w:rsidR="00917163" w:rsidRPr="002D3D13" w:rsidRDefault="00E645EB" w:rsidP="00133BB0">
            <w:r w:rsidRPr="002D3D13">
              <w:t>TBD</w:t>
            </w:r>
          </w:p>
          <w:p w14:paraId="30F31EDC" w14:textId="77777777" w:rsidR="00917163" w:rsidRDefault="00917163" w:rsidP="00133BB0">
            <w:pPr>
              <w:rPr>
                <w:u w:val="single"/>
              </w:rPr>
            </w:pPr>
          </w:p>
          <w:p w14:paraId="264E5CAF" w14:textId="77777777" w:rsidR="00133BB0" w:rsidRDefault="00133BB0" w:rsidP="00133BB0"/>
          <w:p w14:paraId="2683D4D5" w14:textId="77777777" w:rsidR="009F3991" w:rsidRDefault="009F3991" w:rsidP="00133BB0"/>
          <w:p w14:paraId="1FE0F53D" w14:textId="77777777" w:rsidR="009F3991" w:rsidRDefault="009F3991" w:rsidP="00133BB0"/>
          <w:p w14:paraId="142CEAC6" w14:textId="77777777" w:rsidR="009F3991" w:rsidRDefault="009F3991" w:rsidP="00133BB0"/>
          <w:p w14:paraId="1A375798" w14:textId="77777777" w:rsidR="009F3991" w:rsidRDefault="009F3991" w:rsidP="00133BB0"/>
          <w:p w14:paraId="58281565" w14:textId="77777777" w:rsidR="009F3991" w:rsidRDefault="009F3991" w:rsidP="00133BB0"/>
          <w:p w14:paraId="14C99FDB" w14:textId="77777777" w:rsidR="009F3991" w:rsidRDefault="009F3991" w:rsidP="00133BB0"/>
          <w:p w14:paraId="4DD5D9D6" w14:textId="77777777" w:rsidR="009D7ED0" w:rsidRDefault="009D7ED0" w:rsidP="00133BB0"/>
          <w:p w14:paraId="2012D1F8" w14:textId="256E979F" w:rsidR="009D7ED0" w:rsidRDefault="005C39DB" w:rsidP="00133BB0">
            <w:r>
              <w:t>(TBD)</w:t>
            </w:r>
          </w:p>
          <w:p w14:paraId="0D0DC7CD" w14:textId="77777777" w:rsidR="009D7ED0" w:rsidRDefault="009D7ED0" w:rsidP="00133BB0"/>
          <w:p w14:paraId="64B6B97E" w14:textId="77777777" w:rsidR="009D7ED0" w:rsidRDefault="009D7ED0" w:rsidP="00133BB0"/>
          <w:p w14:paraId="5645D232" w14:textId="77777777" w:rsidR="009D7ED0" w:rsidRDefault="009D7ED0" w:rsidP="00133BB0"/>
          <w:p w14:paraId="4F9DA7FF" w14:textId="77777777" w:rsidR="009D7ED0" w:rsidRDefault="009D7ED0" w:rsidP="00133BB0"/>
          <w:p w14:paraId="69A563C5" w14:textId="77777777" w:rsidR="00E06DF3" w:rsidRDefault="00E06DF3" w:rsidP="00133BB0"/>
          <w:p w14:paraId="08F17DE5" w14:textId="77777777" w:rsidR="00E06DF3" w:rsidRDefault="00E06DF3" w:rsidP="00133BB0"/>
          <w:p w14:paraId="3377814D" w14:textId="77777777" w:rsidR="00E06DF3" w:rsidRDefault="00E06DF3" w:rsidP="00133BB0"/>
          <w:p w14:paraId="728C2F50" w14:textId="77777777" w:rsidR="002F0041" w:rsidRDefault="002F0041" w:rsidP="00133BB0">
            <w:pPr>
              <w:rPr>
                <w:u w:val="single"/>
              </w:rPr>
            </w:pPr>
          </w:p>
          <w:p w14:paraId="4DE6E723" w14:textId="77777777" w:rsidR="00B646E4" w:rsidRDefault="00B646E4" w:rsidP="00133BB0">
            <w:pPr>
              <w:rPr>
                <w:u w:val="single"/>
              </w:rPr>
            </w:pPr>
          </w:p>
          <w:p w14:paraId="42FDD655" w14:textId="77777777" w:rsidR="00E24F7F" w:rsidRDefault="00E24F7F" w:rsidP="00133BB0">
            <w:pPr>
              <w:rPr>
                <w:u w:val="single"/>
              </w:rPr>
            </w:pPr>
          </w:p>
          <w:p w14:paraId="04E021AF" w14:textId="62DD40E6" w:rsidR="00E06DF3" w:rsidRPr="00E24F7F" w:rsidRDefault="009F4502" w:rsidP="00133BB0">
            <w:r w:rsidRPr="00E24F7F">
              <w:t>Recommendations to staff, Mayor, City Council</w:t>
            </w:r>
          </w:p>
          <w:p w14:paraId="2578D8F8" w14:textId="77777777" w:rsidR="00E06DF3" w:rsidRDefault="00E06DF3" w:rsidP="00133BB0"/>
          <w:p w14:paraId="282863E2" w14:textId="77777777" w:rsidR="00E06DF3" w:rsidRDefault="00E06DF3" w:rsidP="00133BB0"/>
          <w:p w14:paraId="308C9B03" w14:textId="77777777" w:rsidR="00E06DF3" w:rsidRDefault="00E06DF3" w:rsidP="00133BB0"/>
          <w:p w14:paraId="1D2387A0" w14:textId="77777777" w:rsidR="00E06DF3" w:rsidRDefault="00E06DF3" w:rsidP="00133BB0"/>
          <w:p w14:paraId="2746723A" w14:textId="6A63A0C9" w:rsidR="00133BB0" w:rsidRDefault="00F94CA4" w:rsidP="00133BB0">
            <w:r>
              <w:t>Comments to Staff</w:t>
            </w:r>
          </w:p>
          <w:p w14:paraId="786CEDE6" w14:textId="77777777" w:rsidR="00031D70" w:rsidRDefault="00031D70" w:rsidP="00133BB0">
            <w:pPr>
              <w:rPr>
                <w:u w:val="single"/>
              </w:rPr>
            </w:pPr>
          </w:p>
          <w:p w14:paraId="5364F9E4" w14:textId="77777777" w:rsidR="00F94CA4" w:rsidRDefault="00F94CA4" w:rsidP="00133BB0">
            <w:pPr>
              <w:rPr>
                <w:u w:val="single"/>
              </w:rPr>
            </w:pPr>
          </w:p>
          <w:p w14:paraId="122468B0" w14:textId="77777777" w:rsidR="004A3965" w:rsidRDefault="004A3965" w:rsidP="00133BB0"/>
          <w:p w14:paraId="7C7B634E" w14:textId="3D632F5F" w:rsidR="004A3965" w:rsidRPr="00E24F7F" w:rsidRDefault="00186396" w:rsidP="00133BB0">
            <w:r w:rsidRPr="00E24F7F">
              <w:t>Recommendations to Mayor and City Council</w:t>
            </w:r>
          </w:p>
          <w:p w14:paraId="249DAB36" w14:textId="77777777" w:rsidR="004A3965" w:rsidRDefault="004A3965" w:rsidP="00133BB0"/>
          <w:p w14:paraId="4FBE0478" w14:textId="77777777" w:rsidR="004A3965" w:rsidRDefault="004A3965" w:rsidP="00133BB0"/>
          <w:p w14:paraId="67408B3F" w14:textId="77777777" w:rsidR="00186396" w:rsidRDefault="00186396" w:rsidP="00133BB0"/>
          <w:p w14:paraId="322AEB12" w14:textId="77777777" w:rsidR="00186396" w:rsidRDefault="00186396" w:rsidP="00133BB0"/>
          <w:p w14:paraId="40078B7C" w14:textId="77777777" w:rsidR="00133BB0" w:rsidRDefault="00133BB0" w:rsidP="00E03AAB">
            <w:pPr>
              <w:rPr>
                <w:u w:val="single"/>
              </w:rPr>
            </w:pPr>
          </w:p>
          <w:p w14:paraId="7D672B1F" w14:textId="490FC48F" w:rsidR="00133BB0" w:rsidRPr="00204733" w:rsidRDefault="00133BB0" w:rsidP="00E03AAB">
            <w:pPr>
              <w:rPr>
                <w:u w:val="single"/>
              </w:rPr>
            </w:pPr>
          </w:p>
        </w:tc>
        <w:tc>
          <w:tcPr>
            <w:tcW w:w="1980" w:type="dxa"/>
          </w:tcPr>
          <w:p w14:paraId="11FD9C79" w14:textId="77777777" w:rsidR="00592190" w:rsidRDefault="00592190" w:rsidP="00513F2E"/>
          <w:p w14:paraId="49689105" w14:textId="77777777" w:rsidR="00592190" w:rsidRDefault="00592190" w:rsidP="00513F2E"/>
          <w:p w14:paraId="76782948" w14:textId="77777777" w:rsidR="00592190" w:rsidRDefault="00592190" w:rsidP="00E03AAB"/>
          <w:p w14:paraId="7AD4A4F1" w14:textId="77777777" w:rsidR="00592190" w:rsidRDefault="00592190" w:rsidP="00E03AAB"/>
          <w:p w14:paraId="4AC8A012" w14:textId="77777777" w:rsidR="00592190" w:rsidRDefault="00592190" w:rsidP="00E03AAB"/>
          <w:p w14:paraId="0DB1A962" w14:textId="77777777" w:rsidR="00592190" w:rsidRDefault="00592190" w:rsidP="00E03AAB"/>
          <w:p w14:paraId="73BBDC15" w14:textId="77777777" w:rsidR="00592190" w:rsidRDefault="00592190" w:rsidP="00E03AAB"/>
          <w:p w14:paraId="6CB21C37" w14:textId="46198B4B" w:rsidR="00917163" w:rsidRPr="002D3D13" w:rsidRDefault="005567D8" w:rsidP="00E03AAB">
            <w:r w:rsidRPr="002D3D13">
              <w:t>TBD</w:t>
            </w:r>
          </w:p>
          <w:p w14:paraId="300C48CC" w14:textId="77777777" w:rsidR="00C06C72" w:rsidRDefault="00C06C72" w:rsidP="00E03AAB"/>
          <w:p w14:paraId="62519658" w14:textId="77777777" w:rsidR="00C06C72" w:rsidRDefault="00C06C72" w:rsidP="00E03AAB"/>
          <w:p w14:paraId="6F019ECF" w14:textId="77777777" w:rsidR="00C06C72" w:rsidRDefault="00C06C72" w:rsidP="00E03AAB"/>
          <w:p w14:paraId="2C365A2B" w14:textId="77777777" w:rsidR="00C06C72" w:rsidRDefault="00C06C72" w:rsidP="00E03AAB"/>
          <w:p w14:paraId="79F39E95" w14:textId="517472FC" w:rsidR="00917163" w:rsidRPr="002D3D13" w:rsidRDefault="00E645EB" w:rsidP="00E03AAB">
            <w:r w:rsidRPr="002D3D13">
              <w:t>TBD</w:t>
            </w:r>
          </w:p>
          <w:p w14:paraId="4485FD4D" w14:textId="4BC7C5C9" w:rsidR="00133BB0" w:rsidRPr="00A1184C" w:rsidRDefault="00133BB0" w:rsidP="00E03AAB">
            <w:pPr>
              <w:rPr>
                <w:u w:val="single"/>
              </w:rPr>
            </w:pPr>
          </w:p>
          <w:p w14:paraId="63535726" w14:textId="77777777" w:rsidR="00133BB0" w:rsidRDefault="00133BB0" w:rsidP="00E03AAB"/>
          <w:p w14:paraId="2A88AC5F" w14:textId="77777777" w:rsidR="009F3991" w:rsidRDefault="009F3991" w:rsidP="00E03AAB"/>
          <w:p w14:paraId="16065812" w14:textId="77777777" w:rsidR="009F3991" w:rsidRDefault="009F3991" w:rsidP="00E03AAB"/>
          <w:p w14:paraId="0C6D7745" w14:textId="77777777" w:rsidR="009F3991" w:rsidRDefault="009F3991" w:rsidP="00E03AAB"/>
          <w:p w14:paraId="5E85458A" w14:textId="77777777" w:rsidR="009F3991" w:rsidRDefault="009F3991" w:rsidP="00E03AAB"/>
          <w:p w14:paraId="39C9B72B" w14:textId="77777777" w:rsidR="009F3991" w:rsidRDefault="009F3991" w:rsidP="00E03AAB"/>
          <w:p w14:paraId="0A84C604" w14:textId="77777777" w:rsidR="009F3991" w:rsidRDefault="009F3991" w:rsidP="00E03AAB"/>
          <w:p w14:paraId="50F7158D" w14:textId="77777777" w:rsidR="009D7ED0" w:rsidRDefault="009D7ED0" w:rsidP="00E03AAB"/>
          <w:p w14:paraId="5E580AA1" w14:textId="6845C3C7" w:rsidR="009D7ED0" w:rsidRPr="002D3D13" w:rsidRDefault="00E06DF3" w:rsidP="00E03AAB">
            <w:r w:rsidRPr="002D3D13">
              <w:t>TBD</w:t>
            </w:r>
          </w:p>
          <w:p w14:paraId="6E42C7B0" w14:textId="77777777" w:rsidR="009D7ED0" w:rsidRDefault="009D7ED0" w:rsidP="00E03AAB"/>
          <w:p w14:paraId="12F393EA" w14:textId="77777777" w:rsidR="009D7ED0" w:rsidRDefault="009D7ED0" w:rsidP="00E03AAB"/>
          <w:p w14:paraId="0AA828EA" w14:textId="77777777" w:rsidR="00E06DF3" w:rsidRDefault="00E06DF3" w:rsidP="00E03AAB"/>
          <w:p w14:paraId="7036467D" w14:textId="77777777" w:rsidR="00E06DF3" w:rsidRDefault="00E06DF3" w:rsidP="00E03AAB"/>
          <w:p w14:paraId="6D3B0D10" w14:textId="77777777" w:rsidR="00E06DF3" w:rsidRDefault="00E06DF3" w:rsidP="00E03AAB"/>
          <w:p w14:paraId="36B80D33" w14:textId="77777777" w:rsidR="005D3840" w:rsidRDefault="005D3840" w:rsidP="00E03AAB">
            <w:pPr>
              <w:rPr>
                <w:u w:val="single"/>
              </w:rPr>
            </w:pPr>
          </w:p>
          <w:p w14:paraId="4DDF3B30" w14:textId="77777777" w:rsidR="005D3840" w:rsidRDefault="005D3840" w:rsidP="00E03AAB">
            <w:pPr>
              <w:rPr>
                <w:u w:val="single"/>
              </w:rPr>
            </w:pPr>
          </w:p>
          <w:p w14:paraId="07EE7C3A" w14:textId="77777777" w:rsidR="005D3840" w:rsidRDefault="005D3840" w:rsidP="00E03AAB">
            <w:pPr>
              <w:rPr>
                <w:u w:val="single"/>
              </w:rPr>
            </w:pPr>
          </w:p>
          <w:p w14:paraId="2E3E16A9" w14:textId="77777777" w:rsidR="00B646E4" w:rsidRDefault="00B646E4" w:rsidP="00E03AAB">
            <w:pPr>
              <w:rPr>
                <w:u w:val="single"/>
              </w:rPr>
            </w:pPr>
          </w:p>
          <w:p w14:paraId="1F1456AB" w14:textId="77777777" w:rsidR="00E24F7F" w:rsidRDefault="00E24F7F" w:rsidP="00E03AAB">
            <w:pPr>
              <w:rPr>
                <w:u w:val="single"/>
              </w:rPr>
            </w:pPr>
          </w:p>
          <w:p w14:paraId="40F0985F" w14:textId="242DAF53" w:rsidR="00E06DF3" w:rsidRPr="00E24F7F" w:rsidRDefault="009F4502" w:rsidP="00E03AAB">
            <w:r w:rsidRPr="00E24F7F">
              <w:t>TBD</w:t>
            </w:r>
          </w:p>
          <w:p w14:paraId="69125072" w14:textId="77777777" w:rsidR="00E06DF3" w:rsidRDefault="00E06DF3" w:rsidP="00E03AAB"/>
          <w:p w14:paraId="7EA520BE" w14:textId="77777777" w:rsidR="00E06DF3" w:rsidRDefault="00E06DF3" w:rsidP="00E03AAB"/>
          <w:p w14:paraId="1FE6187B" w14:textId="77777777" w:rsidR="00E06DF3" w:rsidRDefault="00E06DF3" w:rsidP="00E03AAB"/>
          <w:p w14:paraId="5945D91C" w14:textId="77777777" w:rsidR="00E06DF3" w:rsidRDefault="00E06DF3" w:rsidP="00E03AAB"/>
          <w:p w14:paraId="67A6EA60" w14:textId="77777777" w:rsidR="00E06DF3" w:rsidRDefault="00E06DF3" w:rsidP="00E03AAB"/>
          <w:p w14:paraId="0B06BA73" w14:textId="0710711A" w:rsidR="00DE3045" w:rsidRPr="00E24F7F" w:rsidRDefault="0053256D" w:rsidP="00E03AAB">
            <w:r w:rsidRPr="00E24F7F">
              <w:t>TBD</w:t>
            </w:r>
          </w:p>
          <w:p w14:paraId="05EF8E97" w14:textId="77777777" w:rsidR="00031D70" w:rsidRDefault="00031D70" w:rsidP="00E03AAB">
            <w:pPr>
              <w:rPr>
                <w:u w:val="single"/>
              </w:rPr>
            </w:pPr>
          </w:p>
          <w:p w14:paraId="32FA7346" w14:textId="77777777" w:rsidR="0053256D" w:rsidRDefault="0053256D" w:rsidP="00E03AAB"/>
          <w:p w14:paraId="5E7BD571" w14:textId="77777777" w:rsidR="004A3965" w:rsidRDefault="004A3965" w:rsidP="00E03AAB"/>
          <w:p w14:paraId="0A62E2A9" w14:textId="51071345" w:rsidR="00133BB0" w:rsidRPr="00E24F7F" w:rsidRDefault="00B200E7" w:rsidP="00E03AAB">
            <w:r w:rsidRPr="00E24F7F">
              <w:t>TBD</w:t>
            </w:r>
          </w:p>
          <w:p w14:paraId="687EAB3B" w14:textId="77777777" w:rsidR="004A3965" w:rsidRDefault="004A3965" w:rsidP="00E03AAB"/>
          <w:p w14:paraId="29277BE4" w14:textId="77777777" w:rsidR="00D218E5" w:rsidRDefault="00D218E5" w:rsidP="00E03AAB"/>
          <w:p w14:paraId="4B9D3133" w14:textId="77777777" w:rsidR="00DE3045" w:rsidRDefault="00DE3045" w:rsidP="00E03AAB"/>
          <w:p w14:paraId="177B13F0" w14:textId="77777777" w:rsidR="00B200E7" w:rsidRDefault="00B200E7" w:rsidP="00E03AAB">
            <w:pPr>
              <w:rPr>
                <w:u w:val="single"/>
              </w:rPr>
            </w:pPr>
          </w:p>
          <w:p w14:paraId="5B8413FD" w14:textId="5D735121" w:rsidR="00A14326" w:rsidRPr="00031D70" w:rsidRDefault="00A14326" w:rsidP="00E03AAB">
            <w:pPr>
              <w:rPr>
                <w:u w:val="single"/>
              </w:rPr>
            </w:pPr>
          </w:p>
          <w:p w14:paraId="13D242B0" w14:textId="77777777" w:rsidR="00A14326" w:rsidRDefault="00A14326" w:rsidP="00E03AAB"/>
          <w:p w14:paraId="79EE4955" w14:textId="212BAFBA" w:rsidR="00592190" w:rsidRPr="0065304C" w:rsidRDefault="00592190" w:rsidP="00E03AAB">
            <w:pPr>
              <w:rPr>
                <w:u w:val="single"/>
              </w:rPr>
            </w:pPr>
          </w:p>
        </w:tc>
        <w:tc>
          <w:tcPr>
            <w:tcW w:w="2070" w:type="dxa"/>
          </w:tcPr>
          <w:p w14:paraId="45CDBCF7" w14:textId="77777777" w:rsidR="00592190" w:rsidRDefault="00592190" w:rsidP="00E03AAB"/>
          <w:p w14:paraId="00D7399C" w14:textId="77777777" w:rsidR="00592190" w:rsidRDefault="00592190" w:rsidP="00E03AAB"/>
          <w:p w14:paraId="5BC9BC09" w14:textId="77777777" w:rsidR="00592190" w:rsidRDefault="00592190" w:rsidP="00E03AAB"/>
          <w:p w14:paraId="653F7F1C" w14:textId="77777777" w:rsidR="00592190" w:rsidRDefault="00592190" w:rsidP="00E03AAB"/>
          <w:p w14:paraId="4FFC324F" w14:textId="77777777" w:rsidR="00592190" w:rsidRDefault="00592190" w:rsidP="00E03AAB"/>
          <w:p w14:paraId="1922D213" w14:textId="77777777" w:rsidR="00592190" w:rsidRDefault="00592190" w:rsidP="00E03AAB"/>
          <w:p w14:paraId="67E1E06B" w14:textId="77777777" w:rsidR="00592190" w:rsidRDefault="00592190" w:rsidP="00E03AAB"/>
          <w:p w14:paraId="5F6B4794" w14:textId="54DBC8D7" w:rsidR="00592190" w:rsidRPr="002D3D13" w:rsidRDefault="009F3991" w:rsidP="00E03AAB">
            <w:r w:rsidRPr="002D3D13">
              <w:t>TBD</w:t>
            </w:r>
          </w:p>
          <w:p w14:paraId="3C2DFDE9" w14:textId="77777777" w:rsidR="00C06C72" w:rsidRDefault="00C06C72" w:rsidP="00E03AAB">
            <w:pPr>
              <w:rPr>
                <w:u w:val="single"/>
              </w:rPr>
            </w:pPr>
          </w:p>
          <w:p w14:paraId="4B72A8C3" w14:textId="77777777" w:rsidR="00C06C72" w:rsidRDefault="00C06C72" w:rsidP="00E03AAB">
            <w:pPr>
              <w:rPr>
                <w:u w:val="single"/>
              </w:rPr>
            </w:pPr>
          </w:p>
          <w:p w14:paraId="08C127DF" w14:textId="77777777" w:rsidR="00C06C72" w:rsidRDefault="00C06C72" w:rsidP="00E03AAB">
            <w:pPr>
              <w:rPr>
                <w:u w:val="single"/>
              </w:rPr>
            </w:pPr>
          </w:p>
          <w:p w14:paraId="7523401E" w14:textId="77777777" w:rsidR="00C06C72" w:rsidRDefault="00C06C72" w:rsidP="00E03AAB">
            <w:pPr>
              <w:rPr>
                <w:u w:val="single"/>
              </w:rPr>
            </w:pPr>
          </w:p>
          <w:p w14:paraId="7866500A" w14:textId="50926051" w:rsidR="00E27896" w:rsidRPr="002D3D13" w:rsidRDefault="009D7ED0" w:rsidP="00E03AAB">
            <w:r w:rsidRPr="002D3D13">
              <w:t>TBD</w:t>
            </w:r>
          </w:p>
          <w:p w14:paraId="0819966F" w14:textId="77777777" w:rsidR="00E27896" w:rsidRDefault="00E27896" w:rsidP="00E03AAB">
            <w:pPr>
              <w:rPr>
                <w:u w:val="single"/>
              </w:rPr>
            </w:pPr>
          </w:p>
          <w:p w14:paraId="22AD2F51" w14:textId="77777777" w:rsidR="009F3991" w:rsidRDefault="009F3991" w:rsidP="00E03AAB"/>
          <w:p w14:paraId="68FD022D" w14:textId="77777777" w:rsidR="009F3991" w:rsidRDefault="009F3991" w:rsidP="00E03AAB"/>
          <w:p w14:paraId="4D496AB0" w14:textId="77777777" w:rsidR="009F3991" w:rsidRDefault="009F3991" w:rsidP="00E03AAB"/>
          <w:p w14:paraId="148EC2D3" w14:textId="77777777" w:rsidR="009F3991" w:rsidRDefault="009F3991" w:rsidP="00E03AAB"/>
          <w:p w14:paraId="43D4C6CF" w14:textId="77777777" w:rsidR="009F3991" w:rsidRDefault="009F3991" w:rsidP="00E03AAB"/>
          <w:p w14:paraId="729CAAC9" w14:textId="77777777" w:rsidR="009D7ED0" w:rsidRDefault="009D7ED0" w:rsidP="00E03AAB"/>
          <w:p w14:paraId="7F50DB39" w14:textId="77777777" w:rsidR="009D7ED0" w:rsidRDefault="009D7ED0" w:rsidP="00E03AAB"/>
          <w:p w14:paraId="5BF723CC" w14:textId="77777777" w:rsidR="009D7ED0" w:rsidRDefault="009D7ED0" w:rsidP="00E03AAB"/>
          <w:p w14:paraId="257E3DEB" w14:textId="5774A67F" w:rsidR="009D7ED0" w:rsidRPr="002D3D13" w:rsidRDefault="00E06DF3" w:rsidP="00E03AAB">
            <w:r w:rsidRPr="002D3D13">
              <w:t>TBD</w:t>
            </w:r>
          </w:p>
          <w:p w14:paraId="771A25E7" w14:textId="77777777" w:rsidR="009D7ED0" w:rsidRDefault="009D7ED0" w:rsidP="00E03AAB"/>
          <w:p w14:paraId="7AF2D8CF" w14:textId="77777777" w:rsidR="00E645EB" w:rsidRDefault="00E645EB" w:rsidP="00E03AAB"/>
          <w:p w14:paraId="0D710F22" w14:textId="77777777" w:rsidR="00E06DF3" w:rsidRDefault="00E06DF3" w:rsidP="00E03AAB"/>
          <w:p w14:paraId="455E499E" w14:textId="77777777" w:rsidR="00E06DF3" w:rsidRDefault="00E06DF3" w:rsidP="00E03AAB"/>
          <w:p w14:paraId="4D3B0A10" w14:textId="77777777" w:rsidR="00E06DF3" w:rsidRDefault="00E06DF3" w:rsidP="00E03AAB"/>
          <w:p w14:paraId="6320841A" w14:textId="77777777" w:rsidR="005D3840" w:rsidRDefault="005D3840" w:rsidP="00E03AAB">
            <w:pPr>
              <w:rPr>
                <w:u w:val="single"/>
              </w:rPr>
            </w:pPr>
          </w:p>
          <w:p w14:paraId="7178BAC6" w14:textId="77777777" w:rsidR="005D3840" w:rsidRDefault="005D3840" w:rsidP="00E03AAB">
            <w:pPr>
              <w:rPr>
                <w:u w:val="single"/>
              </w:rPr>
            </w:pPr>
          </w:p>
          <w:p w14:paraId="3FA23C42" w14:textId="77777777" w:rsidR="005D3840" w:rsidRDefault="005D3840" w:rsidP="00E03AAB">
            <w:pPr>
              <w:rPr>
                <w:u w:val="single"/>
              </w:rPr>
            </w:pPr>
          </w:p>
          <w:p w14:paraId="1EF82F48" w14:textId="77777777" w:rsidR="00B646E4" w:rsidRDefault="00B646E4" w:rsidP="00E03AAB">
            <w:pPr>
              <w:rPr>
                <w:u w:val="single"/>
              </w:rPr>
            </w:pPr>
          </w:p>
          <w:p w14:paraId="6A4DA527" w14:textId="77777777" w:rsidR="00E24F7F" w:rsidRDefault="00E24F7F" w:rsidP="00E03AAB">
            <w:pPr>
              <w:rPr>
                <w:u w:val="single"/>
              </w:rPr>
            </w:pPr>
          </w:p>
          <w:p w14:paraId="097A5199" w14:textId="7D37FF30" w:rsidR="00E06DF3" w:rsidRPr="00E24F7F" w:rsidRDefault="00E06DF3" w:rsidP="00E03AAB">
            <w:r w:rsidRPr="00E24F7F">
              <w:t>Poss. Working Group</w:t>
            </w:r>
          </w:p>
          <w:p w14:paraId="34992390" w14:textId="77777777" w:rsidR="00E06DF3" w:rsidRDefault="00E06DF3" w:rsidP="00E03AAB"/>
          <w:p w14:paraId="71F62200" w14:textId="77777777" w:rsidR="00E06DF3" w:rsidRDefault="00E06DF3" w:rsidP="00E03AAB"/>
          <w:p w14:paraId="0A836046" w14:textId="77777777" w:rsidR="00E06DF3" w:rsidRDefault="00E06DF3" w:rsidP="00E03AAB"/>
          <w:p w14:paraId="6D112416" w14:textId="77777777" w:rsidR="00E06DF3" w:rsidRDefault="00E06DF3" w:rsidP="00E03AAB"/>
          <w:p w14:paraId="7740A229" w14:textId="1CCFB4FC" w:rsidR="00DE3045" w:rsidRPr="00E24F7F" w:rsidRDefault="0053256D" w:rsidP="00E03AAB">
            <w:r w:rsidRPr="00E24F7F">
              <w:t>TBD</w:t>
            </w:r>
          </w:p>
          <w:p w14:paraId="74FFC08D" w14:textId="77777777" w:rsidR="00A14326" w:rsidRDefault="00A14326" w:rsidP="00E03AAB">
            <w:pPr>
              <w:rPr>
                <w:u w:val="single"/>
              </w:rPr>
            </w:pPr>
          </w:p>
          <w:p w14:paraId="40EC4EA3" w14:textId="77777777" w:rsidR="005D3840" w:rsidRDefault="005D3840" w:rsidP="00E03AAB">
            <w:pPr>
              <w:rPr>
                <w:u w:val="single"/>
              </w:rPr>
            </w:pPr>
          </w:p>
          <w:p w14:paraId="003A7E5D" w14:textId="77777777" w:rsidR="000F16AC" w:rsidRDefault="000F16AC" w:rsidP="00E03AAB">
            <w:pPr>
              <w:rPr>
                <w:u w:val="single"/>
              </w:rPr>
            </w:pPr>
          </w:p>
          <w:p w14:paraId="381727C8" w14:textId="1D2AC878" w:rsidR="003C5424" w:rsidRPr="00E24F7F" w:rsidRDefault="00DE3045" w:rsidP="00E03AAB">
            <w:r w:rsidRPr="00E24F7F">
              <w:t>Possible working group and one meeting with public testimony</w:t>
            </w:r>
          </w:p>
          <w:p w14:paraId="6B5DF780" w14:textId="77777777" w:rsidR="003C5424" w:rsidRDefault="003C5424" w:rsidP="00E03AAB">
            <w:pPr>
              <w:rPr>
                <w:u w:val="single"/>
              </w:rPr>
            </w:pPr>
          </w:p>
          <w:p w14:paraId="2D87417D" w14:textId="77777777" w:rsidR="003C5424" w:rsidRDefault="003C5424" w:rsidP="00E03AAB">
            <w:pPr>
              <w:rPr>
                <w:strike/>
              </w:rPr>
            </w:pPr>
          </w:p>
          <w:p w14:paraId="38E8169A" w14:textId="77777777" w:rsidR="003C5424" w:rsidRDefault="003C5424" w:rsidP="00E03AAB">
            <w:pPr>
              <w:rPr>
                <w:strike/>
              </w:rPr>
            </w:pPr>
          </w:p>
          <w:p w14:paraId="4580327F" w14:textId="240135A2" w:rsidR="003C5424" w:rsidRPr="003C5424" w:rsidRDefault="003C5424" w:rsidP="00E03AAB">
            <w:pPr>
              <w:rPr>
                <w:strike/>
              </w:rPr>
            </w:pPr>
          </w:p>
        </w:tc>
      </w:tr>
      <w:tr w:rsidR="001A41EC" w14:paraId="07B25448" w14:textId="77777777" w:rsidTr="00007726">
        <w:tc>
          <w:tcPr>
            <w:tcW w:w="4225" w:type="dxa"/>
          </w:tcPr>
          <w:p w14:paraId="1BB02B2D" w14:textId="77777777" w:rsidR="00CF6CBE" w:rsidRDefault="00CF6CBE" w:rsidP="00E03AAB">
            <w:pPr>
              <w:rPr>
                <w:u w:val="single"/>
              </w:rPr>
            </w:pPr>
          </w:p>
          <w:p w14:paraId="5A994D11" w14:textId="54D26B6D" w:rsidR="00592190" w:rsidRPr="00493D72" w:rsidRDefault="003476C3" w:rsidP="00E03AAB">
            <w:pPr>
              <w:rPr>
                <w:b/>
              </w:rPr>
            </w:pPr>
            <w:r w:rsidRPr="00493D72">
              <w:rPr>
                <w:b/>
              </w:rPr>
              <w:t xml:space="preserve">2.   </w:t>
            </w:r>
            <w:r w:rsidR="00FD32BE" w:rsidRPr="00493D72">
              <w:rPr>
                <w:b/>
              </w:rPr>
              <w:t xml:space="preserve">LTWP </w:t>
            </w:r>
            <w:r w:rsidR="00101BD6" w:rsidRPr="00493D72">
              <w:rPr>
                <w:b/>
              </w:rPr>
              <w:t xml:space="preserve">2. </w:t>
            </w:r>
            <w:r w:rsidRPr="00493D72">
              <w:rPr>
                <w:rFonts w:ascii="Helvetica" w:eastAsia="Helvetica" w:hAnsi="Helvetica" w:cs="Helvetica"/>
                <w:b/>
              </w:rPr>
              <w:t>“</w:t>
            </w:r>
            <w:r w:rsidR="00101BD6" w:rsidRPr="00493D72">
              <w:rPr>
                <w:b/>
              </w:rPr>
              <w:t xml:space="preserve">Provide Recommendations for developing </w:t>
            </w:r>
            <w:r w:rsidRPr="00493D72">
              <w:rPr>
                <w:b/>
              </w:rPr>
              <w:t>a robust energy storage program</w:t>
            </w:r>
            <w:r w:rsidRPr="00493D72">
              <w:rPr>
                <w:rFonts w:ascii="Helvetica" w:eastAsia="Helvetica" w:hAnsi="Helvetica" w:cs="Helvetica"/>
                <w:b/>
              </w:rPr>
              <w:t>”</w:t>
            </w:r>
          </w:p>
          <w:p w14:paraId="462E793D" w14:textId="77777777" w:rsidR="00592190" w:rsidRDefault="00592190" w:rsidP="00E03AAB"/>
          <w:p w14:paraId="47D02CF3" w14:textId="3B7E9F78" w:rsidR="00592190" w:rsidRPr="00E24F7F" w:rsidRDefault="00101BD6" w:rsidP="00E03AAB">
            <w:r w:rsidRPr="00493D72">
              <w:t xml:space="preserve">A.  Determine criteria for </w:t>
            </w:r>
            <w:r w:rsidRPr="005C39DB">
              <w:rPr>
                <w:b/>
              </w:rPr>
              <w:t xml:space="preserve">storage types and approach </w:t>
            </w:r>
            <w:r w:rsidR="00FD32BE" w:rsidRPr="00493D72">
              <w:t>to help achieve LTWP and CAP Goals</w:t>
            </w:r>
            <w:r w:rsidR="00C21CC0">
              <w:t xml:space="preserve"> </w:t>
            </w:r>
            <w:r w:rsidR="003C5424" w:rsidRPr="00E24F7F">
              <w:t>SEAB CCA Guiding Prin</w:t>
            </w:r>
            <w:r w:rsidR="00C21CC0" w:rsidRPr="00E24F7F">
              <w:t>ciples and Municipal Energy Strategy</w:t>
            </w:r>
          </w:p>
          <w:p w14:paraId="18592FA3" w14:textId="77777777" w:rsidR="00101BD6" w:rsidRDefault="00101BD6" w:rsidP="00E03AAB"/>
          <w:p w14:paraId="16AB52E9" w14:textId="77777777" w:rsidR="00557487" w:rsidRDefault="00557487" w:rsidP="00E03AAB"/>
          <w:p w14:paraId="35C9C6FA" w14:textId="362544DF" w:rsidR="00101BD6" w:rsidRDefault="00101BD6" w:rsidP="00E03AAB"/>
        </w:tc>
        <w:tc>
          <w:tcPr>
            <w:tcW w:w="2340" w:type="dxa"/>
          </w:tcPr>
          <w:p w14:paraId="7FEE00DB" w14:textId="77777777" w:rsidR="00592190" w:rsidRDefault="00592190" w:rsidP="00E03AAB"/>
          <w:p w14:paraId="68A3E0BF" w14:textId="77777777" w:rsidR="00592190" w:rsidRDefault="00592190" w:rsidP="00E03AAB"/>
          <w:p w14:paraId="7527FF93" w14:textId="77777777" w:rsidR="00592190" w:rsidRDefault="00592190" w:rsidP="00E03AAB"/>
          <w:p w14:paraId="702E888D" w14:textId="77777777" w:rsidR="00FD32BE" w:rsidRDefault="00FD32BE" w:rsidP="00E03AAB">
            <w:pPr>
              <w:rPr>
                <w:u w:val="single"/>
              </w:rPr>
            </w:pPr>
          </w:p>
          <w:p w14:paraId="330CD937" w14:textId="77777777" w:rsidR="00917163" w:rsidRDefault="00917163" w:rsidP="00E03AAB">
            <w:pPr>
              <w:rPr>
                <w:u w:val="single"/>
              </w:rPr>
            </w:pPr>
          </w:p>
          <w:p w14:paraId="18E32DBA" w14:textId="15AAF781" w:rsidR="00101BD6" w:rsidRPr="003C5424" w:rsidRDefault="00101BD6" w:rsidP="00E03AAB">
            <w:pPr>
              <w:rPr>
                <w:u w:val="single"/>
              </w:rPr>
            </w:pPr>
            <w:r w:rsidRPr="00493D72">
              <w:t xml:space="preserve">Information presentation by Staff </w:t>
            </w:r>
            <w:r w:rsidR="00FD32BE" w:rsidRPr="00493D72">
              <w:t>and/</w:t>
            </w:r>
            <w:r w:rsidRPr="00493D72">
              <w:t xml:space="preserve">or Guest(s) </w:t>
            </w:r>
            <w:r w:rsidR="003C5424" w:rsidRPr="00E24F7F">
              <w:t xml:space="preserve">including storage industry </w:t>
            </w:r>
            <w:proofErr w:type="spellStart"/>
            <w:r w:rsidR="003C5424" w:rsidRPr="00E24F7F">
              <w:t>representatives,advocates</w:t>
            </w:r>
            <w:proofErr w:type="spellEnd"/>
          </w:p>
        </w:tc>
        <w:tc>
          <w:tcPr>
            <w:tcW w:w="2250" w:type="dxa"/>
          </w:tcPr>
          <w:p w14:paraId="71F1DDB8" w14:textId="77777777" w:rsidR="00592190" w:rsidRDefault="00592190" w:rsidP="00E03AAB"/>
          <w:p w14:paraId="66D3CFFB" w14:textId="77777777" w:rsidR="00592190" w:rsidRDefault="00592190" w:rsidP="00E03AAB"/>
          <w:p w14:paraId="45987190" w14:textId="77777777" w:rsidR="00592190" w:rsidRDefault="00592190" w:rsidP="00E03AAB"/>
          <w:p w14:paraId="04496EA4" w14:textId="77777777" w:rsidR="00557487" w:rsidRDefault="00557487" w:rsidP="00E03AAB"/>
          <w:p w14:paraId="09493FF6" w14:textId="77777777" w:rsidR="00917163" w:rsidRDefault="00917163" w:rsidP="00E03AAB">
            <w:pPr>
              <w:rPr>
                <w:u w:val="single"/>
              </w:rPr>
            </w:pPr>
          </w:p>
          <w:p w14:paraId="5E5E084B" w14:textId="18AE1C16" w:rsidR="00557487" w:rsidRPr="00493D72" w:rsidRDefault="00EF5898" w:rsidP="00E03AAB">
            <w:r w:rsidRPr="00493D72">
              <w:t xml:space="preserve">Referral </w:t>
            </w:r>
            <w:r w:rsidR="0065304C" w:rsidRPr="00E24F7F">
              <w:t>of recommendations</w:t>
            </w:r>
            <w:r w:rsidR="0065304C">
              <w:rPr>
                <w:u w:val="single"/>
              </w:rPr>
              <w:t xml:space="preserve"> </w:t>
            </w:r>
            <w:r w:rsidRPr="00493D72">
              <w:t>to staff regarding role</w:t>
            </w:r>
            <w:r w:rsidR="00A1184C" w:rsidRPr="00493D72">
              <w:t xml:space="preserve"> of storage</w:t>
            </w:r>
            <w:r w:rsidRPr="00493D72">
              <w:t xml:space="preserve"> in achievement of CAP Energy Priorities</w:t>
            </w:r>
          </w:p>
        </w:tc>
        <w:tc>
          <w:tcPr>
            <w:tcW w:w="1980" w:type="dxa"/>
          </w:tcPr>
          <w:p w14:paraId="3B2EAE41" w14:textId="77777777" w:rsidR="0063225D" w:rsidRDefault="0063225D" w:rsidP="00E03AAB"/>
          <w:p w14:paraId="08DFD64C" w14:textId="77777777" w:rsidR="0063225D" w:rsidRDefault="0063225D" w:rsidP="00E03AAB"/>
          <w:p w14:paraId="0E2CDD8E" w14:textId="77777777" w:rsidR="0063225D" w:rsidRDefault="0063225D" w:rsidP="00E03AAB"/>
          <w:p w14:paraId="6A3C500C" w14:textId="77777777" w:rsidR="0063225D" w:rsidRDefault="0063225D" w:rsidP="00E03AAB"/>
          <w:p w14:paraId="26D7D6CB" w14:textId="77777777" w:rsidR="0063225D" w:rsidRDefault="0063225D" w:rsidP="00E03AAB"/>
          <w:p w14:paraId="58710946" w14:textId="2BFC518E" w:rsidR="00592190" w:rsidRPr="003C5424" w:rsidRDefault="003C5424" w:rsidP="00E03AAB">
            <w:pPr>
              <w:rPr>
                <w:strike/>
                <w:u w:val="single"/>
              </w:rPr>
            </w:pPr>
            <w:r w:rsidRPr="003C5424">
              <w:rPr>
                <w:u w:val="single"/>
              </w:rPr>
              <w:t>TBD</w:t>
            </w:r>
          </w:p>
        </w:tc>
        <w:tc>
          <w:tcPr>
            <w:tcW w:w="2070" w:type="dxa"/>
          </w:tcPr>
          <w:p w14:paraId="53C4F67E" w14:textId="77777777" w:rsidR="00592190" w:rsidRDefault="00592190" w:rsidP="00E03AAB"/>
          <w:p w14:paraId="463116EA" w14:textId="77777777" w:rsidR="00592190" w:rsidRDefault="00592190" w:rsidP="00E03AAB"/>
          <w:p w14:paraId="4970EACD" w14:textId="77777777" w:rsidR="00592190" w:rsidRDefault="00592190" w:rsidP="00E03AAB"/>
          <w:p w14:paraId="0BEC88DA" w14:textId="77777777" w:rsidR="0063225D" w:rsidRDefault="0063225D" w:rsidP="00E03AAB"/>
          <w:p w14:paraId="0C4AC686" w14:textId="77777777" w:rsidR="0063225D" w:rsidRDefault="0063225D" w:rsidP="00E03AAB"/>
          <w:p w14:paraId="037DAF14" w14:textId="73F19F8B" w:rsidR="0063225D" w:rsidRPr="003C5424" w:rsidRDefault="003C5424" w:rsidP="00E03AAB">
            <w:pPr>
              <w:rPr>
                <w:u w:val="single"/>
              </w:rPr>
            </w:pPr>
            <w:r>
              <w:rPr>
                <w:u w:val="single"/>
              </w:rPr>
              <w:t>TBD</w:t>
            </w:r>
          </w:p>
        </w:tc>
      </w:tr>
      <w:tr w:rsidR="001A41EC" w14:paraId="2E55D5C4" w14:textId="77777777" w:rsidTr="006926B4">
        <w:trPr>
          <w:trHeight w:val="3788"/>
        </w:trPr>
        <w:tc>
          <w:tcPr>
            <w:tcW w:w="4225" w:type="dxa"/>
          </w:tcPr>
          <w:p w14:paraId="0E6BB383" w14:textId="59B8C23E" w:rsidR="003476C3" w:rsidRPr="00BB4A3A" w:rsidRDefault="00334420" w:rsidP="00E03AAB">
            <w:pPr>
              <w:rPr>
                <w:rFonts w:eastAsia="Times New Roman"/>
                <w:b/>
              </w:rPr>
            </w:pPr>
            <w:r w:rsidRPr="00BB4A3A">
              <w:rPr>
                <w:rFonts w:eastAsia="Times New Roman"/>
                <w:b/>
              </w:rPr>
              <w:lastRenderedPageBreak/>
              <w:t xml:space="preserve">3.  LTWP 3. </w:t>
            </w:r>
            <w:r w:rsidRPr="00BB4A3A">
              <w:rPr>
                <w:rFonts w:ascii="Helvetica" w:eastAsia="Helvetica" w:hAnsi="Helvetica" w:cs="Helvetica"/>
                <w:b/>
              </w:rPr>
              <w:t>“</w:t>
            </w:r>
            <w:r w:rsidRPr="00BB4A3A">
              <w:rPr>
                <w:rFonts w:eastAsia="Times New Roman"/>
                <w:b/>
              </w:rPr>
              <w:t xml:space="preserve">Develop Strategies to ensure sustainable growth in distributed energy resource (DER) systems to achieve its full potential to benefit </w:t>
            </w:r>
            <w:r w:rsidRPr="00BB4A3A">
              <w:rPr>
                <w:rFonts w:eastAsia="Times New Roman"/>
                <w:b/>
                <w:i/>
              </w:rPr>
              <w:t>all communities</w:t>
            </w:r>
            <w:r w:rsidR="00B93F27" w:rsidRPr="00BB4A3A">
              <w:rPr>
                <w:rFonts w:eastAsia="Times New Roman"/>
                <w:b/>
                <w:i/>
              </w:rPr>
              <w:t>*</w:t>
            </w:r>
            <w:r w:rsidRPr="00BB4A3A">
              <w:rPr>
                <w:rFonts w:eastAsia="Times New Roman"/>
                <w:b/>
              </w:rPr>
              <w:t>.</w:t>
            </w:r>
            <w:r w:rsidRPr="00BB4A3A">
              <w:rPr>
                <w:rFonts w:ascii="Helvetica" w:eastAsia="Helvetica" w:hAnsi="Helvetica" w:cs="Helvetica"/>
                <w:b/>
              </w:rPr>
              <w:t>”</w:t>
            </w:r>
          </w:p>
          <w:p w14:paraId="10264E71" w14:textId="77777777" w:rsidR="00557487" w:rsidRDefault="00557487" w:rsidP="00E03AAB">
            <w:pPr>
              <w:rPr>
                <w:rFonts w:eastAsia="Times New Roman"/>
              </w:rPr>
            </w:pPr>
          </w:p>
          <w:p w14:paraId="18C13593" w14:textId="497E7E79" w:rsidR="00EE29EB" w:rsidRDefault="000319F3" w:rsidP="00EE29EB">
            <w:r>
              <w:t xml:space="preserve">A. </w:t>
            </w:r>
            <w:r w:rsidR="00B93F27" w:rsidRPr="005C39DB">
              <w:rPr>
                <w:b/>
              </w:rPr>
              <w:t>*</w:t>
            </w:r>
            <w:r w:rsidR="00EE29EB" w:rsidRPr="005C39DB">
              <w:rPr>
                <w:b/>
              </w:rPr>
              <w:t>Communities of Concern/</w:t>
            </w:r>
            <w:r w:rsidR="00EE29EB">
              <w:t xml:space="preserve">Outreach/Cal </w:t>
            </w:r>
            <w:proofErr w:type="spellStart"/>
            <w:r w:rsidR="00EE29EB">
              <w:t>Enviroscreen</w:t>
            </w:r>
            <w:proofErr w:type="spellEnd"/>
            <w:r w:rsidR="00EE29EB">
              <w:t xml:space="preserve"> </w:t>
            </w:r>
          </w:p>
          <w:p w14:paraId="5C46A5C9" w14:textId="77777777" w:rsidR="00EE29EB" w:rsidRDefault="00EE29EB" w:rsidP="00E03AAB">
            <w:pPr>
              <w:rPr>
                <w:rFonts w:eastAsia="Times New Roman"/>
              </w:rPr>
            </w:pPr>
          </w:p>
          <w:p w14:paraId="7E03253E" w14:textId="2F013BEF" w:rsidR="003C5424" w:rsidRPr="00572057" w:rsidRDefault="000319F3" w:rsidP="00E03AAB">
            <w:pPr>
              <w:rPr>
                <w:rFonts w:eastAsia="Times New Roman"/>
              </w:rPr>
            </w:pPr>
            <w:r w:rsidRPr="00572057">
              <w:rPr>
                <w:rFonts w:eastAsia="Times New Roman"/>
              </w:rPr>
              <w:t>B</w:t>
            </w:r>
            <w:r w:rsidR="003C5424" w:rsidRPr="00572057">
              <w:rPr>
                <w:rFonts w:eastAsia="Times New Roman"/>
              </w:rPr>
              <w:t xml:space="preserve">.   </w:t>
            </w:r>
            <w:r w:rsidR="003764E2" w:rsidRPr="00572057">
              <w:rPr>
                <w:rFonts w:eastAsia="Times New Roman"/>
              </w:rPr>
              <w:t xml:space="preserve">Provide strategy and </w:t>
            </w:r>
            <w:r w:rsidR="00ED5572" w:rsidRPr="00572057">
              <w:rPr>
                <w:rFonts w:eastAsia="Times New Roman"/>
              </w:rPr>
              <w:t xml:space="preserve">implementing policy </w:t>
            </w:r>
            <w:r w:rsidR="00FA3486" w:rsidRPr="00572057">
              <w:rPr>
                <w:rFonts w:eastAsia="Times New Roman"/>
              </w:rPr>
              <w:t xml:space="preserve">and budget </w:t>
            </w:r>
            <w:r w:rsidR="003764E2" w:rsidRPr="00572057">
              <w:rPr>
                <w:rFonts w:eastAsia="Times New Roman"/>
              </w:rPr>
              <w:t xml:space="preserve">recommendations to develop </w:t>
            </w:r>
            <w:r w:rsidR="003764E2" w:rsidRPr="005C39DB">
              <w:rPr>
                <w:rFonts w:eastAsia="Times New Roman"/>
                <w:b/>
              </w:rPr>
              <w:t>roof top and parking lot solar sites identified in</w:t>
            </w:r>
            <w:r w:rsidR="003764E2" w:rsidRPr="00572057">
              <w:rPr>
                <w:rFonts w:eastAsia="Times New Roman"/>
              </w:rPr>
              <w:t xml:space="preserve"> </w:t>
            </w:r>
            <w:r w:rsidR="003764E2" w:rsidRPr="00572057">
              <w:rPr>
                <w:rFonts w:eastAsia="Times New Roman"/>
                <w:b/>
              </w:rPr>
              <w:t>SEIN survey</w:t>
            </w:r>
            <w:r w:rsidR="00ED5572" w:rsidRPr="00572057">
              <w:rPr>
                <w:rFonts w:eastAsia="Times New Roman"/>
              </w:rPr>
              <w:t xml:space="preserve"> and confirm additional potential sites identified by The Clean Coalition</w:t>
            </w:r>
            <w:r w:rsidR="003E3F52" w:rsidRPr="00572057">
              <w:rPr>
                <w:rFonts w:eastAsia="Times New Roman"/>
              </w:rPr>
              <w:t>.</w:t>
            </w:r>
          </w:p>
          <w:p w14:paraId="2000B525" w14:textId="77777777" w:rsidR="003E3F52" w:rsidRDefault="003E3F52" w:rsidP="00E03AAB">
            <w:pPr>
              <w:rPr>
                <w:rFonts w:eastAsia="Times New Roman"/>
                <w:u w:val="single"/>
              </w:rPr>
            </w:pPr>
          </w:p>
          <w:p w14:paraId="56320024" w14:textId="342C0294" w:rsidR="003E3F52" w:rsidRPr="00572057" w:rsidRDefault="000319F3" w:rsidP="00E03AAB">
            <w:pPr>
              <w:rPr>
                <w:rFonts w:eastAsia="Times New Roman"/>
              </w:rPr>
            </w:pPr>
            <w:r w:rsidRPr="00572057">
              <w:rPr>
                <w:rFonts w:eastAsia="Times New Roman"/>
              </w:rPr>
              <w:t>C</w:t>
            </w:r>
            <w:r w:rsidR="00053EFF" w:rsidRPr="00572057">
              <w:rPr>
                <w:rFonts w:eastAsia="Times New Roman"/>
              </w:rPr>
              <w:t xml:space="preserve">.  </w:t>
            </w:r>
            <w:r w:rsidR="00053EFF" w:rsidRPr="00572057">
              <w:rPr>
                <w:rFonts w:eastAsia="Times New Roman"/>
                <w:b/>
              </w:rPr>
              <w:t>Review recommended FIT</w:t>
            </w:r>
            <w:r w:rsidR="00053EFF" w:rsidRPr="00572057">
              <w:rPr>
                <w:rFonts w:eastAsia="Times New Roman"/>
              </w:rPr>
              <w:t xml:space="preserve"> and potential pilot program and/or project(s) in conjunction with community-based microgrids </w:t>
            </w:r>
          </w:p>
          <w:p w14:paraId="573C4BA7" w14:textId="77777777" w:rsidR="003E3F52" w:rsidRDefault="003E3F52" w:rsidP="00E03AAB">
            <w:pPr>
              <w:rPr>
                <w:rFonts w:eastAsia="Times New Roman"/>
                <w:u w:val="single"/>
              </w:rPr>
            </w:pPr>
          </w:p>
          <w:p w14:paraId="142FD2A9" w14:textId="5784B5C5" w:rsidR="003E3F52" w:rsidRPr="00572057" w:rsidRDefault="000319F3" w:rsidP="00E03AAB">
            <w:pPr>
              <w:rPr>
                <w:rFonts w:eastAsia="Times New Roman"/>
              </w:rPr>
            </w:pPr>
            <w:r w:rsidRPr="00572057">
              <w:rPr>
                <w:rFonts w:eastAsia="Times New Roman"/>
              </w:rPr>
              <w:t>D.  I</w:t>
            </w:r>
            <w:r w:rsidR="00C479BB" w:rsidRPr="00572057">
              <w:rPr>
                <w:rFonts w:eastAsia="Times New Roman"/>
              </w:rPr>
              <w:t xml:space="preserve">mprovements, modifications to </w:t>
            </w:r>
            <w:r w:rsidR="00C479BB" w:rsidRPr="00572057">
              <w:rPr>
                <w:rFonts w:eastAsia="Times New Roman"/>
                <w:b/>
              </w:rPr>
              <w:t>transmission and distribution system</w:t>
            </w:r>
            <w:r w:rsidRPr="00572057">
              <w:rPr>
                <w:rFonts w:eastAsia="Times New Roman"/>
              </w:rPr>
              <w:t xml:space="preserve"> necessary to meet SEAB goals for DER</w:t>
            </w:r>
          </w:p>
          <w:p w14:paraId="0E73702E" w14:textId="77777777" w:rsidR="00C479BB" w:rsidRDefault="00C479BB" w:rsidP="00E03AAB">
            <w:pPr>
              <w:rPr>
                <w:rFonts w:eastAsia="Times New Roman"/>
                <w:u w:val="single"/>
              </w:rPr>
            </w:pPr>
          </w:p>
          <w:p w14:paraId="7DA33C58" w14:textId="77777777" w:rsidR="00B065A3" w:rsidRDefault="00B065A3" w:rsidP="00E03AAB">
            <w:pPr>
              <w:rPr>
                <w:rFonts w:eastAsia="Times New Roman"/>
                <w:u w:val="single"/>
              </w:rPr>
            </w:pPr>
          </w:p>
          <w:p w14:paraId="7A4EFF8A" w14:textId="77777777" w:rsidR="00B065A3" w:rsidRDefault="00B065A3" w:rsidP="00E03AAB">
            <w:pPr>
              <w:rPr>
                <w:rFonts w:eastAsia="Times New Roman"/>
                <w:u w:val="single"/>
              </w:rPr>
            </w:pPr>
          </w:p>
          <w:p w14:paraId="43AE4FD6" w14:textId="77777777" w:rsidR="00B065A3" w:rsidRDefault="00B065A3" w:rsidP="00E03AAB">
            <w:pPr>
              <w:rPr>
                <w:rFonts w:eastAsia="Times New Roman"/>
                <w:u w:val="single"/>
              </w:rPr>
            </w:pPr>
          </w:p>
          <w:p w14:paraId="1139A494" w14:textId="77777777" w:rsidR="00B065A3" w:rsidRDefault="00B065A3" w:rsidP="00E03AAB">
            <w:pPr>
              <w:rPr>
                <w:rFonts w:eastAsia="Times New Roman"/>
                <w:u w:val="single"/>
              </w:rPr>
            </w:pPr>
          </w:p>
          <w:p w14:paraId="6B6B8174" w14:textId="77777777" w:rsidR="00B065A3" w:rsidRDefault="00B065A3" w:rsidP="00E03AAB">
            <w:pPr>
              <w:rPr>
                <w:rFonts w:eastAsia="Times New Roman"/>
                <w:u w:val="single"/>
              </w:rPr>
            </w:pPr>
          </w:p>
          <w:p w14:paraId="1652281E" w14:textId="77777777" w:rsidR="00B065A3" w:rsidRDefault="00B065A3" w:rsidP="00E03AAB">
            <w:pPr>
              <w:rPr>
                <w:rFonts w:eastAsia="Times New Roman"/>
                <w:u w:val="single"/>
              </w:rPr>
            </w:pPr>
          </w:p>
          <w:p w14:paraId="68D9CCCE" w14:textId="77777777" w:rsidR="00B065A3" w:rsidRDefault="00B065A3" w:rsidP="00E03AAB">
            <w:pPr>
              <w:rPr>
                <w:rFonts w:eastAsia="Times New Roman"/>
                <w:u w:val="single"/>
              </w:rPr>
            </w:pPr>
          </w:p>
          <w:p w14:paraId="0692E6BD" w14:textId="77777777" w:rsidR="00B065A3" w:rsidRDefault="00B065A3" w:rsidP="00E03AAB">
            <w:pPr>
              <w:rPr>
                <w:rFonts w:eastAsia="Times New Roman"/>
                <w:u w:val="single"/>
              </w:rPr>
            </w:pPr>
          </w:p>
          <w:p w14:paraId="4CAA835A" w14:textId="77777777" w:rsidR="00B065A3" w:rsidRDefault="00B065A3" w:rsidP="00E03AAB">
            <w:pPr>
              <w:rPr>
                <w:rFonts w:eastAsia="Times New Roman"/>
                <w:u w:val="single"/>
              </w:rPr>
            </w:pPr>
          </w:p>
          <w:p w14:paraId="7B899DA8" w14:textId="51797736" w:rsidR="00B646E4" w:rsidRDefault="00B646E4" w:rsidP="00B065A3">
            <w:pPr>
              <w:rPr>
                <w:rFonts w:eastAsia="Times New Roman"/>
              </w:rPr>
            </w:pPr>
            <w:r w:rsidRPr="00B646E4">
              <w:rPr>
                <w:rFonts w:eastAsia="Times New Roman"/>
                <w:b/>
              </w:rPr>
              <w:lastRenderedPageBreak/>
              <w:t>3. Strategies sustain DER</w:t>
            </w:r>
            <w:r>
              <w:rPr>
                <w:rFonts w:eastAsia="Times New Roman"/>
              </w:rPr>
              <w:t xml:space="preserve"> (Continued)</w:t>
            </w:r>
          </w:p>
          <w:p w14:paraId="697240CC" w14:textId="77777777" w:rsidR="00B646E4" w:rsidRDefault="00B646E4" w:rsidP="00B065A3">
            <w:pPr>
              <w:rPr>
                <w:rFonts w:eastAsia="Times New Roman"/>
              </w:rPr>
            </w:pPr>
          </w:p>
          <w:p w14:paraId="73504ADC" w14:textId="14FAFB5B" w:rsidR="00B065A3" w:rsidRPr="00B065A3" w:rsidRDefault="00B065A3" w:rsidP="00B065A3">
            <w:pPr>
              <w:rPr>
                <w:rFonts w:eastAsia="Times New Roman"/>
                <w:i/>
                <w:u w:val="single"/>
              </w:rPr>
            </w:pPr>
            <w:r w:rsidRPr="000F16AC">
              <w:rPr>
                <w:rFonts w:eastAsia="Times New Roman"/>
              </w:rPr>
              <w:t xml:space="preserve">E.  </w:t>
            </w:r>
            <w:r w:rsidR="00B646E4" w:rsidRPr="00B646E4">
              <w:rPr>
                <w:rFonts w:eastAsia="Times New Roman"/>
                <w:b/>
              </w:rPr>
              <w:t>Franchise Agreement</w:t>
            </w:r>
            <w:r w:rsidRPr="005A2B50">
              <w:rPr>
                <w:rFonts w:eastAsia="Times New Roman"/>
                <w:b/>
              </w:rPr>
              <w:t>:</w:t>
            </w:r>
            <w:r>
              <w:rPr>
                <w:rFonts w:eastAsia="Times New Roman"/>
                <w:b/>
                <w:u w:val="single"/>
              </w:rPr>
              <w:t xml:space="preserve"> </w:t>
            </w:r>
          </w:p>
          <w:p w14:paraId="6A54E19D" w14:textId="77777777" w:rsidR="00B065A3" w:rsidRPr="003F6285" w:rsidRDefault="00B065A3" w:rsidP="00B065A3">
            <w:pPr>
              <w:rPr>
                <w:rFonts w:eastAsia="Times New Roman"/>
                <w:b/>
              </w:rPr>
            </w:pPr>
            <w:r w:rsidRPr="00007726">
              <w:rPr>
                <w:rFonts w:eastAsia="Times New Roman"/>
              </w:rPr>
              <w:t>Review of the terms and process to provide public right of way access for electrical transmission and distribution facilities</w:t>
            </w:r>
          </w:p>
          <w:p w14:paraId="55604270" w14:textId="77777777" w:rsidR="00B065A3" w:rsidRDefault="00B065A3" w:rsidP="00B065A3">
            <w:pPr>
              <w:rPr>
                <w:rFonts w:eastAsia="Times New Roman"/>
              </w:rPr>
            </w:pPr>
          </w:p>
          <w:p w14:paraId="68E1ACEF" w14:textId="0FD6EC62" w:rsidR="00B065A3" w:rsidRPr="008C2745" w:rsidRDefault="00B065A3" w:rsidP="00B065A3">
            <w:pPr>
              <w:rPr>
                <w:rFonts w:eastAsia="Times New Roman"/>
              </w:rPr>
            </w:pPr>
            <w:r w:rsidRPr="005A2B50">
              <w:rPr>
                <w:rFonts w:eastAsia="Times New Roman"/>
              </w:rPr>
              <w:t xml:space="preserve">Review of franchise agreement factors relevant to achievement of LTWP and/or CAP Goals </w:t>
            </w:r>
            <w:r w:rsidRPr="008C2745">
              <w:rPr>
                <w:rFonts w:eastAsia="Times New Roman"/>
              </w:rPr>
              <w:t>(</w:t>
            </w:r>
            <w:proofErr w:type="spellStart"/>
            <w:r w:rsidRPr="008C2745">
              <w:rPr>
                <w:rFonts w:eastAsia="Times New Roman"/>
              </w:rPr>
              <w:t>eg</w:t>
            </w:r>
            <w:proofErr w:type="spellEnd"/>
            <w:r w:rsidRPr="008C2745">
              <w:rPr>
                <w:rFonts w:eastAsia="Times New Roman"/>
              </w:rPr>
              <w:t>, DER systems</w:t>
            </w:r>
            <w:r w:rsidR="008C2745" w:rsidRPr="008C2745">
              <w:rPr>
                <w:rFonts w:eastAsia="Times New Roman"/>
              </w:rPr>
              <w:t xml:space="preserve"> </w:t>
            </w:r>
            <w:r w:rsidRPr="008C2745">
              <w:rPr>
                <w:rFonts w:eastAsia="Times New Roman"/>
              </w:rPr>
              <w:t>and electrical vehicle charging.</w:t>
            </w:r>
            <w:r w:rsidR="008C2745" w:rsidRPr="008C2745">
              <w:rPr>
                <w:rFonts w:eastAsia="Times New Roman"/>
              </w:rPr>
              <w:t xml:space="preserve"> </w:t>
            </w:r>
            <w:r w:rsidR="008C2745" w:rsidRPr="008C2745">
              <w:rPr>
                <w:rFonts w:eastAsia="Times New Roman"/>
              </w:rPr>
              <w:t>)</w:t>
            </w:r>
          </w:p>
          <w:p w14:paraId="447DF15B" w14:textId="77777777" w:rsidR="00B065A3" w:rsidRDefault="00B065A3" w:rsidP="00E03AAB">
            <w:pPr>
              <w:rPr>
                <w:rFonts w:eastAsia="Times New Roman"/>
                <w:u w:val="single"/>
              </w:rPr>
            </w:pPr>
          </w:p>
          <w:p w14:paraId="5F58029B" w14:textId="011AB398" w:rsidR="00B065A3" w:rsidRPr="003C5424" w:rsidRDefault="00B065A3" w:rsidP="00E03AAB">
            <w:pPr>
              <w:rPr>
                <w:rFonts w:eastAsia="Times New Roman"/>
                <w:u w:val="single"/>
              </w:rPr>
            </w:pPr>
          </w:p>
        </w:tc>
        <w:tc>
          <w:tcPr>
            <w:tcW w:w="2340" w:type="dxa"/>
          </w:tcPr>
          <w:p w14:paraId="2B9EC4B9" w14:textId="719CA650" w:rsidR="00334420" w:rsidRPr="00BB4A3A" w:rsidRDefault="006926B4" w:rsidP="00E03AAB">
            <w:r w:rsidRPr="00BB4A3A">
              <w:lastRenderedPageBreak/>
              <w:t>Information presentation by staff and/or guests from RFI and RFSQ responses or other sources</w:t>
            </w:r>
          </w:p>
          <w:p w14:paraId="473104DF" w14:textId="77777777" w:rsidR="00592190" w:rsidRDefault="00592190" w:rsidP="00E03AAB"/>
          <w:p w14:paraId="2D75D4EB" w14:textId="77777777" w:rsidR="00EE29EB" w:rsidRDefault="00EE29EB" w:rsidP="00E03AAB">
            <w:r w:rsidRPr="004B5E80">
              <w:t>Info presentation</w:t>
            </w:r>
          </w:p>
          <w:p w14:paraId="1C7611EA" w14:textId="77777777" w:rsidR="00ED5572" w:rsidRDefault="00ED5572" w:rsidP="00E03AAB"/>
          <w:p w14:paraId="789A0FFA" w14:textId="77777777" w:rsidR="00ED5572" w:rsidRDefault="00ED5572" w:rsidP="00E03AAB"/>
          <w:p w14:paraId="7574EA48" w14:textId="77777777" w:rsidR="00ED5572" w:rsidRPr="00572057" w:rsidRDefault="00ED5572" w:rsidP="00E03AAB">
            <w:r w:rsidRPr="00572057">
              <w:t>Staff and The Clean Coalition</w:t>
            </w:r>
          </w:p>
          <w:p w14:paraId="214CB5E2" w14:textId="77777777" w:rsidR="00C479BB" w:rsidRDefault="00C479BB" w:rsidP="00E03AAB">
            <w:pPr>
              <w:rPr>
                <w:u w:val="single"/>
              </w:rPr>
            </w:pPr>
          </w:p>
          <w:p w14:paraId="16EA5DF8" w14:textId="77777777" w:rsidR="00C479BB" w:rsidRDefault="00C479BB" w:rsidP="00E03AAB">
            <w:pPr>
              <w:rPr>
                <w:u w:val="single"/>
              </w:rPr>
            </w:pPr>
          </w:p>
          <w:p w14:paraId="3823B5C8" w14:textId="77777777" w:rsidR="00C479BB" w:rsidRDefault="00C479BB" w:rsidP="00E03AAB">
            <w:pPr>
              <w:rPr>
                <w:u w:val="single"/>
              </w:rPr>
            </w:pPr>
          </w:p>
          <w:p w14:paraId="4D018675" w14:textId="77777777" w:rsidR="00C479BB" w:rsidRDefault="00C479BB" w:rsidP="00E03AAB">
            <w:pPr>
              <w:rPr>
                <w:u w:val="single"/>
              </w:rPr>
            </w:pPr>
          </w:p>
          <w:p w14:paraId="4E901750" w14:textId="77777777" w:rsidR="00C479BB" w:rsidRDefault="00C479BB" w:rsidP="00E03AAB">
            <w:pPr>
              <w:rPr>
                <w:u w:val="single"/>
              </w:rPr>
            </w:pPr>
          </w:p>
          <w:p w14:paraId="193E3217" w14:textId="77777777" w:rsidR="00C479BB" w:rsidRPr="00572057" w:rsidRDefault="000319F3" w:rsidP="00E03AAB">
            <w:r w:rsidRPr="00572057">
              <w:t>Staff and The Clean Coalition and other presenters as desired</w:t>
            </w:r>
          </w:p>
          <w:p w14:paraId="021468F0" w14:textId="77777777" w:rsidR="000319F3" w:rsidRDefault="000319F3" w:rsidP="00E03AAB">
            <w:pPr>
              <w:rPr>
                <w:u w:val="single"/>
              </w:rPr>
            </w:pPr>
          </w:p>
          <w:p w14:paraId="640A64BA" w14:textId="77777777" w:rsidR="000319F3" w:rsidRDefault="000319F3" w:rsidP="00E03AAB">
            <w:pPr>
              <w:rPr>
                <w:u w:val="single"/>
              </w:rPr>
            </w:pPr>
          </w:p>
          <w:p w14:paraId="7DC70D7C" w14:textId="13A6502D" w:rsidR="000319F3" w:rsidRPr="00572057" w:rsidRDefault="000319F3" w:rsidP="00E03AAB">
            <w:r w:rsidRPr="00572057">
              <w:t>Presentation by SDGE on proposed integrated resource plan and proposed resource plans for improvements to local transmission and distribution system</w:t>
            </w:r>
          </w:p>
          <w:p w14:paraId="0C147BA8" w14:textId="77777777" w:rsidR="000319F3" w:rsidRDefault="000319F3" w:rsidP="00E03AAB">
            <w:pPr>
              <w:rPr>
                <w:u w:val="single"/>
              </w:rPr>
            </w:pPr>
          </w:p>
          <w:p w14:paraId="08D89308" w14:textId="778D59D1" w:rsidR="000319F3" w:rsidRPr="00572057" w:rsidRDefault="000319F3" w:rsidP="00E03AAB">
            <w:r w:rsidRPr="00572057">
              <w:t>Presentation by City staff on undergrounding program ability to accommodate expansion of DER</w:t>
            </w:r>
          </w:p>
          <w:p w14:paraId="49850090" w14:textId="77777777" w:rsidR="00B065A3" w:rsidRDefault="00B065A3" w:rsidP="00E03AAB">
            <w:pPr>
              <w:rPr>
                <w:u w:val="single"/>
              </w:rPr>
            </w:pPr>
          </w:p>
          <w:p w14:paraId="5F2CBB3B" w14:textId="77777777" w:rsidR="00B646E4" w:rsidRDefault="00B646E4" w:rsidP="00B065A3">
            <w:pPr>
              <w:rPr>
                <w:rFonts w:eastAsia="Times New Roman"/>
              </w:rPr>
            </w:pPr>
          </w:p>
          <w:p w14:paraId="6BA42F77" w14:textId="7231C07C" w:rsidR="00B065A3" w:rsidRDefault="008C2745" w:rsidP="00B065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  <w:r w:rsidR="00B065A3">
              <w:rPr>
                <w:rFonts w:eastAsia="Times New Roman"/>
              </w:rPr>
              <w:t>eputy City Attorney present</w:t>
            </w:r>
          </w:p>
          <w:p w14:paraId="14BDE4EA" w14:textId="77777777" w:rsidR="00B065A3" w:rsidRDefault="00B065A3" w:rsidP="00B065A3">
            <w:pPr>
              <w:rPr>
                <w:rFonts w:eastAsia="Times New Roman"/>
              </w:rPr>
            </w:pPr>
          </w:p>
          <w:p w14:paraId="5403A213" w14:textId="77777777" w:rsidR="00B065A3" w:rsidRDefault="00B065A3" w:rsidP="00B065A3">
            <w:pPr>
              <w:rPr>
                <w:rFonts w:eastAsia="Times New Roman"/>
              </w:rPr>
            </w:pPr>
          </w:p>
          <w:p w14:paraId="2A6D8E2B" w14:textId="77777777" w:rsidR="00B065A3" w:rsidRDefault="00B065A3" w:rsidP="00B065A3">
            <w:pPr>
              <w:rPr>
                <w:rFonts w:eastAsia="Times New Roman"/>
              </w:rPr>
            </w:pPr>
          </w:p>
          <w:p w14:paraId="26A811A8" w14:textId="77777777" w:rsidR="00B646E4" w:rsidRDefault="00B646E4" w:rsidP="00B065A3">
            <w:pPr>
              <w:rPr>
                <w:rFonts w:eastAsia="Times New Roman"/>
              </w:rPr>
            </w:pPr>
          </w:p>
          <w:p w14:paraId="4E68D3D7" w14:textId="47F3C43D" w:rsidR="000319F3" w:rsidRPr="00ED5572" w:rsidRDefault="00B065A3" w:rsidP="00B065A3">
            <w:pPr>
              <w:rPr>
                <w:u w:val="single"/>
              </w:rPr>
            </w:pPr>
            <w:r w:rsidRPr="005A2B50">
              <w:rPr>
                <w:rFonts w:eastAsia="Times New Roman"/>
              </w:rPr>
              <w:t>Staff briefing and/or proposals presented</w:t>
            </w:r>
          </w:p>
        </w:tc>
        <w:tc>
          <w:tcPr>
            <w:tcW w:w="2250" w:type="dxa"/>
          </w:tcPr>
          <w:p w14:paraId="48A88A2B" w14:textId="45E183C1" w:rsidR="00334420" w:rsidRPr="00BB4A3A" w:rsidRDefault="00EE29EB" w:rsidP="00E03AAB">
            <w:r w:rsidRPr="00BB4A3A">
              <w:lastRenderedPageBreak/>
              <w:t xml:space="preserve">Integrate relevant  factors and recommendations into CAP GOAL areas </w:t>
            </w:r>
          </w:p>
          <w:p w14:paraId="04C97D93" w14:textId="77777777" w:rsidR="00334420" w:rsidRDefault="00334420" w:rsidP="00E03AAB"/>
          <w:p w14:paraId="40E31DBC" w14:textId="77777777" w:rsidR="00334420" w:rsidRDefault="00334420" w:rsidP="00E03AAB"/>
          <w:p w14:paraId="63F88B03" w14:textId="77777777" w:rsidR="00334420" w:rsidRDefault="00334420" w:rsidP="00E03AAB"/>
          <w:p w14:paraId="396DEF34" w14:textId="03331FD2" w:rsidR="00592190" w:rsidRDefault="008C2745" w:rsidP="00E03AAB">
            <w:r>
              <w:t xml:space="preserve">Integrate relevant factors &amp; </w:t>
            </w:r>
            <w:r w:rsidR="00EE29EB" w:rsidRPr="004B5E80">
              <w:t>recommendations into CAP Goal areas</w:t>
            </w:r>
          </w:p>
          <w:p w14:paraId="2CC18643" w14:textId="466D1818" w:rsidR="000319F3" w:rsidRPr="00572057" w:rsidRDefault="00FA3486" w:rsidP="00E03AAB">
            <w:r w:rsidRPr="00572057">
              <w:t>Recommendations to staff and to Mayor and City Council on policy and budget related aspects</w:t>
            </w:r>
          </w:p>
          <w:p w14:paraId="17487FC0" w14:textId="77777777" w:rsidR="00B065A3" w:rsidRDefault="00B065A3" w:rsidP="00E03AAB">
            <w:pPr>
              <w:rPr>
                <w:u w:val="single"/>
              </w:rPr>
            </w:pPr>
          </w:p>
          <w:p w14:paraId="5359A032" w14:textId="77777777" w:rsidR="00B065A3" w:rsidRDefault="00B065A3" w:rsidP="00E03AAB">
            <w:pPr>
              <w:rPr>
                <w:u w:val="single"/>
              </w:rPr>
            </w:pPr>
          </w:p>
          <w:p w14:paraId="306387E4" w14:textId="77777777" w:rsidR="00B065A3" w:rsidRDefault="00B065A3" w:rsidP="00E03AAB">
            <w:pPr>
              <w:rPr>
                <w:u w:val="single"/>
              </w:rPr>
            </w:pPr>
          </w:p>
          <w:p w14:paraId="7C9A195A" w14:textId="77777777" w:rsidR="000F16AC" w:rsidRPr="00572057" w:rsidRDefault="000F16AC" w:rsidP="000F16AC">
            <w:r w:rsidRPr="00572057">
              <w:t>Recommendations to staff and to Mayor and City Council on policy and budget related aspects</w:t>
            </w:r>
          </w:p>
          <w:p w14:paraId="7560F49D" w14:textId="77777777" w:rsidR="00B065A3" w:rsidRDefault="00B065A3" w:rsidP="00E03AAB">
            <w:pPr>
              <w:rPr>
                <w:u w:val="single"/>
              </w:rPr>
            </w:pPr>
          </w:p>
          <w:p w14:paraId="410E8F74" w14:textId="77777777" w:rsidR="008C2745" w:rsidRPr="00572057" w:rsidRDefault="008C2745" w:rsidP="008C2745">
            <w:r w:rsidRPr="00572057">
              <w:t>Recommendations to staff and to Mayor and City Council on policy and budget related aspects</w:t>
            </w:r>
          </w:p>
          <w:p w14:paraId="2395337B" w14:textId="77777777" w:rsidR="00B065A3" w:rsidRDefault="00B065A3" w:rsidP="00E03AAB">
            <w:pPr>
              <w:rPr>
                <w:u w:val="single"/>
              </w:rPr>
            </w:pPr>
          </w:p>
          <w:p w14:paraId="2DE4C6AF" w14:textId="77777777" w:rsidR="00B065A3" w:rsidRDefault="00B065A3" w:rsidP="00E03AAB">
            <w:pPr>
              <w:rPr>
                <w:u w:val="single"/>
              </w:rPr>
            </w:pPr>
          </w:p>
          <w:p w14:paraId="3CA6E89D" w14:textId="77777777" w:rsidR="00B065A3" w:rsidRDefault="00B065A3" w:rsidP="00E03AAB">
            <w:pPr>
              <w:rPr>
                <w:u w:val="single"/>
              </w:rPr>
            </w:pPr>
          </w:p>
          <w:p w14:paraId="6A369BFC" w14:textId="77777777" w:rsidR="00B065A3" w:rsidRDefault="00B065A3" w:rsidP="00E03AAB">
            <w:pPr>
              <w:rPr>
                <w:u w:val="single"/>
              </w:rPr>
            </w:pPr>
          </w:p>
          <w:p w14:paraId="66A21D25" w14:textId="77777777" w:rsidR="008C2745" w:rsidRPr="00572057" w:rsidRDefault="008C2745" w:rsidP="008C2745">
            <w:r w:rsidRPr="00572057">
              <w:t>Recommendations to staff and to Mayor and City Council on policy and budget related aspects</w:t>
            </w:r>
          </w:p>
          <w:p w14:paraId="4C0B014A" w14:textId="77777777" w:rsidR="00B065A3" w:rsidRDefault="00B065A3" w:rsidP="00E03AAB">
            <w:pPr>
              <w:rPr>
                <w:u w:val="single"/>
              </w:rPr>
            </w:pPr>
          </w:p>
          <w:p w14:paraId="5D3D5F8E" w14:textId="77777777" w:rsidR="00B065A3" w:rsidRDefault="00B065A3" w:rsidP="00E03AAB">
            <w:pPr>
              <w:rPr>
                <w:u w:val="single"/>
              </w:rPr>
            </w:pPr>
          </w:p>
          <w:p w14:paraId="5507145C" w14:textId="77777777" w:rsidR="00B646E4" w:rsidRDefault="00B646E4" w:rsidP="00B065A3"/>
          <w:p w14:paraId="136E8C51" w14:textId="567B58B6" w:rsidR="00B065A3" w:rsidRPr="005A2B50" w:rsidRDefault="00B065A3" w:rsidP="00B065A3">
            <w:r w:rsidRPr="005A2B50">
              <w:t>Informational</w:t>
            </w:r>
          </w:p>
          <w:p w14:paraId="1309A86A" w14:textId="77777777" w:rsidR="00B065A3" w:rsidRDefault="00B065A3" w:rsidP="00B065A3"/>
          <w:p w14:paraId="748EABB1" w14:textId="77777777" w:rsidR="00B065A3" w:rsidRDefault="00B065A3" w:rsidP="00B065A3"/>
          <w:p w14:paraId="205DA68E" w14:textId="77777777" w:rsidR="00B065A3" w:rsidRDefault="00B065A3" w:rsidP="00B065A3"/>
          <w:p w14:paraId="43CB55CD" w14:textId="77777777" w:rsidR="00B065A3" w:rsidRDefault="00B065A3" w:rsidP="00B065A3"/>
          <w:p w14:paraId="18BA0F02" w14:textId="77777777" w:rsidR="00B646E4" w:rsidRDefault="00B646E4" w:rsidP="00B065A3"/>
          <w:p w14:paraId="6AA7667F" w14:textId="77777777" w:rsidR="00B065A3" w:rsidRPr="00666D64" w:rsidRDefault="00B065A3" w:rsidP="00B065A3">
            <w:r w:rsidRPr="00666D64">
              <w:t>Review factors to determine  if recommendation applicable</w:t>
            </w:r>
          </w:p>
          <w:p w14:paraId="33140BDA" w14:textId="77777777" w:rsidR="00B065A3" w:rsidRDefault="00B065A3" w:rsidP="00B065A3"/>
          <w:p w14:paraId="2693CFA6" w14:textId="23176B63" w:rsidR="00B065A3" w:rsidRPr="0086009F" w:rsidRDefault="00B065A3" w:rsidP="00B065A3">
            <w:pPr>
              <w:rPr>
                <w:u w:val="single"/>
              </w:rPr>
            </w:pPr>
            <w:r w:rsidRPr="005A2B50">
              <w:t>Recommendation to</w:t>
            </w:r>
            <w:r>
              <w:t xml:space="preserve"> staff and</w:t>
            </w:r>
            <w:r w:rsidRPr="005A2B50">
              <w:t xml:space="preserve">  Mayor and City Council</w:t>
            </w:r>
          </w:p>
        </w:tc>
        <w:tc>
          <w:tcPr>
            <w:tcW w:w="1980" w:type="dxa"/>
          </w:tcPr>
          <w:p w14:paraId="1EA6065F" w14:textId="03B89C09" w:rsidR="00334420" w:rsidRPr="00572057" w:rsidRDefault="003C5424" w:rsidP="00E03AAB">
            <w:r w:rsidRPr="00572057">
              <w:lastRenderedPageBreak/>
              <w:t>TBD</w:t>
            </w:r>
          </w:p>
          <w:p w14:paraId="624F2421" w14:textId="77777777" w:rsidR="00334420" w:rsidRDefault="00334420" w:rsidP="00E03AAB"/>
          <w:p w14:paraId="547F697D" w14:textId="77777777" w:rsidR="00B065A3" w:rsidRDefault="00B065A3" w:rsidP="00E03AAB"/>
          <w:p w14:paraId="36FEC6EA" w14:textId="77777777" w:rsidR="00B065A3" w:rsidRDefault="00B065A3" w:rsidP="00E03AAB"/>
          <w:p w14:paraId="6721C510" w14:textId="77777777" w:rsidR="00B065A3" w:rsidRDefault="00B065A3" w:rsidP="00E03AAB"/>
          <w:p w14:paraId="1591F0A6" w14:textId="77777777" w:rsidR="00B065A3" w:rsidRDefault="00B065A3" w:rsidP="00E03AAB"/>
          <w:p w14:paraId="1AC9D11F" w14:textId="761CD479" w:rsidR="00B065A3" w:rsidRDefault="008C2745" w:rsidP="00E03AAB">
            <w:r>
              <w:t xml:space="preserve"> “</w:t>
            </w:r>
          </w:p>
          <w:p w14:paraId="4B684A4F" w14:textId="77777777" w:rsidR="00B065A3" w:rsidRDefault="00B065A3" w:rsidP="00E03AAB"/>
          <w:p w14:paraId="7AF78D71" w14:textId="77777777" w:rsidR="00B065A3" w:rsidRDefault="00B065A3" w:rsidP="00E03AAB"/>
          <w:p w14:paraId="05FA129A" w14:textId="77777777" w:rsidR="00B065A3" w:rsidRDefault="00B065A3" w:rsidP="00E03AAB"/>
          <w:p w14:paraId="65A85CCF" w14:textId="77777777" w:rsidR="00B065A3" w:rsidRDefault="00B065A3" w:rsidP="00E03AAB"/>
          <w:p w14:paraId="06FD5A41" w14:textId="77777777" w:rsidR="00B065A3" w:rsidRDefault="00B065A3" w:rsidP="00E03AAB"/>
          <w:p w14:paraId="407C160D" w14:textId="77777777" w:rsidR="00B065A3" w:rsidRDefault="00B065A3" w:rsidP="00E03AAB"/>
          <w:p w14:paraId="7366D187" w14:textId="77777777" w:rsidR="00B065A3" w:rsidRDefault="00B065A3" w:rsidP="00E03AAB"/>
          <w:p w14:paraId="4A811BF5" w14:textId="77777777" w:rsidR="00B065A3" w:rsidRDefault="00B065A3" w:rsidP="00E03AAB"/>
          <w:p w14:paraId="561A5FD8" w14:textId="77777777" w:rsidR="00B065A3" w:rsidRDefault="00B065A3" w:rsidP="00E03AAB"/>
          <w:p w14:paraId="4CDBB324" w14:textId="5AC5160A" w:rsidR="00B065A3" w:rsidRDefault="008C2745" w:rsidP="00E03AAB">
            <w:r>
              <w:t xml:space="preserve"> “</w:t>
            </w:r>
          </w:p>
          <w:p w14:paraId="23744578" w14:textId="77777777" w:rsidR="00B065A3" w:rsidRDefault="00B065A3" w:rsidP="00E03AAB"/>
          <w:p w14:paraId="3E99DAD2" w14:textId="77777777" w:rsidR="00B065A3" w:rsidRDefault="00B065A3" w:rsidP="00E03AAB"/>
          <w:p w14:paraId="2F6C760B" w14:textId="77777777" w:rsidR="00B065A3" w:rsidRDefault="00B065A3" w:rsidP="00E03AAB"/>
          <w:p w14:paraId="6EF94FF9" w14:textId="77777777" w:rsidR="00B065A3" w:rsidRDefault="00B065A3" w:rsidP="00E03AAB"/>
          <w:p w14:paraId="6D7DE456" w14:textId="2A96643B" w:rsidR="00B065A3" w:rsidRDefault="00FD6D5B" w:rsidP="00E03AAB">
            <w:r>
              <w:t xml:space="preserve"> “</w:t>
            </w:r>
          </w:p>
          <w:p w14:paraId="11ADB234" w14:textId="77777777" w:rsidR="00B065A3" w:rsidRDefault="00B065A3" w:rsidP="00E03AAB"/>
          <w:p w14:paraId="4F9A2B37" w14:textId="77777777" w:rsidR="00B065A3" w:rsidRDefault="00B065A3" w:rsidP="00E03AAB"/>
          <w:p w14:paraId="6878AAE7" w14:textId="77777777" w:rsidR="00B065A3" w:rsidRDefault="00B065A3" w:rsidP="00E03AAB"/>
          <w:p w14:paraId="78415C85" w14:textId="77777777" w:rsidR="00B065A3" w:rsidRDefault="00B065A3" w:rsidP="00E03AAB"/>
          <w:p w14:paraId="7E875D23" w14:textId="77777777" w:rsidR="00B065A3" w:rsidRDefault="00B065A3" w:rsidP="00E03AAB"/>
          <w:p w14:paraId="2A0D0D9D" w14:textId="77777777" w:rsidR="00B065A3" w:rsidRDefault="00B065A3" w:rsidP="00E03AAB"/>
          <w:p w14:paraId="51D00A4A" w14:textId="77777777" w:rsidR="00B065A3" w:rsidRDefault="00B065A3" w:rsidP="00E03AAB"/>
          <w:p w14:paraId="352792F3" w14:textId="6DC4391C" w:rsidR="00B065A3" w:rsidRDefault="00FD6D5B" w:rsidP="00E03AAB">
            <w:r>
              <w:t xml:space="preserve"> “</w:t>
            </w:r>
          </w:p>
          <w:p w14:paraId="4A3D347E" w14:textId="77777777" w:rsidR="00B065A3" w:rsidRDefault="00B065A3" w:rsidP="00E03AAB"/>
          <w:p w14:paraId="291392CD" w14:textId="77777777" w:rsidR="00B065A3" w:rsidRDefault="00B065A3" w:rsidP="00E03AAB"/>
          <w:p w14:paraId="6EF391D2" w14:textId="77777777" w:rsidR="00B065A3" w:rsidRDefault="00B065A3" w:rsidP="00E03AAB"/>
          <w:p w14:paraId="112E0CD8" w14:textId="77777777" w:rsidR="00B065A3" w:rsidRDefault="00B065A3" w:rsidP="00E03AAB"/>
          <w:p w14:paraId="2EAF6F25" w14:textId="77777777" w:rsidR="00B065A3" w:rsidRDefault="00B065A3" w:rsidP="00E03AAB"/>
          <w:p w14:paraId="0BA4E9E3" w14:textId="77777777" w:rsidR="00B646E4" w:rsidRDefault="00B646E4" w:rsidP="00E03AAB"/>
          <w:p w14:paraId="1B47AC85" w14:textId="06DC23E2" w:rsidR="00B065A3" w:rsidRDefault="00B065A3" w:rsidP="00E03AAB">
            <w:r>
              <w:t xml:space="preserve">Q-2 </w:t>
            </w:r>
            <w:r w:rsidR="00FD6D5B">
              <w:t xml:space="preserve">/ </w:t>
            </w:r>
            <w:r w:rsidRPr="00FD6D5B">
              <w:t>TBD</w:t>
            </w:r>
          </w:p>
          <w:p w14:paraId="1129F9FB" w14:textId="77777777" w:rsidR="00334420" w:rsidRDefault="00334420" w:rsidP="00E03AAB"/>
          <w:p w14:paraId="789F604F" w14:textId="77777777" w:rsidR="00334420" w:rsidRDefault="00334420" w:rsidP="00E03AAB"/>
          <w:p w14:paraId="153EB27C" w14:textId="77777777" w:rsidR="00334420" w:rsidRDefault="00334420" w:rsidP="00E03AAB"/>
          <w:p w14:paraId="2151F539" w14:textId="77777777" w:rsidR="00334420" w:rsidRDefault="00334420" w:rsidP="00E03AAB"/>
          <w:p w14:paraId="34DE8350" w14:textId="77777777" w:rsidR="00B646E4" w:rsidRDefault="00B646E4" w:rsidP="00E03AAB"/>
          <w:p w14:paraId="0F91E667" w14:textId="46593878" w:rsidR="00592190" w:rsidRPr="00B065A3" w:rsidRDefault="00B065A3" w:rsidP="00E03AAB">
            <w:pPr>
              <w:rPr>
                <w:u w:val="single"/>
              </w:rPr>
            </w:pPr>
            <w:r>
              <w:t xml:space="preserve">Q-3 </w:t>
            </w:r>
            <w:r w:rsidR="00FD6D5B">
              <w:t xml:space="preserve">/ </w:t>
            </w:r>
            <w:r w:rsidRPr="00FD6D5B">
              <w:t>TBD</w:t>
            </w:r>
          </w:p>
        </w:tc>
        <w:tc>
          <w:tcPr>
            <w:tcW w:w="2070" w:type="dxa"/>
          </w:tcPr>
          <w:p w14:paraId="2416E52D" w14:textId="67758926" w:rsidR="00B065A3" w:rsidRDefault="0063225D" w:rsidP="00E03AAB">
            <w:pPr>
              <w:rPr>
                <w:strike/>
              </w:rPr>
            </w:pPr>
            <w:r w:rsidRPr="004B5E80">
              <w:lastRenderedPageBreak/>
              <w:t xml:space="preserve">TBD </w:t>
            </w:r>
          </w:p>
          <w:p w14:paraId="1D62A4A0" w14:textId="77777777" w:rsidR="00B065A3" w:rsidRDefault="00B065A3" w:rsidP="00E03AAB">
            <w:pPr>
              <w:rPr>
                <w:strike/>
              </w:rPr>
            </w:pPr>
          </w:p>
          <w:p w14:paraId="6C524738" w14:textId="77777777" w:rsidR="00B065A3" w:rsidRDefault="00B065A3" w:rsidP="00E03AAB">
            <w:pPr>
              <w:rPr>
                <w:strike/>
              </w:rPr>
            </w:pPr>
          </w:p>
          <w:p w14:paraId="2B8318EB" w14:textId="77777777" w:rsidR="00B065A3" w:rsidRDefault="00B065A3" w:rsidP="00E03AAB">
            <w:pPr>
              <w:rPr>
                <w:strike/>
              </w:rPr>
            </w:pPr>
          </w:p>
          <w:p w14:paraId="5F5FC6A9" w14:textId="77777777" w:rsidR="00B065A3" w:rsidRDefault="00B065A3" w:rsidP="00E03AAB">
            <w:pPr>
              <w:rPr>
                <w:strike/>
              </w:rPr>
            </w:pPr>
          </w:p>
          <w:p w14:paraId="785532AF" w14:textId="77777777" w:rsidR="00B065A3" w:rsidRDefault="00B065A3" w:rsidP="00E03AAB">
            <w:pPr>
              <w:rPr>
                <w:strike/>
              </w:rPr>
            </w:pPr>
          </w:p>
          <w:p w14:paraId="778655FD" w14:textId="770A6DB8" w:rsidR="00B065A3" w:rsidRPr="00FD6D5B" w:rsidRDefault="008C2745" w:rsidP="00E03AAB">
            <w:r w:rsidRPr="00FD6D5B">
              <w:t xml:space="preserve"> “</w:t>
            </w:r>
          </w:p>
          <w:p w14:paraId="779DB2D5" w14:textId="77777777" w:rsidR="00B065A3" w:rsidRDefault="00B065A3" w:rsidP="00E03AAB">
            <w:pPr>
              <w:rPr>
                <w:strike/>
              </w:rPr>
            </w:pPr>
          </w:p>
          <w:p w14:paraId="77E2932E" w14:textId="77777777" w:rsidR="00B065A3" w:rsidRDefault="00B065A3" w:rsidP="00E03AAB">
            <w:pPr>
              <w:rPr>
                <w:strike/>
              </w:rPr>
            </w:pPr>
          </w:p>
          <w:p w14:paraId="4A354B04" w14:textId="77777777" w:rsidR="00B065A3" w:rsidRDefault="00B065A3" w:rsidP="00E03AAB">
            <w:pPr>
              <w:rPr>
                <w:strike/>
              </w:rPr>
            </w:pPr>
          </w:p>
          <w:p w14:paraId="798BA34E" w14:textId="77777777" w:rsidR="00B065A3" w:rsidRDefault="00B065A3" w:rsidP="00E03AAB">
            <w:pPr>
              <w:rPr>
                <w:strike/>
              </w:rPr>
            </w:pPr>
          </w:p>
          <w:p w14:paraId="7D04D2C8" w14:textId="77777777" w:rsidR="00B065A3" w:rsidRDefault="00B065A3" w:rsidP="00E03AAB">
            <w:pPr>
              <w:rPr>
                <w:strike/>
              </w:rPr>
            </w:pPr>
          </w:p>
          <w:p w14:paraId="3D172EC7" w14:textId="77777777" w:rsidR="00B065A3" w:rsidRDefault="00B065A3" w:rsidP="00E03AAB">
            <w:pPr>
              <w:rPr>
                <w:strike/>
              </w:rPr>
            </w:pPr>
          </w:p>
          <w:p w14:paraId="3D6A6654" w14:textId="77777777" w:rsidR="00B065A3" w:rsidRDefault="00B065A3" w:rsidP="00E03AAB">
            <w:pPr>
              <w:rPr>
                <w:strike/>
              </w:rPr>
            </w:pPr>
          </w:p>
          <w:p w14:paraId="35E47CC8" w14:textId="77777777" w:rsidR="00B065A3" w:rsidRDefault="00B065A3" w:rsidP="00E03AAB">
            <w:pPr>
              <w:rPr>
                <w:strike/>
              </w:rPr>
            </w:pPr>
          </w:p>
          <w:p w14:paraId="1993DD73" w14:textId="77777777" w:rsidR="00B065A3" w:rsidRDefault="00B065A3" w:rsidP="00E03AAB">
            <w:pPr>
              <w:rPr>
                <w:strike/>
              </w:rPr>
            </w:pPr>
          </w:p>
          <w:p w14:paraId="58A3419E" w14:textId="3836BA49" w:rsidR="00B065A3" w:rsidRPr="008C2745" w:rsidRDefault="008C2745" w:rsidP="00E03AAB">
            <w:r w:rsidRPr="008C2745">
              <w:t xml:space="preserve"> “</w:t>
            </w:r>
          </w:p>
          <w:p w14:paraId="0A19371F" w14:textId="77777777" w:rsidR="00B065A3" w:rsidRDefault="00B065A3" w:rsidP="00E03AAB">
            <w:pPr>
              <w:rPr>
                <w:strike/>
              </w:rPr>
            </w:pPr>
          </w:p>
          <w:p w14:paraId="0464693F" w14:textId="77777777" w:rsidR="00B065A3" w:rsidRDefault="00B065A3" w:rsidP="00E03AAB">
            <w:pPr>
              <w:rPr>
                <w:strike/>
              </w:rPr>
            </w:pPr>
          </w:p>
          <w:p w14:paraId="1B264638" w14:textId="77777777" w:rsidR="00B065A3" w:rsidRDefault="00B065A3" w:rsidP="00E03AAB">
            <w:pPr>
              <w:rPr>
                <w:strike/>
              </w:rPr>
            </w:pPr>
          </w:p>
          <w:p w14:paraId="26608BE4" w14:textId="77777777" w:rsidR="00B065A3" w:rsidRDefault="00B065A3" w:rsidP="00E03AAB">
            <w:pPr>
              <w:rPr>
                <w:strike/>
              </w:rPr>
            </w:pPr>
          </w:p>
          <w:p w14:paraId="60E3707C" w14:textId="2D6057DE" w:rsidR="00B065A3" w:rsidRPr="00FD6D5B" w:rsidRDefault="00FD6D5B" w:rsidP="00E03AAB">
            <w:r w:rsidRPr="00FD6D5B">
              <w:t xml:space="preserve"> “</w:t>
            </w:r>
          </w:p>
          <w:p w14:paraId="105F29E7" w14:textId="77777777" w:rsidR="00B065A3" w:rsidRDefault="00B065A3" w:rsidP="00E03AAB">
            <w:pPr>
              <w:rPr>
                <w:strike/>
              </w:rPr>
            </w:pPr>
          </w:p>
          <w:p w14:paraId="2DD74921" w14:textId="77777777" w:rsidR="00B065A3" w:rsidRDefault="00B065A3" w:rsidP="00E03AAB">
            <w:pPr>
              <w:rPr>
                <w:strike/>
              </w:rPr>
            </w:pPr>
          </w:p>
          <w:p w14:paraId="371D3208" w14:textId="77777777" w:rsidR="00B065A3" w:rsidRDefault="00B065A3" w:rsidP="00E03AAB">
            <w:pPr>
              <w:rPr>
                <w:strike/>
              </w:rPr>
            </w:pPr>
          </w:p>
          <w:p w14:paraId="76153BD6" w14:textId="77777777" w:rsidR="00B065A3" w:rsidRDefault="00B065A3" w:rsidP="00E03AAB">
            <w:pPr>
              <w:rPr>
                <w:strike/>
              </w:rPr>
            </w:pPr>
          </w:p>
          <w:p w14:paraId="27A58644" w14:textId="77777777" w:rsidR="00B065A3" w:rsidRDefault="00B065A3" w:rsidP="00E03AAB">
            <w:pPr>
              <w:rPr>
                <w:strike/>
              </w:rPr>
            </w:pPr>
          </w:p>
          <w:p w14:paraId="141CAC8E" w14:textId="77777777" w:rsidR="00B065A3" w:rsidRDefault="00B065A3" w:rsidP="00E03AAB">
            <w:pPr>
              <w:rPr>
                <w:strike/>
              </w:rPr>
            </w:pPr>
          </w:p>
          <w:p w14:paraId="2B1492DD" w14:textId="77777777" w:rsidR="00B065A3" w:rsidRDefault="00B065A3" w:rsidP="00E03AAB">
            <w:pPr>
              <w:rPr>
                <w:strike/>
              </w:rPr>
            </w:pPr>
          </w:p>
          <w:p w14:paraId="4F52E281" w14:textId="61B8BA9E" w:rsidR="00B065A3" w:rsidRPr="00FD6D5B" w:rsidRDefault="00FD6D5B" w:rsidP="00E03AAB">
            <w:r w:rsidRPr="00FD6D5B">
              <w:t xml:space="preserve"> “</w:t>
            </w:r>
          </w:p>
          <w:p w14:paraId="39C84DE0" w14:textId="77777777" w:rsidR="00B065A3" w:rsidRDefault="00B065A3" w:rsidP="00E03AAB">
            <w:pPr>
              <w:rPr>
                <w:strike/>
              </w:rPr>
            </w:pPr>
          </w:p>
          <w:p w14:paraId="54604A23" w14:textId="77777777" w:rsidR="00B065A3" w:rsidRDefault="00B065A3" w:rsidP="00E03AAB">
            <w:pPr>
              <w:rPr>
                <w:strike/>
              </w:rPr>
            </w:pPr>
          </w:p>
          <w:p w14:paraId="0D0910A9" w14:textId="77777777" w:rsidR="00B065A3" w:rsidRDefault="00B065A3" w:rsidP="00E03AAB">
            <w:pPr>
              <w:rPr>
                <w:strike/>
              </w:rPr>
            </w:pPr>
          </w:p>
          <w:p w14:paraId="2FD0E51C" w14:textId="77777777" w:rsidR="00B065A3" w:rsidRDefault="00B065A3" w:rsidP="00E03AAB">
            <w:pPr>
              <w:rPr>
                <w:strike/>
              </w:rPr>
            </w:pPr>
          </w:p>
          <w:p w14:paraId="7BF2221C" w14:textId="77777777" w:rsidR="00B065A3" w:rsidRDefault="00B065A3" w:rsidP="00E03AAB">
            <w:pPr>
              <w:rPr>
                <w:strike/>
              </w:rPr>
            </w:pPr>
          </w:p>
          <w:p w14:paraId="50AD627C" w14:textId="77777777" w:rsidR="00B646E4" w:rsidRDefault="00B646E4" w:rsidP="00E03AAB"/>
          <w:p w14:paraId="6D902C8E" w14:textId="77777777" w:rsidR="00B065A3" w:rsidRDefault="00B065A3" w:rsidP="00E03AAB">
            <w:r w:rsidRPr="00B065A3">
              <w:t>Meeting Info Item</w:t>
            </w:r>
          </w:p>
          <w:p w14:paraId="4F0A2BBC" w14:textId="77777777" w:rsidR="00B065A3" w:rsidRDefault="00B065A3" w:rsidP="00E03AAB"/>
          <w:p w14:paraId="543CB7B8" w14:textId="77777777" w:rsidR="00B065A3" w:rsidRDefault="00B065A3" w:rsidP="00E03AAB"/>
          <w:p w14:paraId="3860E151" w14:textId="77777777" w:rsidR="00B065A3" w:rsidRDefault="00B065A3" w:rsidP="00E03AAB"/>
          <w:p w14:paraId="77B0A13C" w14:textId="77777777" w:rsidR="00B065A3" w:rsidRDefault="00B065A3" w:rsidP="00E03AAB"/>
          <w:p w14:paraId="576067C2" w14:textId="77777777" w:rsidR="00B646E4" w:rsidRDefault="00B646E4" w:rsidP="00E03AAB"/>
          <w:p w14:paraId="6B40C1C0" w14:textId="35F8D8C9" w:rsidR="00B065A3" w:rsidRPr="00B065A3" w:rsidRDefault="00B065A3" w:rsidP="00E03AAB">
            <w:pPr>
              <w:rPr>
                <w:u w:val="single"/>
              </w:rPr>
            </w:pPr>
            <w:r>
              <w:t xml:space="preserve">One meeting </w:t>
            </w:r>
            <w:r w:rsidRPr="00FD6D5B">
              <w:t>and possible working group</w:t>
            </w:r>
          </w:p>
        </w:tc>
      </w:tr>
      <w:tr w:rsidR="001A41EC" w14:paraId="7D82A76E" w14:textId="77777777" w:rsidTr="00CC3D14">
        <w:tc>
          <w:tcPr>
            <w:tcW w:w="4225" w:type="dxa"/>
          </w:tcPr>
          <w:p w14:paraId="2089CA4C" w14:textId="585D3DB0" w:rsidR="006926B4" w:rsidRPr="004B5E80" w:rsidRDefault="00524136" w:rsidP="00E03AAB">
            <w:pPr>
              <w:rPr>
                <w:b/>
              </w:rPr>
            </w:pPr>
            <w:r w:rsidRPr="004B5E80">
              <w:rPr>
                <w:b/>
              </w:rPr>
              <w:t xml:space="preserve">4.  LTWP 4. </w:t>
            </w:r>
            <w:r w:rsidRPr="004B5E80">
              <w:rPr>
                <w:rFonts w:ascii="Helvetica" w:eastAsia="Helvetica" w:hAnsi="Helvetica" w:cs="Helvetica"/>
                <w:b/>
              </w:rPr>
              <w:t>“</w:t>
            </w:r>
            <w:r w:rsidRPr="004B5E80">
              <w:rPr>
                <w:b/>
              </w:rPr>
              <w:t>Support city staff in achieving energy goals</w:t>
            </w:r>
            <w:r w:rsidRPr="004B5E80">
              <w:rPr>
                <w:rFonts w:ascii="Helvetica" w:eastAsia="Helvetica" w:hAnsi="Helvetica" w:cs="Helvetica"/>
                <w:b/>
              </w:rPr>
              <w:t>”</w:t>
            </w:r>
          </w:p>
          <w:p w14:paraId="61229961" w14:textId="77777777" w:rsidR="006926B4" w:rsidRDefault="006926B4" w:rsidP="00E03AAB"/>
          <w:p w14:paraId="1ADC9CC2" w14:textId="592B7A42" w:rsidR="00524136" w:rsidRDefault="00524136" w:rsidP="00E03AAB">
            <w:r w:rsidRPr="004B5E80">
              <w:rPr>
                <w:b/>
              </w:rPr>
              <w:t>A.  CAP GOAL</w:t>
            </w:r>
            <w:r w:rsidRPr="00CF6CBE">
              <w:rPr>
                <w:b/>
              </w:rPr>
              <w:t>: Energy and Water Benchmarking</w:t>
            </w:r>
            <w:r w:rsidR="0028285F">
              <w:t xml:space="preserve"> &amp;</w:t>
            </w:r>
            <w:r>
              <w:t xml:space="preserve">Transparency Policy and status of policy implementation </w:t>
            </w:r>
            <w:r w:rsidR="00EF5898">
              <w:t>Update</w:t>
            </w:r>
          </w:p>
          <w:p w14:paraId="50D41B4F" w14:textId="643DF2F6" w:rsidR="00EE29EB" w:rsidRPr="00572057" w:rsidRDefault="00B93F27" w:rsidP="00E03AAB">
            <w:pPr>
              <w:rPr>
                <w:strike/>
              </w:rPr>
            </w:pPr>
            <w:r w:rsidRPr="004B5E80">
              <w:rPr>
                <w:i/>
              </w:rPr>
              <w:t xml:space="preserve">REVIEW </w:t>
            </w:r>
            <w:r w:rsidR="00ED5572" w:rsidRPr="00572057">
              <w:rPr>
                <w:i/>
              </w:rPr>
              <w:t>IMPLEMENTATION OF</w:t>
            </w:r>
            <w:r w:rsidR="00ED5572">
              <w:rPr>
                <w:i/>
                <w:u w:val="single"/>
              </w:rPr>
              <w:t xml:space="preserve"> </w:t>
            </w:r>
            <w:r w:rsidRPr="004B5E80">
              <w:rPr>
                <w:i/>
              </w:rPr>
              <w:t>ORDINANCES</w:t>
            </w:r>
            <w:r w:rsidR="004B5E80" w:rsidRPr="004B5E80">
              <w:rPr>
                <w:i/>
              </w:rPr>
              <w:t xml:space="preserve"> </w:t>
            </w:r>
            <w:r w:rsidR="00053EFF" w:rsidRPr="00572057">
              <w:rPr>
                <w:i/>
              </w:rPr>
              <w:t>to determine need for any additional actions to reach CAP goals</w:t>
            </w:r>
            <w:r w:rsidR="00053EFF" w:rsidRPr="00572057">
              <w:t xml:space="preserve"> </w:t>
            </w:r>
          </w:p>
          <w:p w14:paraId="34B982AA" w14:textId="77777777" w:rsidR="007C489F" w:rsidRDefault="007C489F" w:rsidP="00E03AAB">
            <w:pPr>
              <w:rPr>
                <w:b/>
              </w:rPr>
            </w:pPr>
          </w:p>
          <w:p w14:paraId="1CF937BB" w14:textId="022F8F5D" w:rsidR="00A1184C" w:rsidRPr="00CF6CBE" w:rsidRDefault="00A1184C" w:rsidP="00E03AAB">
            <w:pPr>
              <w:rPr>
                <w:b/>
              </w:rPr>
            </w:pPr>
            <w:r w:rsidRPr="004B5E80">
              <w:rPr>
                <w:b/>
              </w:rPr>
              <w:t>B. CAP GOAL</w:t>
            </w:r>
            <w:r w:rsidRPr="00CF6CBE">
              <w:rPr>
                <w:b/>
                <w:u w:val="single"/>
              </w:rPr>
              <w:t>:</w:t>
            </w:r>
            <w:r w:rsidRPr="00CF6CBE">
              <w:rPr>
                <w:b/>
              </w:rPr>
              <w:t xml:space="preserve">  </w:t>
            </w:r>
            <w:r w:rsidR="00592190" w:rsidRPr="00CF6CBE">
              <w:rPr>
                <w:b/>
              </w:rPr>
              <w:t xml:space="preserve">Municipal Energy Strategy </w:t>
            </w:r>
            <w:r w:rsidR="00053EFF">
              <w:rPr>
                <w:b/>
              </w:rPr>
              <w:t xml:space="preserve">(MES) </w:t>
            </w:r>
          </w:p>
          <w:p w14:paraId="4D864D9F" w14:textId="68934976" w:rsidR="00EE29EB" w:rsidRPr="00572057" w:rsidRDefault="00592190" w:rsidP="00E03AAB">
            <w:r>
              <w:t xml:space="preserve">Update </w:t>
            </w:r>
            <w:r w:rsidRPr="004B5E80">
              <w:t>on</w:t>
            </w:r>
            <w:r w:rsidR="00A1184C" w:rsidRPr="004B5E80">
              <w:t xml:space="preserve"> response to SEAB Recommendations and </w:t>
            </w:r>
            <w:r w:rsidR="00EE29EB" w:rsidRPr="004B5E80">
              <w:t>Information on City Energy Use</w:t>
            </w:r>
            <w:r w:rsidR="00A8719F" w:rsidRPr="004B5E80">
              <w:t xml:space="preserve"> and Projected Energy Generation and Use including PURE WATER Program</w:t>
            </w:r>
            <w:r w:rsidR="007C489F">
              <w:t xml:space="preserve"> </w:t>
            </w:r>
            <w:r w:rsidR="007C489F" w:rsidRPr="00572057">
              <w:t>and San Vicente pumped storage project.</w:t>
            </w:r>
          </w:p>
          <w:p w14:paraId="233B021C" w14:textId="0F382115" w:rsidR="00FD6D5B" w:rsidRPr="00B646E4" w:rsidRDefault="00FD6D5B" w:rsidP="00E03AAB">
            <w:pPr>
              <w:rPr>
                <w:b/>
              </w:rPr>
            </w:pPr>
            <w:r w:rsidRPr="00B646E4">
              <w:rPr>
                <w:b/>
              </w:rPr>
              <w:lastRenderedPageBreak/>
              <w:t>4.B.</w:t>
            </w:r>
            <w:r w:rsidR="006F2063" w:rsidRPr="00B646E4">
              <w:rPr>
                <w:b/>
              </w:rPr>
              <w:t>Municipal Energy Strategy</w:t>
            </w:r>
            <w:r w:rsidRPr="00B646E4">
              <w:rPr>
                <w:b/>
              </w:rPr>
              <w:t xml:space="preserve"> </w:t>
            </w:r>
            <w:r w:rsidR="00B646E4">
              <w:t>(</w:t>
            </w:r>
            <w:r w:rsidRPr="00B646E4">
              <w:t>Continued)</w:t>
            </w:r>
          </w:p>
          <w:p w14:paraId="2ED27E67" w14:textId="77777777" w:rsidR="00FD6D5B" w:rsidRDefault="00FD6D5B" w:rsidP="00E03AAB"/>
          <w:p w14:paraId="61BC7525" w14:textId="6E688424" w:rsidR="00592190" w:rsidRPr="00FD6D5B" w:rsidRDefault="00EE29EB" w:rsidP="00E03AAB">
            <w:r w:rsidRPr="005A2B50">
              <w:rPr>
                <w:i/>
              </w:rPr>
              <w:t xml:space="preserve">REVIEW </w:t>
            </w:r>
            <w:r w:rsidR="00A1184C" w:rsidRPr="005A2B50">
              <w:rPr>
                <w:i/>
              </w:rPr>
              <w:t>DRAFT M</w:t>
            </w:r>
            <w:r w:rsidR="006F2063">
              <w:rPr>
                <w:i/>
              </w:rPr>
              <w:t xml:space="preserve">unicipal Energy Strategy </w:t>
            </w:r>
          </w:p>
          <w:p w14:paraId="2DF69326" w14:textId="77777777" w:rsidR="00FD32BE" w:rsidRDefault="00FD32BE" w:rsidP="00E03AAB"/>
        </w:tc>
        <w:tc>
          <w:tcPr>
            <w:tcW w:w="2340" w:type="dxa"/>
          </w:tcPr>
          <w:p w14:paraId="68D25845" w14:textId="77777777" w:rsidR="00524136" w:rsidRDefault="00524136" w:rsidP="00E03AAB"/>
          <w:p w14:paraId="6891357E" w14:textId="77777777" w:rsidR="00524136" w:rsidRDefault="00524136" w:rsidP="00E03AAB"/>
          <w:p w14:paraId="25BE083A" w14:textId="77777777" w:rsidR="00524136" w:rsidRDefault="00524136" w:rsidP="00E03AAB"/>
          <w:p w14:paraId="0A8226D6" w14:textId="27BABE11" w:rsidR="00524136" w:rsidRDefault="00524136" w:rsidP="00E03AAB">
            <w:r>
              <w:t>City staff present</w:t>
            </w:r>
          </w:p>
          <w:p w14:paraId="3E18A13B" w14:textId="77777777" w:rsidR="00524136" w:rsidRDefault="00524136" w:rsidP="00E03AAB"/>
          <w:p w14:paraId="43AA3CA0" w14:textId="77777777" w:rsidR="00F64737" w:rsidRDefault="00F64737" w:rsidP="00E03AAB"/>
          <w:p w14:paraId="74E49818" w14:textId="77777777" w:rsidR="00F64737" w:rsidRDefault="00F64737" w:rsidP="00E03AAB"/>
          <w:p w14:paraId="58D7125D" w14:textId="421A4BCC" w:rsidR="00F64737" w:rsidRDefault="00B93F27" w:rsidP="00E03AAB">
            <w:r w:rsidRPr="004B5E80">
              <w:t>City Staff present</w:t>
            </w:r>
          </w:p>
          <w:p w14:paraId="330C0351" w14:textId="77777777" w:rsidR="00B93F27" w:rsidRDefault="00B93F27" w:rsidP="00E03AAB"/>
          <w:p w14:paraId="6EE80414" w14:textId="77777777" w:rsidR="00B93F27" w:rsidRDefault="00B93F27" w:rsidP="00E03AAB"/>
          <w:p w14:paraId="4113DB4C" w14:textId="77777777" w:rsidR="00B93F27" w:rsidRDefault="00B93F27" w:rsidP="00E03AAB"/>
          <w:p w14:paraId="2E04E34D" w14:textId="77777777" w:rsidR="007C489F" w:rsidRDefault="007C489F" w:rsidP="00E03AAB">
            <w:pPr>
              <w:rPr>
                <w:strike/>
              </w:rPr>
            </w:pPr>
          </w:p>
          <w:p w14:paraId="76BA755B" w14:textId="77777777" w:rsidR="007C489F" w:rsidRDefault="007C489F" w:rsidP="00E03AAB">
            <w:pPr>
              <w:rPr>
                <w:strike/>
              </w:rPr>
            </w:pPr>
          </w:p>
          <w:p w14:paraId="6A3519FE" w14:textId="77777777" w:rsidR="007C489F" w:rsidRDefault="007C489F" w:rsidP="00E03AAB">
            <w:pPr>
              <w:rPr>
                <w:strike/>
              </w:rPr>
            </w:pPr>
          </w:p>
          <w:p w14:paraId="5CF550B9" w14:textId="05DA9EBD" w:rsidR="00592190" w:rsidRDefault="00592190" w:rsidP="00E03AAB">
            <w:r>
              <w:t>City staff present</w:t>
            </w:r>
          </w:p>
          <w:p w14:paraId="4A26B21B" w14:textId="77777777" w:rsidR="00EE29EB" w:rsidRDefault="00EE29EB" w:rsidP="00E03AAB"/>
          <w:p w14:paraId="498B9B09" w14:textId="77777777" w:rsidR="00EE29EB" w:rsidRDefault="00EE29EB" w:rsidP="00E03AAB"/>
          <w:p w14:paraId="0BC79153" w14:textId="77777777" w:rsidR="00EE29EB" w:rsidRDefault="00EE29EB" w:rsidP="00E03AAB"/>
          <w:p w14:paraId="22FE6413" w14:textId="77777777" w:rsidR="00A8719F" w:rsidRDefault="00A8719F" w:rsidP="00E03AAB">
            <w:pPr>
              <w:rPr>
                <w:u w:val="single"/>
              </w:rPr>
            </w:pPr>
          </w:p>
          <w:p w14:paraId="40DF9126" w14:textId="77777777" w:rsidR="005A2B50" w:rsidRDefault="005A2B50" w:rsidP="00E03AAB">
            <w:pPr>
              <w:rPr>
                <w:u w:val="single"/>
              </w:rPr>
            </w:pPr>
          </w:p>
          <w:p w14:paraId="53B2F40A" w14:textId="77777777" w:rsidR="007C489F" w:rsidRDefault="007C489F" w:rsidP="00E03AAB"/>
          <w:p w14:paraId="75761618" w14:textId="77777777" w:rsidR="007C489F" w:rsidRDefault="007C489F" w:rsidP="00E03AAB"/>
          <w:p w14:paraId="018E878A" w14:textId="77777777" w:rsidR="006F2063" w:rsidRDefault="006F2063" w:rsidP="00E03AAB"/>
          <w:p w14:paraId="6777F590" w14:textId="3AA252D6" w:rsidR="00EE29EB" w:rsidRPr="005A2B50" w:rsidRDefault="00EE29EB" w:rsidP="00E03AAB">
            <w:r w:rsidRPr="005A2B50">
              <w:t>City staff present</w:t>
            </w:r>
          </w:p>
        </w:tc>
        <w:tc>
          <w:tcPr>
            <w:tcW w:w="2250" w:type="dxa"/>
          </w:tcPr>
          <w:p w14:paraId="58631C35" w14:textId="77777777" w:rsidR="00524136" w:rsidRDefault="00524136" w:rsidP="00E03AAB"/>
          <w:p w14:paraId="6D3DF837" w14:textId="77777777" w:rsidR="00524136" w:rsidRDefault="00524136" w:rsidP="00E03AAB"/>
          <w:p w14:paraId="7D685A73" w14:textId="77777777" w:rsidR="00524136" w:rsidRDefault="00524136" w:rsidP="00E03AAB"/>
          <w:p w14:paraId="714258A9" w14:textId="69B21430" w:rsidR="00592190" w:rsidRDefault="00EE29EB" w:rsidP="00E03AAB">
            <w:r>
              <w:t>I</w:t>
            </w:r>
            <w:r w:rsidR="00524136">
              <w:t>nformational</w:t>
            </w:r>
          </w:p>
          <w:p w14:paraId="19503F50" w14:textId="77777777" w:rsidR="00EE29EB" w:rsidRDefault="00EE29EB" w:rsidP="00E03AAB"/>
          <w:p w14:paraId="3699AA78" w14:textId="77777777" w:rsidR="00EE29EB" w:rsidRDefault="00EE29EB" w:rsidP="00E03AAB"/>
          <w:p w14:paraId="402D7F3B" w14:textId="77777777" w:rsidR="00EE29EB" w:rsidRDefault="00EE29EB" w:rsidP="00E03AAB"/>
          <w:p w14:paraId="6666CB57" w14:textId="788302EB" w:rsidR="00EE29EB" w:rsidRPr="00053EFF" w:rsidRDefault="00B93F27" w:rsidP="00E03AAB">
            <w:pPr>
              <w:rPr>
                <w:u w:val="single"/>
              </w:rPr>
            </w:pPr>
            <w:r w:rsidRPr="004B5E80">
              <w:t xml:space="preserve">Comments/Recommendation to </w:t>
            </w:r>
            <w:r w:rsidR="00053EFF" w:rsidRPr="005C39DB">
              <w:t xml:space="preserve">Staff </w:t>
            </w:r>
            <w:r w:rsidR="00053EFF">
              <w:rPr>
                <w:u w:val="single"/>
              </w:rPr>
              <w:t>,</w:t>
            </w:r>
            <w:r w:rsidRPr="004B5E80">
              <w:t>Mayor and City Council</w:t>
            </w:r>
            <w:r w:rsidR="00DF5782">
              <w:t xml:space="preserve"> </w:t>
            </w:r>
            <w:r w:rsidR="00053EFF" w:rsidRPr="005C39DB">
              <w:t>as necessary</w:t>
            </w:r>
          </w:p>
          <w:p w14:paraId="55F1624F" w14:textId="77777777" w:rsidR="00B93F27" w:rsidRDefault="00B93F27" w:rsidP="00E03AAB"/>
          <w:p w14:paraId="289DB7F9" w14:textId="77777777" w:rsidR="007C489F" w:rsidRDefault="007C489F" w:rsidP="00E03AAB"/>
          <w:p w14:paraId="123321E2" w14:textId="77777777" w:rsidR="007C489F" w:rsidRDefault="007C489F" w:rsidP="00E03AAB"/>
          <w:p w14:paraId="4EA79133" w14:textId="77777777" w:rsidR="007C489F" w:rsidRDefault="007C489F" w:rsidP="00E03AAB"/>
          <w:p w14:paraId="06323FFD" w14:textId="45A79EA1" w:rsidR="00EE29EB" w:rsidRPr="004B5E80" w:rsidRDefault="007C489F" w:rsidP="00E03AAB">
            <w:r>
              <w:t>I</w:t>
            </w:r>
            <w:r w:rsidR="00EE29EB">
              <w:t>nformational</w:t>
            </w:r>
            <w:r w:rsidR="00E5032C">
              <w:t xml:space="preserve"> </w:t>
            </w:r>
            <w:r w:rsidR="00E5032C" w:rsidRPr="004B5E80">
              <w:t>and possible input to staff</w:t>
            </w:r>
          </w:p>
          <w:p w14:paraId="7921AC59" w14:textId="77777777" w:rsidR="00EE29EB" w:rsidRDefault="00EE29EB" w:rsidP="00E03AAB"/>
          <w:p w14:paraId="1BDDB889" w14:textId="77777777" w:rsidR="00EE29EB" w:rsidRDefault="00EE29EB" w:rsidP="00E03AAB"/>
          <w:p w14:paraId="23FD3052" w14:textId="77777777" w:rsidR="00EE29EB" w:rsidRDefault="00EE29EB" w:rsidP="00E03AAB"/>
          <w:p w14:paraId="5BD022C3" w14:textId="77777777" w:rsidR="005A2B50" w:rsidRDefault="005A2B50" w:rsidP="00E03AAB">
            <w:pPr>
              <w:rPr>
                <w:u w:val="single"/>
              </w:rPr>
            </w:pPr>
          </w:p>
          <w:p w14:paraId="15C8BE97" w14:textId="77777777" w:rsidR="007C489F" w:rsidRDefault="007C489F" w:rsidP="00E03AAB"/>
          <w:p w14:paraId="51445F93" w14:textId="77777777" w:rsidR="007C489F" w:rsidRDefault="007C489F" w:rsidP="00E03AAB"/>
          <w:p w14:paraId="53F26D5B" w14:textId="77777777" w:rsidR="006F2063" w:rsidRDefault="006F2063" w:rsidP="00E03AAB"/>
          <w:p w14:paraId="207E9315" w14:textId="77777777" w:rsidR="00EE29EB" w:rsidRDefault="00EE29EB" w:rsidP="00E03AAB">
            <w:r w:rsidRPr="005A2B50">
              <w:t>Comments/Recommendations to Mayor and City Council</w:t>
            </w:r>
          </w:p>
          <w:p w14:paraId="00149093" w14:textId="43337761" w:rsidR="00D62A06" w:rsidRPr="005A2B50" w:rsidRDefault="00D62A06" w:rsidP="00E03AAB"/>
        </w:tc>
        <w:tc>
          <w:tcPr>
            <w:tcW w:w="1980" w:type="dxa"/>
          </w:tcPr>
          <w:p w14:paraId="0A44EA33" w14:textId="77777777" w:rsidR="00524136" w:rsidRDefault="00524136" w:rsidP="00E03AAB"/>
          <w:p w14:paraId="10D96219" w14:textId="77777777" w:rsidR="00524136" w:rsidRDefault="00524136" w:rsidP="00E03AAB"/>
          <w:p w14:paraId="7E951C10" w14:textId="77777777" w:rsidR="00524136" w:rsidRDefault="00524136" w:rsidP="00E03AAB"/>
          <w:p w14:paraId="3807D566" w14:textId="67D8233E" w:rsidR="00524136" w:rsidRDefault="00FD6D5B" w:rsidP="00E03AAB">
            <w:r>
              <w:t>TBD</w:t>
            </w:r>
          </w:p>
          <w:p w14:paraId="1F92719D" w14:textId="77777777" w:rsidR="00524136" w:rsidRDefault="00524136" w:rsidP="00E03AAB"/>
          <w:p w14:paraId="501D596B" w14:textId="77777777" w:rsidR="00524136" w:rsidRDefault="00524136" w:rsidP="00E03AAB"/>
          <w:p w14:paraId="652B1B93" w14:textId="77777777" w:rsidR="00D62A06" w:rsidRDefault="00D62A06" w:rsidP="00E03AAB"/>
          <w:p w14:paraId="3E721BEA" w14:textId="4E2F7626" w:rsidR="00F64737" w:rsidRPr="00FD6D5B" w:rsidRDefault="00851796" w:rsidP="00E03AAB">
            <w:pPr>
              <w:rPr>
                <w:strike/>
              </w:rPr>
            </w:pPr>
            <w:r w:rsidRPr="00FD6D5B">
              <w:t>TBD</w:t>
            </w:r>
          </w:p>
          <w:p w14:paraId="6C38D4DF" w14:textId="77777777" w:rsidR="00B93F27" w:rsidRDefault="00B93F27" w:rsidP="00E03AAB"/>
          <w:p w14:paraId="5B4B524A" w14:textId="77777777" w:rsidR="00B93F27" w:rsidRDefault="00B93F27" w:rsidP="00E03AAB"/>
          <w:p w14:paraId="32B32447" w14:textId="77777777" w:rsidR="00B93F27" w:rsidRDefault="00B93F27" w:rsidP="00E03AAB"/>
          <w:p w14:paraId="4A7D51CA" w14:textId="77777777" w:rsidR="007C489F" w:rsidRDefault="007C489F" w:rsidP="00E03AAB"/>
          <w:p w14:paraId="0D7A30EA" w14:textId="77777777" w:rsidR="007C489F" w:rsidRDefault="007C489F" w:rsidP="00E03AAB">
            <w:pPr>
              <w:rPr>
                <w:strike/>
              </w:rPr>
            </w:pPr>
          </w:p>
          <w:p w14:paraId="23B33D41" w14:textId="77777777" w:rsidR="007C489F" w:rsidRDefault="007C489F" w:rsidP="00E03AAB">
            <w:pPr>
              <w:rPr>
                <w:strike/>
              </w:rPr>
            </w:pPr>
          </w:p>
          <w:p w14:paraId="60E548BC" w14:textId="41CDB569" w:rsidR="00592190" w:rsidRPr="00D62A06" w:rsidRDefault="00851796" w:rsidP="00E03AAB">
            <w:r w:rsidRPr="00D62A06">
              <w:t>TBD</w:t>
            </w:r>
          </w:p>
          <w:p w14:paraId="5724509A" w14:textId="77777777" w:rsidR="00EE29EB" w:rsidRDefault="00EE29EB" w:rsidP="00E03AAB">
            <w:pPr>
              <w:rPr>
                <w:u w:val="single"/>
              </w:rPr>
            </w:pPr>
          </w:p>
          <w:p w14:paraId="27350AE6" w14:textId="77777777" w:rsidR="00EE29EB" w:rsidRDefault="00EE29EB" w:rsidP="00E03AAB">
            <w:pPr>
              <w:rPr>
                <w:u w:val="single"/>
              </w:rPr>
            </w:pPr>
          </w:p>
          <w:p w14:paraId="38EFE30F" w14:textId="77777777" w:rsidR="00EE29EB" w:rsidRDefault="00EE29EB" w:rsidP="00E03AAB">
            <w:pPr>
              <w:rPr>
                <w:u w:val="single"/>
              </w:rPr>
            </w:pPr>
          </w:p>
          <w:p w14:paraId="0BE8A2DD" w14:textId="77777777" w:rsidR="00A8719F" w:rsidRDefault="00A8719F" w:rsidP="00E03AAB">
            <w:pPr>
              <w:rPr>
                <w:u w:val="single"/>
              </w:rPr>
            </w:pPr>
          </w:p>
          <w:p w14:paraId="5AD28960" w14:textId="77777777" w:rsidR="005A2B50" w:rsidRDefault="005A2B50" w:rsidP="00E03AAB">
            <w:pPr>
              <w:rPr>
                <w:u w:val="single"/>
              </w:rPr>
            </w:pPr>
          </w:p>
          <w:p w14:paraId="1348F5E8" w14:textId="77777777" w:rsidR="007C489F" w:rsidRDefault="007C489F" w:rsidP="00E03AAB"/>
          <w:p w14:paraId="2A025575" w14:textId="77777777" w:rsidR="007C489F" w:rsidRDefault="007C489F" w:rsidP="00E03AAB">
            <w:pPr>
              <w:rPr>
                <w:strike/>
              </w:rPr>
            </w:pPr>
          </w:p>
          <w:p w14:paraId="165A2D0E" w14:textId="77777777" w:rsidR="006F2063" w:rsidRDefault="006F2063" w:rsidP="00E03AAB"/>
          <w:p w14:paraId="2FFB0329" w14:textId="51843F69" w:rsidR="00EE29EB" w:rsidRPr="00FD6D5B" w:rsidRDefault="00FD6D5B" w:rsidP="00E03AAB">
            <w:r>
              <w:t>TBD</w:t>
            </w:r>
          </w:p>
        </w:tc>
        <w:tc>
          <w:tcPr>
            <w:tcW w:w="2070" w:type="dxa"/>
          </w:tcPr>
          <w:p w14:paraId="31E3C1B3" w14:textId="77777777" w:rsidR="00592190" w:rsidRDefault="00592190" w:rsidP="00E03AAB"/>
          <w:p w14:paraId="098AC1ED" w14:textId="77777777" w:rsidR="0049155E" w:rsidRDefault="0049155E" w:rsidP="00E03AAB"/>
          <w:p w14:paraId="2B3E6908" w14:textId="77777777" w:rsidR="0049155E" w:rsidRDefault="0049155E" w:rsidP="00E03AAB"/>
          <w:p w14:paraId="5FF96771" w14:textId="77777777" w:rsidR="0049155E" w:rsidRPr="004B5E80" w:rsidRDefault="0049155E" w:rsidP="00E03AAB">
            <w:r w:rsidRPr="004B5E80">
              <w:t>Meeting Info Item</w:t>
            </w:r>
          </w:p>
          <w:p w14:paraId="7E0241D3" w14:textId="77777777" w:rsidR="0049155E" w:rsidRDefault="0049155E" w:rsidP="00E03AAB">
            <w:pPr>
              <w:rPr>
                <w:u w:val="single"/>
              </w:rPr>
            </w:pPr>
          </w:p>
          <w:p w14:paraId="37A42B72" w14:textId="77777777" w:rsidR="0049155E" w:rsidRDefault="0049155E" w:rsidP="00E03AAB">
            <w:pPr>
              <w:rPr>
                <w:u w:val="single"/>
              </w:rPr>
            </w:pPr>
          </w:p>
          <w:p w14:paraId="30238E8E" w14:textId="77777777" w:rsidR="0049155E" w:rsidRDefault="0049155E" w:rsidP="00E03AAB">
            <w:pPr>
              <w:rPr>
                <w:u w:val="single"/>
              </w:rPr>
            </w:pPr>
          </w:p>
          <w:p w14:paraId="226837DA" w14:textId="77777777" w:rsidR="00DF5782" w:rsidRDefault="00DF5782" w:rsidP="00E03AAB">
            <w:pPr>
              <w:rPr>
                <w:u w:val="single"/>
              </w:rPr>
            </w:pPr>
          </w:p>
          <w:p w14:paraId="56BAF63E" w14:textId="0DD461DB" w:rsidR="0049155E" w:rsidRPr="00DF5782" w:rsidRDefault="0049155E" w:rsidP="00E03AAB">
            <w:pPr>
              <w:rPr>
                <w:strike/>
              </w:rPr>
            </w:pPr>
          </w:p>
          <w:p w14:paraId="5D8585CF" w14:textId="77777777" w:rsidR="0049155E" w:rsidRDefault="0049155E" w:rsidP="00E03AAB">
            <w:pPr>
              <w:rPr>
                <w:u w:val="single"/>
              </w:rPr>
            </w:pPr>
          </w:p>
          <w:p w14:paraId="44B7A147" w14:textId="77777777" w:rsidR="007C489F" w:rsidRDefault="007C489F" w:rsidP="00E03AAB"/>
          <w:p w14:paraId="2E419B97" w14:textId="77777777" w:rsidR="007C489F" w:rsidRDefault="007C489F" w:rsidP="00E03AAB">
            <w:pPr>
              <w:rPr>
                <w:strike/>
              </w:rPr>
            </w:pPr>
          </w:p>
          <w:p w14:paraId="25FAB371" w14:textId="77777777" w:rsidR="007C489F" w:rsidRDefault="007C489F" w:rsidP="00E03AAB">
            <w:pPr>
              <w:rPr>
                <w:strike/>
              </w:rPr>
            </w:pPr>
          </w:p>
          <w:p w14:paraId="3BD3DA6F" w14:textId="77777777" w:rsidR="0049155E" w:rsidRDefault="0049155E" w:rsidP="00E03AAB">
            <w:pPr>
              <w:rPr>
                <w:u w:val="single"/>
              </w:rPr>
            </w:pPr>
          </w:p>
          <w:p w14:paraId="496FA47F" w14:textId="77777777" w:rsidR="0049155E" w:rsidRDefault="0049155E" w:rsidP="00E03AAB">
            <w:pPr>
              <w:rPr>
                <w:u w:val="single"/>
              </w:rPr>
            </w:pPr>
          </w:p>
          <w:p w14:paraId="5B06839D" w14:textId="77777777" w:rsidR="0049155E" w:rsidRDefault="0049155E" w:rsidP="00E03AAB">
            <w:pPr>
              <w:rPr>
                <w:u w:val="single"/>
              </w:rPr>
            </w:pPr>
          </w:p>
          <w:p w14:paraId="7CFFC794" w14:textId="77777777" w:rsidR="007C489F" w:rsidRDefault="007C489F" w:rsidP="00CF6CBE">
            <w:pPr>
              <w:rPr>
                <w:strike/>
              </w:rPr>
            </w:pPr>
          </w:p>
          <w:p w14:paraId="7B986CC0" w14:textId="77777777" w:rsidR="007C489F" w:rsidRDefault="007C489F" w:rsidP="00CF6CBE">
            <w:pPr>
              <w:rPr>
                <w:strike/>
              </w:rPr>
            </w:pPr>
          </w:p>
          <w:p w14:paraId="4BB518BB" w14:textId="0BB56346" w:rsidR="00CF6CBE" w:rsidRPr="007C489F" w:rsidRDefault="00CF6CBE" w:rsidP="00CF6CBE">
            <w:pPr>
              <w:rPr>
                <w:strike/>
              </w:rPr>
            </w:pPr>
          </w:p>
        </w:tc>
      </w:tr>
      <w:tr w:rsidR="001A41EC" w14:paraId="09E14604" w14:textId="77777777" w:rsidTr="00007726">
        <w:tc>
          <w:tcPr>
            <w:tcW w:w="4225" w:type="dxa"/>
          </w:tcPr>
          <w:p w14:paraId="60669C18" w14:textId="25ACD146" w:rsidR="00FD32BE" w:rsidRDefault="00CF6CBE" w:rsidP="00E03AAB">
            <w:r w:rsidRPr="005A2B50">
              <w:rPr>
                <w:b/>
              </w:rPr>
              <w:lastRenderedPageBreak/>
              <w:t>C.</w:t>
            </w:r>
            <w:r w:rsidRPr="00CF6CBE">
              <w:rPr>
                <w:b/>
              </w:rPr>
              <w:t xml:space="preserve">  </w:t>
            </w:r>
            <w:r w:rsidR="00592190" w:rsidRPr="00CF6CBE">
              <w:rPr>
                <w:b/>
              </w:rPr>
              <w:t xml:space="preserve">Update </w:t>
            </w:r>
            <w:r w:rsidR="007C7157" w:rsidRPr="00FD6D5B">
              <w:rPr>
                <w:b/>
              </w:rPr>
              <w:t xml:space="preserve">on </w:t>
            </w:r>
            <w:r w:rsidR="00592190" w:rsidRPr="00CF6CBE">
              <w:rPr>
                <w:b/>
              </w:rPr>
              <w:t>Solar Permitting Process,</w:t>
            </w:r>
            <w:r w:rsidR="00592190">
              <w:t xml:space="preserve"> Additional Permitting Priorities (heat pumps, </w:t>
            </w:r>
            <w:r w:rsidR="007C489F" w:rsidRPr="00DB60D9">
              <w:t>electric vehicle charging, battery storage ,</w:t>
            </w:r>
            <w:r w:rsidR="00592190">
              <w:t>etc.) What’s working, what’s needed?</w:t>
            </w:r>
            <w:r w:rsidR="007C489F">
              <w:t xml:space="preserve"> </w:t>
            </w:r>
          </w:p>
          <w:p w14:paraId="185E1D93" w14:textId="77777777" w:rsidR="00FD32BE" w:rsidRDefault="00FD32BE" w:rsidP="00E03AAB"/>
        </w:tc>
        <w:tc>
          <w:tcPr>
            <w:tcW w:w="2340" w:type="dxa"/>
          </w:tcPr>
          <w:p w14:paraId="6DA1588E" w14:textId="77777777" w:rsidR="00592190" w:rsidRDefault="00592190" w:rsidP="00E03AAB">
            <w:r>
              <w:t>DSD City staff present</w:t>
            </w:r>
          </w:p>
        </w:tc>
        <w:tc>
          <w:tcPr>
            <w:tcW w:w="2250" w:type="dxa"/>
          </w:tcPr>
          <w:p w14:paraId="61CF3CB7" w14:textId="427DC8DE" w:rsidR="00592190" w:rsidRPr="00A8719F" w:rsidRDefault="00592190" w:rsidP="00E03AAB">
            <w:pPr>
              <w:rPr>
                <w:u w:val="single"/>
              </w:rPr>
            </w:pPr>
            <w:r>
              <w:t>Informational</w:t>
            </w:r>
            <w:r w:rsidR="00A8719F">
              <w:t xml:space="preserve"> </w:t>
            </w:r>
            <w:r w:rsidR="00A8719F" w:rsidRPr="005A2B50">
              <w:t>to determine potential additional work plan item(s)</w:t>
            </w:r>
          </w:p>
        </w:tc>
        <w:tc>
          <w:tcPr>
            <w:tcW w:w="1980" w:type="dxa"/>
          </w:tcPr>
          <w:p w14:paraId="66591F81" w14:textId="173B4128" w:rsidR="00592190" w:rsidRPr="004361E8" w:rsidRDefault="005A2B50" w:rsidP="00E03AAB">
            <w:r w:rsidRPr="004361E8">
              <w:t>When agenda time available</w:t>
            </w:r>
          </w:p>
        </w:tc>
        <w:tc>
          <w:tcPr>
            <w:tcW w:w="2070" w:type="dxa"/>
          </w:tcPr>
          <w:p w14:paraId="041A8EB4" w14:textId="53222A45" w:rsidR="00592190" w:rsidRPr="005A2B50" w:rsidRDefault="001A41EC" w:rsidP="00E03AAB">
            <w:r w:rsidRPr="005A2B50">
              <w:t>Meeting Info Item</w:t>
            </w:r>
          </w:p>
        </w:tc>
      </w:tr>
      <w:tr w:rsidR="001A41EC" w14:paraId="7FE47669" w14:textId="77777777" w:rsidTr="00CC3D14">
        <w:tc>
          <w:tcPr>
            <w:tcW w:w="4225" w:type="dxa"/>
          </w:tcPr>
          <w:p w14:paraId="3A4ABD03" w14:textId="1FF27728" w:rsidR="00FD32BE" w:rsidRDefault="00CF6CBE" w:rsidP="00E03AAB">
            <w:r w:rsidRPr="005A2B50">
              <w:rPr>
                <w:b/>
              </w:rPr>
              <w:t>D</w:t>
            </w:r>
            <w:r w:rsidRPr="00CF6CBE">
              <w:rPr>
                <w:b/>
                <w:u w:val="single"/>
              </w:rPr>
              <w:t>.</w:t>
            </w:r>
            <w:r w:rsidRPr="00CF6CBE">
              <w:rPr>
                <w:b/>
              </w:rPr>
              <w:t xml:space="preserve"> </w:t>
            </w:r>
            <w:r w:rsidR="00685CF4" w:rsidRPr="00CF6CBE">
              <w:rPr>
                <w:b/>
              </w:rPr>
              <w:t>Green Building Policy</w:t>
            </w:r>
            <w:r w:rsidR="00685CF4">
              <w:t>-re-visit for City</w:t>
            </w:r>
            <w:r w:rsidR="007C7157">
              <w:t xml:space="preserve">  </w:t>
            </w:r>
            <w:r w:rsidR="007C7157" w:rsidRPr="007C7157">
              <w:rPr>
                <w:u w:val="single"/>
              </w:rPr>
              <w:t>(</w:t>
            </w:r>
            <w:r w:rsidR="004361E8" w:rsidRPr="004361E8">
              <w:t xml:space="preserve">was </w:t>
            </w:r>
            <w:r w:rsidR="007C7157" w:rsidRPr="004361E8">
              <w:t>2018 item</w:t>
            </w:r>
            <w:r w:rsidR="007C7157" w:rsidRPr="007C7157">
              <w:rPr>
                <w:u w:val="single"/>
              </w:rPr>
              <w:t>)</w:t>
            </w:r>
          </w:p>
          <w:p w14:paraId="2247CAE4" w14:textId="35B2DB78" w:rsidR="00FD32BE" w:rsidRDefault="00FD32BE" w:rsidP="00E03AAB"/>
        </w:tc>
        <w:tc>
          <w:tcPr>
            <w:tcW w:w="2340" w:type="dxa"/>
          </w:tcPr>
          <w:p w14:paraId="345D75A2" w14:textId="77777777" w:rsidR="00685CF4" w:rsidRDefault="00685CF4" w:rsidP="00685CF4">
            <w:pPr>
              <w:rPr>
                <w:u w:val="single"/>
              </w:rPr>
            </w:pPr>
            <w:r>
              <w:t>DSD City staff present</w:t>
            </w:r>
          </w:p>
          <w:p w14:paraId="373F5296" w14:textId="3426FC60" w:rsidR="00592190" w:rsidRDefault="00592190" w:rsidP="00E03AAB">
            <w:bookmarkStart w:id="0" w:name="_GoBack"/>
            <w:bookmarkEnd w:id="0"/>
          </w:p>
        </w:tc>
        <w:tc>
          <w:tcPr>
            <w:tcW w:w="2250" w:type="dxa"/>
          </w:tcPr>
          <w:p w14:paraId="13502275" w14:textId="7E5044B6" w:rsidR="00592190" w:rsidRDefault="00685CF4" w:rsidP="00C84C62">
            <w:r>
              <w:t>Informational</w:t>
            </w:r>
            <w:r w:rsidR="00A8719F">
              <w:t xml:space="preserve"> </w:t>
            </w:r>
            <w:r w:rsidR="00A8719F" w:rsidRPr="005A2B50">
              <w:t>to determine potential additional work plan item(s)</w:t>
            </w:r>
          </w:p>
        </w:tc>
        <w:tc>
          <w:tcPr>
            <w:tcW w:w="1980" w:type="dxa"/>
          </w:tcPr>
          <w:p w14:paraId="04468D71" w14:textId="6451F1DC" w:rsidR="00592190" w:rsidRPr="004361E8" w:rsidRDefault="005A2B50" w:rsidP="00E03AAB">
            <w:r w:rsidRPr="004361E8">
              <w:t>When agenda time available</w:t>
            </w:r>
          </w:p>
        </w:tc>
        <w:tc>
          <w:tcPr>
            <w:tcW w:w="2070" w:type="dxa"/>
          </w:tcPr>
          <w:p w14:paraId="21ACDE9A" w14:textId="3B234257" w:rsidR="00592190" w:rsidRPr="005A2B50" w:rsidRDefault="001A41EC" w:rsidP="00E03AAB">
            <w:r w:rsidRPr="005A2B50">
              <w:t>Meeting Info Item</w:t>
            </w:r>
          </w:p>
        </w:tc>
      </w:tr>
      <w:tr w:rsidR="001A41EC" w14:paraId="6D6D8957" w14:textId="77777777" w:rsidTr="00007726">
        <w:tc>
          <w:tcPr>
            <w:tcW w:w="4225" w:type="dxa"/>
          </w:tcPr>
          <w:p w14:paraId="58573E5C" w14:textId="43F9AA75" w:rsidR="003410B9" w:rsidRDefault="00C91D28" w:rsidP="00E03AAB">
            <w:pPr>
              <w:rPr>
                <w:rFonts w:eastAsia="Times New Roman"/>
                <w:b/>
              </w:rPr>
            </w:pPr>
            <w:r w:rsidRPr="00A6486B">
              <w:rPr>
                <w:rFonts w:eastAsia="Times New Roman"/>
                <w:b/>
              </w:rPr>
              <w:t>5</w:t>
            </w:r>
            <w:r w:rsidR="003410B9" w:rsidRPr="00A6486B">
              <w:rPr>
                <w:rFonts w:eastAsia="Times New Roman"/>
              </w:rPr>
              <w:t>.</w:t>
            </w:r>
            <w:r w:rsidR="003410B9">
              <w:rPr>
                <w:rFonts w:eastAsia="Times New Roman"/>
              </w:rPr>
              <w:t xml:space="preserve">  </w:t>
            </w:r>
            <w:r w:rsidR="003410B9" w:rsidRPr="00DB60D9">
              <w:rPr>
                <w:rFonts w:eastAsia="Times New Roman"/>
                <w:b/>
              </w:rPr>
              <w:t>Evaluate Additional Items through information presentations:</w:t>
            </w:r>
          </w:p>
          <w:p w14:paraId="71D982E0" w14:textId="77777777" w:rsidR="003410B9" w:rsidRDefault="003410B9" w:rsidP="00E03AAB">
            <w:pPr>
              <w:rPr>
                <w:rFonts w:eastAsia="Times New Roman"/>
                <w:b/>
              </w:rPr>
            </w:pPr>
          </w:p>
          <w:p w14:paraId="2155F359" w14:textId="33D1FD6B" w:rsidR="000F0E59" w:rsidRPr="00FA11C7" w:rsidRDefault="00C91D28" w:rsidP="00E03AAB">
            <w:pPr>
              <w:rPr>
                <w:rFonts w:eastAsia="Times New Roman"/>
              </w:rPr>
            </w:pPr>
            <w:r w:rsidRPr="00FA11C7">
              <w:rPr>
                <w:rFonts w:eastAsia="Times New Roman"/>
              </w:rPr>
              <w:t>A.</w:t>
            </w:r>
            <w:r w:rsidR="000F0E59" w:rsidRPr="00FA11C7">
              <w:rPr>
                <w:rFonts w:eastAsia="Times New Roman"/>
              </w:rPr>
              <w:t xml:space="preserve">  Jobs/Numbers Associated with (Energy Items in) CAP</w:t>
            </w:r>
            <w:r w:rsidR="00EB1527" w:rsidRPr="00FA11C7">
              <w:rPr>
                <w:rFonts w:eastAsia="Times New Roman"/>
              </w:rPr>
              <w:t xml:space="preserve"> </w:t>
            </w:r>
          </w:p>
          <w:p w14:paraId="7965652F" w14:textId="77777777" w:rsidR="000F0E59" w:rsidRDefault="000F0E59" w:rsidP="00E03AAB">
            <w:pPr>
              <w:rPr>
                <w:rFonts w:eastAsia="Times New Roman"/>
              </w:rPr>
            </w:pPr>
          </w:p>
          <w:p w14:paraId="41E7C3B2" w14:textId="7C82A02D" w:rsidR="000F0E59" w:rsidRPr="00FA11C7" w:rsidRDefault="00C91D28" w:rsidP="00E03AAB">
            <w:pPr>
              <w:rPr>
                <w:rFonts w:eastAsia="Times New Roman"/>
              </w:rPr>
            </w:pPr>
            <w:r w:rsidRPr="00FA11C7">
              <w:rPr>
                <w:rFonts w:eastAsia="Times New Roman"/>
              </w:rPr>
              <w:t xml:space="preserve">B.  </w:t>
            </w:r>
            <w:r w:rsidR="00EB1527" w:rsidRPr="00FA11C7">
              <w:rPr>
                <w:rFonts w:eastAsia="Times New Roman"/>
              </w:rPr>
              <w:t xml:space="preserve">Public Health consequences Climate change </w:t>
            </w:r>
            <w:r w:rsidR="00FA11C7" w:rsidRPr="00FA11C7">
              <w:rPr>
                <w:rFonts w:eastAsia="Times New Roman"/>
                <w:u w:val="single"/>
              </w:rPr>
              <w:t>(</w:t>
            </w:r>
            <w:r w:rsidR="00FA11C7" w:rsidRPr="00FA11C7">
              <w:rPr>
                <w:rFonts w:eastAsia="Times New Roman"/>
              </w:rPr>
              <w:t>especially related to communities of concern)</w:t>
            </w:r>
          </w:p>
          <w:p w14:paraId="27E77A47" w14:textId="77777777" w:rsidR="00FD32BE" w:rsidRDefault="00FD32BE" w:rsidP="00E03AAB">
            <w:pPr>
              <w:rPr>
                <w:rFonts w:eastAsia="Times New Roman"/>
              </w:rPr>
            </w:pPr>
          </w:p>
          <w:p w14:paraId="764AB208" w14:textId="5D9DAE42" w:rsidR="00EE1350" w:rsidRPr="00FA11C7" w:rsidRDefault="00C91D28" w:rsidP="00E03AAB">
            <w:pPr>
              <w:rPr>
                <w:rFonts w:eastAsia="Times New Roman"/>
              </w:rPr>
            </w:pPr>
            <w:r w:rsidRPr="00FA11C7">
              <w:rPr>
                <w:rFonts w:eastAsia="Times New Roman"/>
              </w:rPr>
              <w:t>C</w:t>
            </w:r>
            <w:r w:rsidR="00EE1350" w:rsidRPr="00FA11C7">
              <w:rPr>
                <w:rFonts w:eastAsia="Times New Roman"/>
              </w:rPr>
              <w:t>. Items Referred from Environment Committee of City Council</w:t>
            </w:r>
          </w:p>
          <w:p w14:paraId="4CB8CFC0" w14:textId="77777777" w:rsidR="00BB3D59" w:rsidRDefault="00BB3D59" w:rsidP="00E03AAB">
            <w:pPr>
              <w:rPr>
                <w:rFonts w:eastAsia="Times New Roman"/>
              </w:rPr>
            </w:pPr>
          </w:p>
          <w:p w14:paraId="2A9CDE9C" w14:textId="36A56B78" w:rsidR="00EE1350" w:rsidRPr="00FA11C7" w:rsidRDefault="00C91D28" w:rsidP="00E03AAB">
            <w:pPr>
              <w:rPr>
                <w:rFonts w:eastAsia="Times New Roman"/>
              </w:rPr>
            </w:pPr>
            <w:r w:rsidRPr="00FA11C7">
              <w:rPr>
                <w:rFonts w:eastAsia="Times New Roman"/>
              </w:rPr>
              <w:t>D</w:t>
            </w:r>
            <w:r w:rsidR="00EE1350" w:rsidRPr="00FA11C7">
              <w:rPr>
                <w:rFonts w:eastAsia="Times New Roman"/>
              </w:rPr>
              <w:t>.   Review of natural gas system including projected use of</w:t>
            </w:r>
            <w:r w:rsidR="00EB1527" w:rsidRPr="00FA11C7">
              <w:rPr>
                <w:rFonts w:eastAsia="Times New Roman"/>
              </w:rPr>
              <w:t xml:space="preserve"> electrical </w:t>
            </w:r>
            <w:r w:rsidR="00EE1350" w:rsidRPr="00FA11C7">
              <w:rPr>
                <w:rFonts w:eastAsia="Times New Roman"/>
              </w:rPr>
              <w:t xml:space="preserve"> power for operation and potential for conversion of natural gas uses to r</w:t>
            </w:r>
            <w:r w:rsidR="0091467E" w:rsidRPr="00FA11C7">
              <w:rPr>
                <w:rFonts w:eastAsia="Times New Roman"/>
              </w:rPr>
              <w:t>enewable</w:t>
            </w:r>
            <w:r w:rsidR="00EE1350" w:rsidRPr="00FA11C7">
              <w:rPr>
                <w:rFonts w:eastAsia="Times New Roman"/>
              </w:rPr>
              <w:t xml:space="preserve"> power</w:t>
            </w:r>
          </w:p>
          <w:p w14:paraId="3BA2F98B" w14:textId="77777777" w:rsidR="00EE1350" w:rsidRDefault="00EE1350" w:rsidP="00E03AAB">
            <w:pPr>
              <w:rPr>
                <w:rFonts w:eastAsia="Times New Roman"/>
              </w:rPr>
            </w:pPr>
          </w:p>
          <w:p w14:paraId="1B0F2183" w14:textId="77777777" w:rsidR="006F2063" w:rsidRDefault="006F2063" w:rsidP="00E03AAB">
            <w:pPr>
              <w:rPr>
                <w:rFonts w:eastAsia="Times New Roman"/>
                <w:u w:val="single"/>
              </w:rPr>
            </w:pPr>
          </w:p>
          <w:p w14:paraId="2E855A62" w14:textId="0C9F916E" w:rsidR="006F2063" w:rsidRPr="00B646E4" w:rsidRDefault="00FA11C7" w:rsidP="00E03AAB">
            <w:pPr>
              <w:rPr>
                <w:rFonts w:eastAsia="Times New Roman"/>
                <w:u w:val="single"/>
              </w:rPr>
            </w:pPr>
            <w:r>
              <w:rPr>
                <w:rFonts w:eastAsia="Times New Roman"/>
                <w:b/>
              </w:rPr>
              <w:t xml:space="preserve">5. Evaluate </w:t>
            </w:r>
            <w:r w:rsidR="006F2063" w:rsidRPr="00B646E4">
              <w:rPr>
                <w:rFonts w:eastAsia="Times New Roman"/>
                <w:b/>
              </w:rPr>
              <w:t xml:space="preserve">Additional Items </w:t>
            </w:r>
            <w:r w:rsidR="00B646E4">
              <w:rPr>
                <w:rFonts w:eastAsia="Times New Roman"/>
                <w:b/>
              </w:rPr>
              <w:t>(</w:t>
            </w:r>
            <w:r w:rsidR="006F2063" w:rsidRPr="00B646E4">
              <w:rPr>
                <w:rFonts w:eastAsia="Times New Roman"/>
              </w:rPr>
              <w:t>Continued</w:t>
            </w:r>
            <w:r w:rsidR="006F2063" w:rsidRPr="00B646E4">
              <w:rPr>
                <w:rFonts w:eastAsia="Times New Roman"/>
                <w:u w:val="single"/>
              </w:rPr>
              <w:t>)</w:t>
            </w:r>
          </w:p>
          <w:p w14:paraId="4CE9397E" w14:textId="77777777" w:rsidR="006F2063" w:rsidRDefault="006F2063" w:rsidP="00E03AAB">
            <w:pPr>
              <w:rPr>
                <w:rFonts w:eastAsia="Times New Roman"/>
                <w:u w:val="single"/>
              </w:rPr>
            </w:pPr>
          </w:p>
          <w:p w14:paraId="60B83A23" w14:textId="627BFE46" w:rsidR="00EE1350" w:rsidRPr="00FA11C7" w:rsidRDefault="00C91D28" w:rsidP="00E03AAB">
            <w:pPr>
              <w:rPr>
                <w:rFonts w:eastAsia="Times New Roman"/>
              </w:rPr>
            </w:pPr>
            <w:r w:rsidRPr="00FA11C7">
              <w:rPr>
                <w:rFonts w:eastAsia="Times New Roman"/>
              </w:rPr>
              <w:t>E</w:t>
            </w:r>
            <w:r w:rsidR="00EE1350" w:rsidRPr="00FA11C7">
              <w:rPr>
                <w:rFonts w:eastAsia="Times New Roman"/>
              </w:rPr>
              <w:t xml:space="preserve">.  Review of projected increase in use of electrical power for transportation </w:t>
            </w:r>
          </w:p>
          <w:p w14:paraId="7A9F8A62" w14:textId="77777777" w:rsidR="00EE1350" w:rsidRDefault="00EE1350" w:rsidP="00E03AAB">
            <w:pPr>
              <w:rPr>
                <w:rFonts w:eastAsia="Times New Roman"/>
              </w:rPr>
            </w:pPr>
          </w:p>
        </w:tc>
        <w:tc>
          <w:tcPr>
            <w:tcW w:w="2340" w:type="dxa"/>
          </w:tcPr>
          <w:p w14:paraId="407ECA01" w14:textId="50AF2F44" w:rsidR="003410B9" w:rsidRDefault="00EA0999" w:rsidP="00E03A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(</w:t>
            </w:r>
            <w:r w:rsidRPr="00D807D7">
              <w:rPr>
                <w:rFonts w:eastAsia="Times New Roman"/>
                <w:i/>
                <w:u w:val="single"/>
              </w:rPr>
              <w:t>Presentations to be</w:t>
            </w:r>
            <w:r w:rsidRPr="00DB60D9">
              <w:rPr>
                <w:rFonts w:eastAsia="Times New Roman"/>
                <w:u w:val="single"/>
              </w:rPr>
              <w:t xml:space="preserve"> arranged through staff</w:t>
            </w:r>
            <w:r>
              <w:rPr>
                <w:rFonts w:eastAsia="Times New Roman"/>
              </w:rPr>
              <w:t>)</w:t>
            </w:r>
          </w:p>
          <w:p w14:paraId="5B18614D" w14:textId="77777777" w:rsidR="003410B9" w:rsidRDefault="003410B9" w:rsidP="00E03AAB">
            <w:pPr>
              <w:rPr>
                <w:rFonts w:eastAsia="Times New Roman"/>
              </w:rPr>
            </w:pPr>
          </w:p>
          <w:p w14:paraId="0050BC07" w14:textId="34DD60E9" w:rsidR="006F2063" w:rsidRPr="00A6486B" w:rsidRDefault="006F2063" w:rsidP="00E03AAB">
            <w:pPr>
              <w:rPr>
                <w:rFonts w:eastAsia="Times New Roman"/>
                <w:i/>
                <w:u w:val="single"/>
              </w:rPr>
            </w:pPr>
            <w:r>
              <w:rPr>
                <w:rFonts w:eastAsia="Times New Roman"/>
              </w:rPr>
              <w:t xml:space="preserve"> </w:t>
            </w:r>
            <w:r w:rsidRPr="00A6486B">
              <w:rPr>
                <w:rFonts w:eastAsia="Times New Roman"/>
                <w:i/>
                <w:u w:val="single"/>
              </w:rPr>
              <w:t>(Possible CSE and Equinox Project presentations)</w:t>
            </w:r>
          </w:p>
          <w:p w14:paraId="558CD5B3" w14:textId="5D8F0B34" w:rsidR="00B93F27" w:rsidRPr="005A2B50" w:rsidRDefault="00B93F27" w:rsidP="00E03AAB"/>
        </w:tc>
        <w:tc>
          <w:tcPr>
            <w:tcW w:w="2250" w:type="dxa"/>
          </w:tcPr>
          <w:p w14:paraId="37742A94" w14:textId="77777777" w:rsidR="003410B9" w:rsidRDefault="003410B9" w:rsidP="00E03AAB"/>
          <w:p w14:paraId="79F91503" w14:textId="77777777" w:rsidR="003410B9" w:rsidRDefault="003410B9" w:rsidP="00E03AAB"/>
          <w:p w14:paraId="63A8042E" w14:textId="77777777" w:rsidR="003410B9" w:rsidRDefault="003410B9" w:rsidP="00E03AAB"/>
          <w:p w14:paraId="5C87B140" w14:textId="77777777" w:rsidR="00C479BB" w:rsidRDefault="00C479BB" w:rsidP="00E03AAB"/>
          <w:p w14:paraId="16EF16DC" w14:textId="44501CAD" w:rsidR="00C84C62" w:rsidRPr="005A2B50" w:rsidRDefault="00B93F27" w:rsidP="00C84C62">
            <w:r w:rsidRPr="005A2B50">
              <w:t xml:space="preserve"> </w:t>
            </w:r>
          </w:p>
        </w:tc>
        <w:tc>
          <w:tcPr>
            <w:tcW w:w="1980" w:type="dxa"/>
          </w:tcPr>
          <w:p w14:paraId="7E9248ED" w14:textId="77777777" w:rsidR="003410B9" w:rsidRDefault="003410B9" w:rsidP="00E03AAB"/>
          <w:p w14:paraId="2999EC45" w14:textId="77777777" w:rsidR="003410B9" w:rsidRDefault="003410B9" w:rsidP="00E03AAB"/>
          <w:p w14:paraId="1109DD79" w14:textId="77777777" w:rsidR="003410B9" w:rsidRDefault="003410B9" w:rsidP="00E03AAB"/>
          <w:p w14:paraId="5CA7DED5" w14:textId="77777777" w:rsidR="00C479BB" w:rsidRDefault="00C479BB" w:rsidP="00E03AAB"/>
          <w:p w14:paraId="6D4CBFCC" w14:textId="5068F336" w:rsidR="00B93F27" w:rsidRPr="00C84C62" w:rsidRDefault="00B93F27" w:rsidP="00E03AAB">
            <w:r w:rsidRPr="00C84C62">
              <w:t xml:space="preserve"> </w:t>
            </w:r>
          </w:p>
        </w:tc>
        <w:tc>
          <w:tcPr>
            <w:tcW w:w="2070" w:type="dxa"/>
          </w:tcPr>
          <w:p w14:paraId="4D04B225" w14:textId="77777777" w:rsidR="003410B9" w:rsidRDefault="003410B9" w:rsidP="00E03AAB"/>
          <w:p w14:paraId="16F5A18E" w14:textId="77777777" w:rsidR="003410B9" w:rsidRDefault="003410B9" w:rsidP="00E03AAB"/>
          <w:p w14:paraId="6843925C" w14:textId="77777777" w:rsidR="003410B9" w:rsidRDefault="003410B9" w:rsidP="00E03AAB"/>
          <w:p w14:paraId="2F1C7183" w14:textId="77777777" w:rsidR="00C479BB" w:rsidRDefault="00C479BB" w:rsidP="00E03AAB"/>
          <w:p w14:paraId="3466F90F" w14:textId="65473AB4" w:rsidR="00685CF4" w:rsidRPr="00C84C62" w:rsidRDefault="00685CF4" w:rsidP="00E03AAB">
            <w:pPr>
              <w:rPr>
                <w:u w:val="single"/>
              </w:rPr>
            </w:pPr>
          </w:p>
        </w:tc>
      </w:tr>
      <w:tr w:rsidR="001A41EC" w14:paraId="083D6327" w14:textId="77777777" w:rsidTr="00CC3D14">
        <w:tc>
          <w:tcPr>
            <w:tcW w:w="4225" w:type="dxa"/>
          </w:tcPr>
          <w:p w14:paraId="49D6BB64" w14:textId="0D8B82B5" w:rsidR="00C91D28" w:rsidRPr="00FA11C7" w:rsidRDefault="00C91D28" w:rsidP="00E03AAB">
            <w:pPr>
              <w:rPr>
                <w:b/>
              </w:rPr>
            </w:pPr>
            <w:r w:rsidRPr="00FA11C7">
              <w:rPr>
                <w:b/>
              </w:rPr>
              <w:lastRenderedPageBreak/>
              <w:t xml:space="preserve">6. Reports and other SEAB Operational </w:t>
            </w:r>
            <w:r w:rsidR="00F12879" w:rsidRPr="00FA11C7">
              <w:rPr>
                <w:b/>
              </w:rPr>
              <w:t xml:space="preserve">or Resource </w:t>
            </w:r>
            <w:r w:rsidRPr="00FA11C7">
              <w:rPr>
                <w:b/>
              </w:rPr>
              <w:t>Items</w:t>
            </w:r>
          </w:p>
          <w:p w14:paraId="61E7908D" w14:textId="0BA16E5B" w:rsidR="00C91D28" w:rsidRPr="00C91D28" w:rsidRDefault="00C91D28" w:rsidP="00E03AAB">
            <w:pPr>
              <w:rPr>
                <w:b/>
                <w:u w:val="single"/>
              </w:rPr>
            </w:pPr>
          </w:p>
          <w:p w14:paraId="6E48C0F1" w14:textId="7E999F4C" w:rsidR="00FD32BE" w:rsidRPr="009D2086" w:rsidRDefault="00C91D28" w:rsidP="00E03AAB">
            <w:r w:rsidRPr="00187C59">
              <w:rPr>
                <w:b/>
              </w:rPr>
              <w:t>A</w:t>
            </w:r>
            <w:r w:rsidRPr="00F12879">
              <w:rPr>
                <w:b/>
                <w:u w:val="single"/>
              </w:rPr>
              <w:t>.</w:t>
            </w:r>
            <w:r>
              <w:rPr>
                <w:b/>
              </w:rPr>
              <w:t xml:space="preserve"> </w:t>
            </w:r>
            <w:r w:rsidR="00CF6CBE" w:rsidRPr="009D2086">
              <w:rPr>
                <w:b/>
              </w:rPr>
              <w:t xml:space="preserve"> </w:t>
            </w:r>
            <w:r w:rsidR="0049155E" w:rsidRPr="009D2086">
              <w:rPr>
                <w:b/>
              </w:rPr>
              <w:t>Report to Environment Committee</w:t>
            </w:r>
            <w:r w:rsidR="0063225D" w:rsidRPr="009D2086">
              <w:rPr>
                <w:b/>
              </w:rPr>
              <w:t xml:space="preserve"> *</w:t>
            </w:r>
          </w:p>
          <w:p w14:paraId="51EBF844" w14:textId="77777777" w:rsidR="00FD32BE" w:rsidRDefault="00FD32BE" w:rsidP="00E03AAB"/>
          <w:p w14:paraId="4F6EFE04" w14:textId="77777777" w:rsidR="00FD32BE" w:rsidRDefault="00FD32BE" w:rsidP="00E03AAB"/>
          <w:p w14:paraId="7013CDF8" w14:textId="6352C039" w:rsidR="00CF6CBE" w:rsidRPr="00187C59" w:rsidRDefault="00C91D28" w:rsidP="00E03AAB">
            <w:pPr>
              <w:rPr>
                <w:b/>
              </w:rPr>
            </w:pPr>
            <w:r w:rsidRPr="00187C59">
              <w:rPr>
                <w:b/>
              </w:rPr>
              <w:t>B.</w:t>
            </w:r>
            <w:r w:rsidR="00CF6CBE" w:rsidRPr="009D2086">
              <w:rPr>
                <w:b/>
              </w:rPr>
              <w:t xml:space="preserve"> Work Plan for </w:t>
            </w:r>
            <w:r w:rsidR="00053EFF" w:rsidRPr="00187C59">
              <w:rPr>
                <w:b/>
              </w:rPr>
              <w:t>2020</w:t>
            </w:r>
          </w:p>
          <w:p w14:paraId="3F664B3C" w14:textId="77777777" w:rsidR="00CF6CBE" w:rsidRDefault="00CF6CBE" w:rsidP="00E03AAB"/>
          <w:p w14:paraId="74D6653E" w14:textId="77777777" w:rsidR="00187C59" w:rsidRDefault="00187C59" w:rsidP="00E03AAB"/>
          <w:p w14:paraId="5FF6E1CD" w14:textId="77777777" w:rsidR="00187C59" w:rsidRDefault="00187C59" w:rsidP="00E03AAB"/>
          <w:p w14:paraId="72048478" w14:textId="6D36459D" w:rsidR="0063225D" w:rsidRPr="0063225D" w:rsidRDefault="00F12879" w:rsidP="00E03AAB">
            <w:pPr>
              <w:rPr>
                <w:b/>
              </w:rPr>
            </w:pPr>
            <w:r w:rsidRPr="00187C59">
              <w:rPr>
                <w:b/>
              </w:rPr>
              <w:t>C.</w:t>
            </w:r>
            <w:r>
              <w:rPr>
                <w:b/>
                <w:u w:val="single"/>
              </w:rPr>
              <w:t xml:space="preserve"> </w:t>
            </w:r>
            <w:r w:rsidR="0063225D" w:rsidRPr="0063225D">
              <w:rPr>
                <w:b/>
              </w:rPr>
              <w:t>Provide Budget Recommendations to Mayor and City Council</w:t>
            </w:r>
          </w:p>
          <w:p w14:paraId="1E3AC718" w14:textId="77777777" w:rsidR="0063225D" w:rsidRDefault="0063225D" w:rsidP="00E03AAB"/>
        </w:tc>
        <w:tc>
          <w:tcPr>
            <w:tcW w:w="2340" w:type="dxa"/>
          </w:tcPr>
          <w:p w14:paraId="4DDFD4C0" w14:textId="77777777" w:rsidR="00C91D28" w:rsidRDefault="00C91D28" w:rsidP="00E03AAB"/>
          <w:p w14:paraId="4B135992" w14:textId="77777777" w:rsidR="00C91D28" w:rsidRDefault="00C91D28" w:rsidP="00E03AAB"/>
          <w:p w14:paraId="40601EF0" w14:textId="77777777" w:rsidR="00C91D28" w:rsidRDefault="00C91D28" w:rsidP="00E03AAB"/>
          <w:p w14:paraId="7B1FD02D" w14:textId="117B430E" w:rsidR="00CF6CBE" w:rsidRDefault="00CF6CBE" w:rsidP="00E03AAB">
            <w:pPr>
              <w:rPr>
                <w:u w:val="single"/>
              </w:rPr>
            </w:pPr>
            <w:r w:rsidRPr="009D2086">
              <w:t xml:space="preserve">Chairperson </w:t>
            </w:r>
            <w:r w:rsidR="009D2086" w:rsidRPr="00EA0999">
              <w:t xml:space="preserve">or designee(s) </w:t>
            </w:r>
          </w:p>
          <w:p w14:paraId="0E825778" w14:textId="77777777" w:rsidR="00ED599F" w:rsidRDefault="00ED599F" w:rsidP="00E03AAB">
            <w:pPr>
              <w:rPr>
                <w:u w:val="single"/>
              </w:rPr>
            </w:pPr>
          </w:p>
          <w:p w14:paraId="2F88E097" w14:textId="77777777" w:rsidR="00ED599F" w:rsidRDefault="00ED599F" w:rsidP="00E03AAB">
            <w:pPr>
              <w:rPr>
                <w:u w:val="single"/>
              </w:rPr>
            </w:pPr>
          </w:p>
          <w:p w14:paraId="311CCBEF" w14:textId="77777777" w:rsidR="009D2086" w:rsidRDefault="009D2086" w:rsidP="00E03AAB">
            <w:pPr>
              <w:rPr>
                <w:u w:val="single"/>
              </w:rPr>
            </w:pPr>
          </w:p>
          <w:p w14:paraId="38C869D0" w14:textId="77777777" w:rsidR="009D2086" w:rsidRDefault="009D2086" w:rsidP="00E03AAB">
            <w:pPr>
              <w:rPr>
                <w:u w:val="single"/>
              </w:rPr>
            </w:pPr>
          </w:p>
          <w:p w14:paraId="7B90302B" w14:textId="77777777" w:rsidR="009D2086" w:rsidRDefault="009D2086" w:rsidP="00E03AAB">
            <w:pPr>
              <w:rPr>
                <w:u w:val="single"/>
              </w:rPr>
            </w:pPr>
          </w:p>
          <w:p w14:paraId="40C82044" w14:textId="77777777" w:rsidR="00EA0999" w:rsidRDefault="00EA0999" w:rsidP="00E03AAB">
            <w:pPr>
              <w:rPr>
                <w:u w:val="single"/>
              </w:rPr>
            </w:pPr>
          </w:p>
          <w:p w14:paraId="4FF49A31" w14:textId="6594D921" w:rsidR="009D2086" w:rsidRPr="00EA0999" w:rsidRDefault="009D2086" w:rsidP="00E03AAB">
            <w:r w:rsidRPr="00EA0999">
              <w:t>Staff input</w:t>
            </w:r>
          </w:p>
        </w:tc>
        <w:tc>
          <w:tcPr>
            <w:tcW w:w="2250" w:type="dxa"/>
          </w:tcPr>
          <w:p w14:paraId="1EF1B965" w14:textId="77777777" w:rsidR="00C91D28" w:rsidRDefault="00C91D28" w:rsidP="00E03AAB"/>
          <w:p w14:paraId="428FC26A" w14:textId="77777777" w:rsidR="00C91D28" w:rsidRDefault="00C91D28" w:rsidP="00E03AAB"/>
          <w:p w14:paraId="2022458F" w14:textId="77777777" w:rsidR="00C91D28" w:rsidRDefault="00C91D28" w:rsidP="00E03AAB"/>
          <w:p w14:paraId="0F2D88F0" w14:textId="77777777" w:rsidR="00592190" w:rsidRPr="009D2086" w:rsidRDefault="00917163" w:rsidP="00E03AAB">
            <w:r w:rsidRPr="009D2086">
              <w:t>Information and input for Board</w:t>
            </w:r>
          </w:p>
          <w:p w14:paraId="60EB2060" w14:textId="77777777" w:rsidR="0063225D" w:rsidRDefault="0063225D" w:rsidP="00E03AAB">
            <w:pPr>
              <w:rPr>
                <w:u w:val="single"/>
              </w:rPr>
            </w:pPr>
          </w:p>
          <w:p w14:paraId="72C2AA72" w14:textId="77777777" w:rsidR="009D2086" w:rsidRDefault="009D2086" w:rsidP="00E03AAB"/>
          <w:p w14:paraId="1A5ABC67" w14:textId="77777777" w:rsidR="0063225D" w:rsidRDefault="0063225D" w:rsidP="00E03AAB">
            <w:r w:rsidRPr="009D2086">
              <w:t>Information and input for Board</w:t>
            </w:r>
          </w:p>
          <w:p w14:paraId="25FA8719" w14:textId="77777777" w:rsidR="009D2086" w:rsidRDefault="009D2086" w:rsidP="00E03AAB"/>
          <w:p w14:paraId="171D8F18" w14:textId="77777777" w:rsidR="009D2086" w:rsidRDefault="009D2086" w:rsidP="00E03AAB"/>
          <w:p w14:paraId="75CC25A9" w14:textId="64074A5B" w:rsidR="009D2086" w:rsidRPr="00EA0999" w:rsidRDefault="009D2086" w:rsidP="00E03AAB">
            <w:r w:rsidRPr="00EA0999">
              <w:t>Letter to Mayor and City Council</w:t>
            </w:r>
          </w:p>
        </w:tc>
        <w:tc>
          <w:tcPr>
            <w:tcW w:w="1980" w:type="dxa"/>
          </w:tcPr>
          <w:p w14:paraId="3A6223E5" w14:textId="77777777" w:rsidR="00C91D28" w:rsidRDefault="00C91D28" w:rsidP="00E03AAB"/>
          <w:p w14:paraId="5DD34BC0" w14:textId="77777777" w:rsidR="00C91D28" w:rsidRDefault="00C91D28" w:rsidP="00E03AAB"/>
          <w:p w14:paraId="0E0DE590" w14:textId="77777777" w:rsidR="00C91D28" w:rsidRDefault="00C91D28" w:rsidP="00E03AAB"/>
          <w:p w14:paraId="1704BE08" w14:textId="3BB6E9CE" w:rsidR="0063225D" w:rsidRPr="00EA0999" w:rsidRDefault="00917163" w:rsidP="00E03AAB">
            <w:r w:rsidRPr="009D2086">
              <w:t>Q 2 and 4</w:t>
            </w:r>
            <w:r w:rsidR="009D2086">
              <w:t xml:space="preserve"> </w:t>
            </w:r>
            <w:r w:rsidR="009D2086" w:rsidRPr="00EA0999">
              <w:t>( if required semi annually)</w:t>
            </w:r>
          </w:p>
          <w:p w14:paraId="3111D153" w14:textId="77777777" w:rsidR="009D2086" w:rsidRDefault="009D2086" w:rsidP="00E03AAB"/>
          <w:p w14:paraId="396259A8" w14:textId="77777777" w:rsidR="0063225D" w:rsidRPr="009D2086" w:rsidRDefault="0063225D" w:rsidP="00E03AAB">
            <w:r w:rsidRPr="009D2086">
              <w:t>Q 4</w:t>
            </w:r>
          </w:p>
          <w:p w14:paraId="0D164B51" w14:textId="77777777" w:rsidR="00ED599F" w:rsidRDefault="00ED599F" w:rsidP="00E03AAB">
            <w:pPr>
              <w:rPr>
                <w:u w:val="single"/>
              </w:rPr>
            </w:pPr>
          </w:p>
          <w:p w14:paraId="2B540844" w14:textId="77777777" w:rsidR="00ED599F" w:rsidRDefault="00ED599F" w:rsidP="00E03AAB">
            <w:pPr>
              <w:rPr>
                <w:u w:val="single"/>
              </w:rPr>
            </w:pPr>
          </w:p>
          <w:p w14:paraId="76D10421" w14:textId="77777777" w:rsidR="00ED599F" w:rsidRDefault="00ED599F" w:rsidP="00E03AAB">
            <w:pPr>
              <w:rPr>
                <w:u w:val="single"/>
              </w:rPr>
            </w:pPr>
          </w:p>
          <w:p w14:paraId="7E1FA61F" w14:textId="77777777" w:rsidR="00ED599F" w:rsidRPr="00EA0999" w:rsidRDefault="00ED599F" w:rsidP="00E03AAB">
            <w:r w:rsidRPr="009D2086">
              <w:t>Q 1 and 2</w:t>
            </w:r>
            <w:r w:rsidR="00053EFF">
              <w:t xml:space="preserve"> </w:t>
            </w:r>
            <w:r w:rsidR="00053EFF" w:rsidRPr="00EA0999">
              <w:t xml:space="preserve">for FY 2020 Budget </w:t>
            </w:r>
          </w:p>
          <w:p w14:paraId="33CDB8C2" w14:textId="4CA3B708" w:rsidR="00053EFF" w:rsidRPr="00053EFF" w:rsidRDefault="00053EFF" w:rsidP="00E03AAB">
            <w:pPr>
              <w:rPr>
                <w:u w:val="single"/>
              </w:rPr>
            </w:pPr>
            <w:r w:rsidRPr="00EA0999">
              <w:t>Q4 for FY 2121 Budget</w:t>
            </w:r>
          </w:p>
        </w:tc>
        <w:tc>
          <w:tcPr>
            <w:tcW w:w="2070" w:type="dxa"/>
          </w:tcPr>
          <w:p w14:paraId="6207D79D" w14:textId="77777777" w:rsidR="00C91D28" w:rsidRDefault="00C91D28" w:rsidP="00E03AAB"/>
          <w:p w14:paraId="462C6C80" w14:textId="77777777" w:rsidR="00C91D28" w:rsidRDefault="00C91D28" w:rsidP="00E03AAB"/>
          <w:p w14:paraId="314B4444" w14:textId="77777777" w:rsidR="00C91D28" w:rsidRDefault="00C91D28" w:rsidP="00E03AAB"/>
          <w:p w14:paraId="4819571D" w14:textId="77777777" w:rsidR="00592190" w:rsidRPr="009D2086" w:rsidRDefault="00917163" w:rsidP="00E03AAB">
            <w:r w:rsidRPr="009D2086">
              <w:t xml:space="preserve">Two meetings for two </w:t>
            </w:r>
            <w:proofErr w:type="spellStart"/>
            <w:r w:rsidRPr="009D2086">
              <w:t>semi annual</w:t>
            </w:r>
            <w:proofErr w:type="spellEnd"/>
            <w:r w:rsidRPr="009D2086">
              <w:t xml:space="preserve"> reports</w:t>
            </w:r>
          </w:p>
          <w:p w14:paraId="13982503" w14:textId="77777777" w:rsidR="009D2086" w:rsidRDefault="009D2086" w:rsidP="00E03AAB"/>
          <w:p w14:paraId="6069F0AF" w14:textId="77777777" w:rsidR="0063225D" w:rsidRPr="009D2086" w:rsidRDefault="0063225D" w:rsidP="00E03AAB">
            <w:r w:rsidRPr="009D2086">
              <w:t>Two meeting items one for input and one for adoption</w:t>
            </w:r>
          </w:p>
          <w:p w14:paraId="733452CF" w14:textId="77777777" w:rsidR="009D2086" w:rsidRDefault="009D2086" w:rsidP="00E03AAB"/>
          <w:p w14:paraId="7635C7C2" w14:textId="634F0224" w:rsidR="0063225D" w:rsidRPr="009D2086" w:rsidRDefault="00ED599F" w:rsidP="00E03AAB">
            <w:r w:rsidRPr="009D2086">
              <w:t>TBD</w:t>
            </w:r>
          </w:p>
        </w:tc>
      </w:tr>
    </w:tbl>
    <w:p w14:paraId="20351869" w14:textId="77777777" w:rsidR="00EA0999" w:rsidRDefault="00007726" w:rsidP="0063225D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007726">
        <w:rPr>
          <w:rFonts w:eastAsia="Times New Roman"/>
        </w:rPr>
        <w:t>Key reports to the Environment Committee should be scheduled for review at the preceding SEAB meeting</w:t>
      </w:r>
      <w:r w:rsidR="009D2086">
        <w:rPr>
          <w:rFonts w:eastAsia="Times New Roman"/>
        </w:rPr>
        <w:tab/>
      </w:r>
      <w:r w:rsidR="009D2086">
        <w:rPr>
          <w:rFonts w:eastAsia="Times New Roman"/>
        </w:rPr>
        <w:tab/>
      </w:r>
      <w:r w:rsidR="009D2086">
        <w:rPr>
          <w:rFonts w:eastAsia="Times New Roman"/>
        </w:rPr>
        <w:tab/>
      </w:r>
      <w:r w:rsidR="009D2086">
        <w:rPr>
          <w:rFonts w:eastAsia="Times New Roman"/>
        </w:rPr>
        <w:tab/>
      </w:r>
      <w:r w:rsidR="009D2086">
        <w:rPr>
          <w:rFonts w:eastAsia="Times New Roman"/>
        </w:rPr>
        <w:tab/>
      </w:r>
      <w:r w:rsidR="009D2086">
        <w:rPr>
          <w:rFonts w:eastAsia="Times New Roman"/>
        </w:rPr>
        <w:tab/>
      </w:r>
      <w:r w:rsidR="009D2086">
        <w:rPr>
          <w:rFonts w:eastAsia="Times New Roman"/>
        </w:rPr>
        <w:tab/>
      </w:r>
      <w:r w:rsidR="009D2086">
        <w:rPr>
          <w:rFonts w:eastAsia="Times New Roman"/>
        </w:rPr>
        <w:tab/>
      </w:r>
      <w:r w:rsidR="009D2086">
        <w:rPr>
          <w:rFonts w:eastAsia="Times New Roman"/>
        </w:rPr>
        <w:tab/>
      </w:r>
      <w:r w:rsidR="009D2086">
        <w:rPr>
          <w:rFonts w:eastAsia="Times New Roman"/>
        </w:rPr>
        <w:tab/>
      </w:r>
    </w:p>
    <w:p w14:paraId="11D94ABF" w14:textId="77777777" w:rsidR="00EA0999" w:rsidRDefault="00EA0999" w:rsidP="00EA0999">
      <w:pPr>
        <w:pStyle w:val="ListParagraph"/>
        <w:rPr>
          <w:rFonts w:eastAsia="Times New Roman"/>
        </w:rPr>
      </w:pPr>
    </w:p>
    <w:p w14:paraId="58153EE7" w14:textId="30488297" w:rsidR="00EA0999" w:rsidRPr="00EA0999" w:rsidRDefault="00EA0999" w:rsidP="00EA0999">
      <w:pPr>
        <w:pStyle w:val="ListParagraph"/>
        <w:rPr>
          <w:rFonts w:eastAsia="Times New Roman"/>
          <w:b/>
        </w:rPr>
      </w:pPr>
      <w:r w:rsidRPr="00EA0999">
        <w:rPr>
          <w:rFonts w:eastAsia="Times New Roman"/>
          <w:b/>
        </w:rPr>
        <w:t>File: SEAB 2019 WORK PLAN Ado</w:t>
      </w:r>
      <w:r w:rsidR="005C39DB">
        <w:rPr>
          <w:rFonts w:eastAsia="Times New Roman"/>
          <w:b/>
        </w:rPr>
        <w:t>pted</w:t>
      </w:r>
      <w:r w:rsidRPr="00EA0999">
        <w:rPr>
          <w:rFonts w:eastAsia="Times New Roman"/>
          <w:b/>
        </w:rPr>
        <w:t xml:space="preserve"> 021419</w:t>
      </w:r>
    </w:p>
    <w:p w14:paraId="6C8D3710" w14:textId="77777777" w:rsidR="00EA0999" w:rsidRDefault="00EA0999" w:rsidP="00EA0999">
      <w:pPr>
        <w:pStyle w:val="ListParagraph"/>
        <w:rPr>
          <w:rFonts w:eastAsia="Times New Roman"/>
        </w:rPr>
      </w:pPr>
    </w:p>
    <w:p w14:paraId="1E8FE2AB" w14:textId="68C695D2" w:rsidR="0063225D" w:rsidRPr="00EA0999" w:rsidRDefault="00EA0999" w:rsidP="00EA0999">
      <w:pPr>
        <w:pStyle w:val="ListParagraph"/>
        <w:rPr>
          <w:rFonts w:eastAsia="Times New Roman"/>
        </w:rPr>
      </w:pPr>
      <w:proofErr w:type="spellStart"/>
      <w:r>
        <w:rPr>
          <w:rFonts w:eastAsia="Times New Roman"/>
        </w:rPr>
        <w:t>Prev</w:t>
      </w:r>
      <w:proofErr w:type="spellEnd"/>
      <w:r>
        <w:rPr>
          <w:rFonts w:eastAsia="Times New Roman"/>
        </w:rPr>
        <w:t xml:space="preserve"> </w:t>
      </w:r>
      <w:r w:rsidR="009D2086" w:rsidRPr="00EA0999">
        <w:rPr>
          <w:rFonts w:eastAsia="Times New Roman"/>
        </w:rPr>
        <w:t>file note</w:t>
      </w:r>
      <w:r w:rsidRPr="00EA0999">
        <w:rPr>
          <w:rFonts w:eastAsia="Times New Roman"/>
        </w:rPr>
        <w:t>s</w:t>
      </w:r>
      <w:r>
        <w:rPr>
          <w:rFonts w:eastAsia="Times New Roman"/>
        </w:rPr>
        <w:t xml:space="preserve"> for ref</w:t>
      </w:r>
      <w:r w:rsidR="009D2086" w:rsidRPr="00EA0999">
        <w:rPr>
          <w:rFonts w:eastAsia="Times New Roman"/>
        </w:rPr>
        <w:t xml:space="preserve">: </w:t>
      </w:r>
      <w:r>
        <w:rPr>
          <w:rFonts w:eastAsia="Times New Roman"/>
        </w:rPr>
        <w:t xml:space="preserve">   </w:t>
      </w:r>
      <w:r w:rsidR="009D2086" w:rsidRPr="00EA0999">
        <w:rPr>
          <w:rFonts w:eastAsia="Times New Roman"/>
        </w:rPr>
        <w:t>S</w:t>
      </w:r>
      <w:r>
        <w:rPr>
          <w:rFonts w:eastAsia="Times New Roman"/>
        </w:rPr>
        <w:t>E</w:t>
      </w:r>
      <w:r w:rsidR="009D2086" w:rsidRPr="00EA0999">
        <w:rPr>
          <w:rFonts w:eastAsia="Times New Roman"/>
        </w:rPr>
        <w:t xml:space="preserve">AB 2018 Work Plan </w:t>
      </w:r>
      <w:r w:rsidR="00743F1F" w:rsidRPr="00EA0999">
        <w:rPr>
          <w:rFonts w:eastAsia="Times New Roman"/>
        </w:rPr>
        <w:t>Adopted with Amendments (shown) Feb 8 2018</w:t>
      </w:r>
    </w:p>
    <w:p w14:paraId="30B6F65F" w14:textId="6D708A6C" w:rsidR="000F0E59" w:rsidRPr="000F0E59" w:rsidRDefault="000F0E59" w:rsidP="000F0E59">
      <w:pPr>
        <w:rPr>
          <w:rFonts w:eastAsia="Times New Roman"/>
          <w:u w:val="single"/>
        </w:rPr>
      </w:pPr>
      <w:r>
        <w:rPr>
          <w:rFonts w:eastAsia="Times New Roman"/>
        </w:rPr>
        <w:t xml:space="preserve">                               </w:t>
      </w:r>
      <w:r w:rsidR="00EA0999">
        <w:rPr>
          <w:rFonts w:eastAsia="Times New Roman"/>
        </w:rPr>
        <w:t xml:space="preserve">                            </w:t>
      </w:r>
      <w:r w:rsidRPr="00EA0999">
        <w:rPr>
          <w:rFonts w:eastAsia="Times New Roman"/>
        </w:rPr>
        <w:t xml:space="preserve">SEAB 2019 Draft Items based on 2018 Work Plan Marked Up with JP </w:t>
      </w:r>
      <w:proofErr w:type="spellStart"/>
      <w:r w:rsidRPr="00EA0999">
        <w:rPr>
          <w:rFonts w:eastAsia="Times New Roman"/>
        </w:rPr>
        <w:t>annots</w:t>
      </w:r>
      <w:proofErr w:type="spellEnd"/>
      <w:r w:rsidRPr="00EA0999">
        <w:rPr>
          <w:rFonts w:eastAsia="Times New Roman"/>
        </w:rPr>
        <w:t xml:space="preserve"> 013019</w:t>
      </w:r>
    </w:p>
    <w:sectPr w:rsidR="000F0E59" w:rsidRPr="000F0E59" w:rsidSect="00ED63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10703E"/>
    <w:multiLevelType w:val="hybridMultilevel"/>
    <w:tmpl w:val="A116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E5F5D"/>
    <w:multiLevelType w:val="hybridMultilevel"/>
    <w:tmpl w:val="6158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F2466"/>
    <w:multiLevelType w:val="hybridMultilevel"/>
    <w:tmpl w:val="43BE3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CAA"/>
    <w:rsid w:val="00007726"/>
    <w:rsid w:val="000319F3"/>
    <w:rsid w:val="00031D70"/>
    <w:rsid w:val="00053EFF"/>
    <w:rsid w:val="00065ACF"/>
    <w:rsid w:val="00081933"/>
    <w:rsid w:val="000C445E"/>
    <w:rsid w:val="000E4C91"/>
    <w:rsid w:val="000E6A15"/>
    <w:rsid w:val="000F0E59"/>
    <w:rsid w:val="000F16AC"/>
    <w:rsid w:val="00101BD6"/>
    <w:rsid w:val="00133BB0"/>
    <w:rsid w:val="0015429A"/>
    <w:rsid w:val="00172F54"/>
    <w:rsid w:val="00186396"/>
    <w:rsid w:val="00187C59"/>
    <w:rsid w:val="001A3729"/>
    <w:rsid w:val="001A41EC"/>
    <w:rsid w:val="00204733"/>
    <w:rsid w:val="0028285F"/>
    <w:rsid w:val="002A7A00"/>
    <w:rsid w:val="002D3D13"/>
    <w:rsid w:val="002F0041"/>
    <w:rsid w:val="00325BF0"/>
    <w:rsid w:val="00334420"/>
    <w:rsid w:val="003410B9"/>
    <w:rsid w:val="003476C3"/>
    <w:rsid w:val="003764E2"/>
    <w:rsid w:val="003C5424"/>
    <w:rsid w:val="003E360C"/>
    <w:rsid w:val="003E3F52"/>
    <w:rsid w:val="003E5CBF"/>
    <w:rsid w:val="003F6285"/>
    <w:rsid w:val="0040401B"/>
    <w:rsid w:val="00424758"/>
    <w:rsid w:val="004361E8"/>
    <w:rsid w:val="0043691B"/>
    <w:rsid w:val="0049155E"/>
    <w:rsid w:val="00493D72"/>
    <w:rsid w:val="004A3965"/>
    <w:rsid w:val="004B5E80"/>
    <w:rsid w:val="004C3D96"/>
    <w:rsid w:val="004D4A78"/>
    <w:rsid w:val="004E0C2E"/>
    <w:rsid w:val="00502C13"/>
    <w:rsid w:val="00503F88"/>
    <w:rsid w:val="00524136"/>
    <w:rsid w:val="0053256D"/>
    <w:rsid w:val="005438BA"/>
    <w:rsid w:val="005567D8"/>
    <w:rsid w:val="00557487"/>
    <w:rsid w:val="00572057"/>
    <w:rsid w:val="00586288"/>
    <w:rsid w:val="00592190"/>
    <w:rsid w:val="005979A8"/>
    <w:rsid w:val="005A2A6B"/>
    <w:rsid w:val="005A2B50"/>
    <w:rsid w:val="005B46EC"/>
    <w:rsid w:val="005C39DB"/>
    <w:rsid w:val="005D3840"/>
    <w:rsid w:val="005D7AE5"/>
    <w:rsid w:val="005E6DC7"/>
    <w:rsid w:val="0061703A"/>
    <w:rsid w:val="0063225D"/>
    <w:rsid w:val="0065304C"/>
    <w:rsid w:val="00666D64"/>
    <w:rsid w:val="00685CF4"/>
    <w:rsid w:val="006926B4"/>
    <w:rsid w:val="006E2D87"/>
    <w:rsid w:val="006E5BB2"/>
    <w:rsid w:val="006F2063"/>
    <w:rsid w:val="007021CA"/>
    <w:rsid w:val="007166AD"/>
    <w:rsid w:val="00743F1F"/>
    <w:rsid w:val="007C4718"/>
    <w:rsid w:val="007C489F"/>
    <w:rsid w:val="007C7157"/>
    <w:rsid w:val="007F665C"/>
    <w:rsid w:val="008279E5"/>
    <w:rsid w:val="008462A3"/>
    <w:rsid w:val="00851796"/>
    <w:rsid w:val="0086009F"/>
    <w:rsid w:val="008C2745"/>
    <w:rsid w:val="008F6484"/>
    <w:rsid w:val="0091467E"/>
    <w:rsid w:val="00917163"/>
    <w:rsid w:val="009572C0"/>
    <w:rsid w:val="009B2E24"/>
    <w:rsid w:val="009B4CF2"/>
    <w:rsid w:val="009D2086"/>
    <w:rsid w:val="009D7ED0"/>
    <w:rsid w:val="009F3991"/>
    <w:rsid w:val="009F4502"/>
    <w:rsid w:val="00A1184C"/>
    <w:rsid w:val="00A14326"/>
    <w:rsid w:val="00A32878"/>
    <w:rsid w:val="00A6486B"/>
    <w:rsid w:val="00A75CCA"/>
    <w:rsid w:val="00A8719F"/>
    <w:rsid w:val="00B0652A"/>
    <w:rsid w:val="00B065A3"/>
    <w:rsid w:val="00B200E7"/>
    <w:rsid w:val="00B646E4"/>
    <w:rsid w:val="00B813BB"/>
    <w:rsid w:val="00B93F27"/>
    <w:rsid w:val="00BA1BD9"/>
    <w:rsid w:val="00BB3D59"/>
    <w:rsid w:val="00BB458A"/>
    <w:rsid w:val="00BB4A3A"/>
    <w:rsid w:val="00C06C72"/>
    <w:rsid w:val="00C21CC0"/>
    <w:rsid w:val="00C253A1"/>
    <w:rsid w:val="00C479BB"/>
    <w:rsid w:val="00C54CAA"/>
    <w:rsid w:val="00C84C62"/>
    <w:rsid w:val="00C91D28"/>
    <w:rsid w:val="00C93B3E"/>
    <w:rsid w:val="00C93FB0"/>
    <w:rsid w:val="00CB2671"/>
    <w:rsid w:val="00CF6CBE"/>
    <w:rsid w:val="00D218E5"/>
    <w:rsid w:val="00D524C4"/>
    <w:rsid w:val="00D62A06"/>
    <w:rsid w:val="00D807D7"/>
    <w:rsid w:val="00DB60D9"/>
    <w:rsid w:val="00DD5292"/>
    <w:rsid w:val="00DE3045"/>
    <w:rsid w:val="00DF5782"/>
    <w:rsid w:val="00E03AAB"/>
    <w:rsid w:val="00E06DF3"/>
    <w:rsid w:val="00E219A6"/>
    <w:rsid w:val="00E24F7F"/>
    <w:rsid w:val="00E27896"/>
    <w:rsid w:val="00E5032C"/>
    <w:rsid w:val="00E645EB"/>
    <w:rsid w:val="00EA0999"/>
    <w:rsid w:val="00EA6985"/>
    <w:rsid w:val="00EB1527"/>
    <w:rsid w:val="00ED5572"/>
    <w:rsid w:val="00ED599F"/>
    <w:rsid w:val="00ED63B9"/>
    <w:rsid w:val="00EE1350"/>
    <w:rsid w:val="00EE29EB"/>
    <w:rsid w:val="00EE4666"/>
    <w:rsid w:val="00EF5898"/>
    <w:rsid w:val="00F12879"/>
    <w:rsid w:val="00F64737"/>
    <w:rsid w:val="00F94CA4"/>
    <w:rsid w:val="00FA11C7"/>
    <w:rsid w:val="00FA3486"/>
    <w:rsid w:val="00FD32BE"/>
    <w:rsid w:val="00FD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C35B0"/>
  <w15:chartTrackingRefBased/>
  <w15:docId w15:val="{FC2F885E-4D34-4DF2-9B87-4FCC9711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Microsoft Office User</cp:lastModifiedBy>
  <cp:revision>4</cp:revision>
  <cp:lastPrinted>2019-03-12T20:55:00Z</cp:lastPrinted>
  <dcterms:created xsi:type="dcterms:W3CDTF">2019-03-12T20:50:00Z</dcterms:created>
  <dcterms:modified xsi:type="dcterms:W3CDTF">2019-03-12T21:03:00Z</dcterms:modified>
</cp:coreProperties>
</file>